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312F" w14:textId="663A3DAC" w:rsidR="00233BA5" w:rsidRPr="006226A1" w:rsidRDefault="00233BA5" w:rsidP="0014361F">
      <w:pPr>
        <w:pStyle w:val="Corpodetex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1"/>
        <w:gridCol w:w="985"/>
        <w:gridCol w:w="331"/>
        <w:gridCol w:w="516"/>
        <w:gridCol w:w="177"/>
        <w:gridCol w:w="394"/>
        <w:gridCol w:w="1936"/>
        <w:gridCol w:w="339"/>
        <w:gridCol w:w="196"/>
        <w:gridCol w:w="37"/>
        <w:gridCol w:w="159"/>
        <w:gridCol w:w="2568"/>
      </w:tblGrid>
      <w:tr w:rsidR="00592791" w:rsidRPr="006226A1" w14:paraId="7C16B0BD" w14:textId="77777777" w:rsidTr="00853CD0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5FB69FA0" w14:textId="6B51F801" w:rsidR="00592791" w:rsidRPr="006226A1" w:rsidRDefault="00592791" w:rsidP="00440858">
            <w:pPr>
              <w:pStyle w:val="Cabealho"/>
              <w:numPr>
                <w:ilvl w:val="0"/>
                <w:numId w:val="3"/>
              </w:numPr>
              <w:tabs>
                <w:tab w:val="left" w:pos="255"/>
              </w:tabs>
              <w:spacing w:line="20" w:lineRule="atLeast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PLANO DE TRABALHO </w:t>
            </w:r>
            <w:r w:rsidR="00CF3E6C" w:rsidRPr="006226A1">
              <w:rPr>
                <w:rFonts w:ascii="Arial" w:hAnsi="Arial" w:cs="Arial"/>
                <w:b/>
                <w:sz w:val="24"/>
                <w:szCs w:val="24"/>
              </w:rPr>
              <w:t xml:space="preserve">SISCONV </w:t>
            </w:r>
            <w:r w:rsidR="00D70C0F" w:rsidRPr="006226A1">
              <w:rPr>
                <w:rFonts w:ascii="Arial" w:hAnsi="Arial" w:cs="Arial"/>
                <w:b/>
                <w:sz w:val="24"/>
                <w:szCs w:val="24"/>
              </w:rPr>
              <w:t xml:space="preserve">Nº: </w:t>
            </w:r>
            <w:r w:rsidR="004D6784" w:rsidRPr="005A2C79">
              <w:rPr>
                <w:rFonts w:ascii="Arial" w:hAnsi="Arial" w:cs="Arial"/>
                <w:b/>
                <w:color w:val="FF0000"/>
                <w:sz w:val="24"/>
                <w:szCs w:val="24"/>
              </w:rPr>
              <w:t>00202</w:t>
            </w:r>
            <w:r w:rsidR="006A51EC">
              <w:rPr>
                <w:rFonts w:ascii="Arial" w:hAnsi="Arial" w:cs="Arial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D70C0F" w:rsidRPr="006226A1" w14:paraId="56237911" w14:textId="77777777" w:rsidTr="00853CD0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93C3755" w14:textId="49A665BE" w:rsidR="00D70C0F" w:rsidRPr="006226A1" w:rsidRDefault="00467BED" w:rsidP="00440858">
            <w:pPr>
              <w:pStyle w:val="Cabealho"/>
              <w:numPr>
                <w:ilvl w:val="0"/>
                <w:numId w:val="3"/>
              </w:numPr>
              <w:tabs>
                <w:tab w:val="left" w:pos="318"/>
                <w:tab w:val="left" w:pos="1247"/>
              </w:tabs>
              <w:spacing w:line="20" w:lineRule="atLeast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VINCULADO A EMENDA:</w:t>
            </w:r>
            <w:r w:rsidR="009067F8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="00472B9A" w:rsidRPr="006226A1">
              <w:rPr>
                <w:rFonts w:ascii="Arial" w:hAnsi="Arial" w:cs="Arial"/>
                <w:b/>
                <w:sz w:val="24"/>
                <w:szCs w:val="24"/>
              </w:rPr>
              <w:t xml:space="preserve">( </w:t>
            </w:r>
            <w:r w:rsidR="00597CBC" w:rsidRPr="006226A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proofErr w:type="gramEnd"/>
            <w:r w:rsidR="00472B9A" w:rsidRPr="006226A1">
              <w:rPr>
                <w:rFonts w:ascii="Arial" w:hAnsi="Arial" w:cs="Arial"/>
                <w:b/>
                <w:sz w:val="24"/>
                <w:szCs w:val="24"/>
              </w:rPr>
              <w:t xml:space="preserve"> ) SIM      ( </w:t>
            </w: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  ) NÃO</w:t>
            </w:r>
          </w:p>
        </w:tc>
      </w:tr>
      <w:tr w:rsidR="00592791" w:rsidRPr="006226A1" w14:paraId="16F7E2A9" w14:textId="77777777" w:rsidTr="00853CD0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0D87348E" w14:textId="74A69861" w:rsidR="00592791" w:rsidRPr="006226A1" w:rsidRDefault="00467BED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1C4D9B" w:rsidRPr="006226A1">
              <w:rPr>
                <w:rFonts w:ascii="Arial" w:hAnsi="Arial" w:cs="Arial"/>
                <w:b/>
                <w:sz w:val="24"/>
                <w:szCs w:val="24"/>
              </w:rPr>
              <w:t xml:space="preserve">. DADOS </w:t>
            </w:r>
            <w:r w:rsidR="00592791" w:rsidRPr="006226A1">
              <w:rPr>
                <w:rFonts w:ascii="Arial" w:hAnsi="Arial" w:cs="Arial"/>
                <w:b/>
                <w:sz w:val="24"/>
                <w:szCs w:val="24"/>
              </w:rPr>
              <w:t>DA PROPONENTE</w:t>
            </w:r>
          </w:p>
        </w:tc>
      </w:tr>
      <w:tr w:rsidR="00592791" w:rsidRPr="006226A1" w14:paraId="48455B30" w14:textId="77777777" w:rsidTr="004E755D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F3447" w14:textId="64080014" w:rsidR="00592791" w:rsidRPr="006226A1" w:rsidRDefault="00592791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Nome da Proponente: </w:t>
            </w:r>
          </w:p>
        </w:tc>
      </w:tr>
      <w:tr w:rsidR="00592791" w:rsidRPr="006226A1" w14:paraId="68B1C253" w14:textId="77777777" w:rsidTr="004E755D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93C79" w14:textId="4183EC96" w:rsidR="00592791" w:rsidRPr="006226A1" w:rsidRDefault="00592791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CNPJ: </w:t>
            </w:r>
          </w:p>
        </w:tc>
      </w:tr>
      <w:tr w:rsidR="00592791" w:rsidRPr="006226A1" w14:paraId="650BD606" w14:textId="77777777" w:rsidTr="004E755D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8D83A" w14:textId="7E6FC8FE" w:rsidR="00592791" w:rsidRPr="006226A1" w:rsidRDefault="00592791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592791" w:rsidRPr="006226A1" w14:paraId="4C2AA8B2" w14:textId="77777777" w:rsidTr="00716D61">
        <w:trPr>
          <w:trHeight w:val="491"/>
          <w:jc w:val="center"/>
        </w:trPr>
        <w:tc>
          <w:tcPr>
            <w:tcW w:w="6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EA3C9" w14:textId="217EA1C6" w:rsidR="00592791" w:rsidRPr="006226A1" w:rsidRDefault="00592791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Bairro: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9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E164F" w14:textId="37679F59" w:rsidR="00592791" w:rsidRPr="006226A1" w:rsidRDefault="00592791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CEP: </w:t>
            </w:r>
          </w:p>
        </w:tc>
      </w:tr>
      <w:tr w:rsidR="00592791" w:rsidRPr="006226A1" w14:paraId="77B535C0" w14:textId="77777777" w:rsidTr="004E755D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67FE5" w14:textId="73A540A9" w:rsidR="00592791" w:rsidRPr="006226A1" w:rsidRDefault="00592791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Telefone: </w:t>
            </w:r>
          </w:p>
        </w:tc>
      </w:tr>
      <w:tr w:rsidR="00592791" w:rsidRPr="006226A1" w14:paraId="7CA4B4BA" w14:textId="77777777" w:rsidTr="004E755D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C047A" w14:textId="7169034A" w:rsidR="00592791" w:rsidRPr="006226A1" w:rsidRDefault="00592791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E-mail da </w:t>
            </w:r>
            <w:r w:rsidR="00EF09F3" w:rsidRPr="006226A1">
              <w:rPr>
                <w:rFonts w:ascii="Arial" w:hAnsi="Arial" w:cs="Arial"/>
                <w:b/>
                <w:sz w:val="24"/>
                <w:szCs w:val="24"/>
              </w:rPr>
              <w:t>OSC</w:t>
            </w:r>
            <w:r w:rsidRPr="006226A1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92791" w:rsidRPr="006226A1" w14:paraId="4EA75DD0" w14:textId="77777777" w:rsidTr="00716D61">
        <w:trPr>
          <w:trHeight w:val="491"/>
          <w:jc w:val="center"/>
        </w:trPr>
        <w:tc>
          <w:tcPr>
            <w:tcW w:w="4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63FE0" w14:textId="77777777" w:rsidR="00592791" w:rsidRPr="006226A1" w:rsidRDefault="00592791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Cidade:</w:t>
            </w:r>
          </w:p>
        </w:tc>
        <w:tc>
          <w:tcPr>
            <w:tcW w:w="562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84EE4" w14:textId="47034333" w:rsidR="00592791" w:rsidRPr="006226A1" w:rsidRDefault="00592791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Amazonas</w:t>
            </w:r>
          </w:p>
        </w:tc>
      </w:tr>
      <w:tr w:rsidR="00592791" w:rsidRPr="006226A1" w14:paraId="394D5B8B" w14:textId="77777777" w:rsidTr="00853CD0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05C6DE5D" w14:textId="76CDCCAC" w:rsidR="00592791" w:rsidRPr="006226A1" w:rsidRDefault="00467BED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E24408" w:rsidRPr="006226A1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1C4D9B" w:rsidRPr="006226A1">
              <w:rPr>
                <w:rFonts w:ascii="Arial" w:hAnsi="Arial" w:cs="Arial"/>
                <w:b/>
                <w:sz w:val="24"/>
                <w:szCs w:val="24"/>
              </w:rPr>
              <w:t>DADOS</w:t>
            </w:r>
            <w:r w:rsidR="00E24408" w:rsidRPr="006226A1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="00E24408" w:rsidRPr="006226A1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="00E24408" w:rsidRPr="006226A1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="001C4D9B" w:rsidRPr="006226A1">
              <w:rPr>
                <w:rFonts w:ascii="Arial" w:hAnsi="Arial" w:cs="Arial"/>
                <w:b/>
                <w:sz w:val="24"/>
                <w:szCs w:val="24"/>
              </w:rPr>
              <w:t>PRE</w:t>
            </w:r>
            <w:r w:rsidR="00EF09F3" w:rsidRPr="006226A1">
              <w:rPr>
                <w:rFonts w:ascii="Arial" w:hAnsi="Arial" w:cs="Arial"/>
                <w:b/>
                <w:sz w:val="24"/>
                <w:szCs w:val="24"/>
              </w:rPr>
              <w:t>SI</w:t>
            </w:r>
            <w:r w:rsidR="001E7A17" w:rsidRPr="006226A1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="00EF09F3" w:rsidRPr="006226A1">
              <w:rPr>
                <w:rFonts w:ascii="Arial" w:hAnsi="Arial" w:cs="Arial"/>
                <w:b/>
                <w:sz w:val="24"/>
                <w:szCs w:val="24"/>
              </w:rPr>
              <w:t>NTE</w:t>
            </w:r>
          </w:p>
        </w:tc>
      </w:tr>
      <w:tr w:rsidR="00592791" w:rsidRPr="006226A1" w14:paraId="00E17363" w14:textId="77777777" w:rsidTr="00716D61">
        <w:trPr>
          <w:trHeight w:val="491"/>
          <w:jc w:val="center"/>
        </w:trPr>
        <w:tc>
          <w:tcPr>
            <w:tcW w:w="6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DC174" w14:textId="1210F92E" w:rsidR="00592791" w:rsidRPr="006226A1" w:rsidRDefault="00592791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Nome: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376CC" w14:textId="210DE779" w:rsidR="00592791" w:rsidRPr="006226A1" w:rsidRDefault="00592791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Cargo: </w:t>
            </w:r>
            <w:r w:rsidRPr="006226A1">
              <w:rPr>
                <w:rFonts w:ascii="Arial" w:hAnsi="Arial" w:cs="Arial"/>
                <w:sz w:val="24"/>
                <w:szCs w:val="24"/>
              </w:rPr>
              <w:t>Pre</w:t>
            </w:r>
            <w:r w:rsidR="00EF09F3" w:rsidRPr="006226A1">
              <w:rPr>
                <w:rFonts w:ascii="Arial" w:hAnsi="Arial" w:cs="Arial"/>
                <w:sz w:val="24"/>
                <w:szCs w:val="24"/>
              </w:rPr>
              <w:t>sidente</w:t>
            </w:r>
          </w:p>
        </w:tc>
      </w:tr>
      <w:tr w:rsidR="00592791" w:rsidRPr="006226A1" w14:paraId="500B7A80" w14:textId="77777777" w:rsidTr="00716D61">
        <w:trPr>
          <w:trHeight w:val="491"/>
          <w:jc w:val="center"/>
        </w:trPr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4596E" w14:textId="303421CB" w:rsidR="00592791" w:rsidRPr="006226A1" w:rsidRDefault="00592791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Nº do RG: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7C134" w14:textId="5B01388B" w:rsidR="00592791" w:rsidRPr="006226A1" w:rsidRDefault="00221A5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Ó</w:t>
            </w:r>
            <w:r w:rsidR="00592791" w:rsidRPr="006226A1">
              <w:rPr>
                <w:rFonts w:ascii="Arial" w:hAnsi="Arial" w:cs="Arial"/>
                <w:b/>
                <w:sz w:val="24"/>
                <w:szCs w:val="24"/>
              </w:rPr>
              <w:t>rgão Expedidor: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7BD0F0" w14:textId="04DBAAD7" w:rsidR="00592791" w:rsidRPr="006226A1" w:rsidRDefault="00592791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Nº do CPF: </w:t>
            </w:r>
          </w:p>
        </w:tc>
      </w:tr>
      <w:tr w:rsidR="00592791" w:rsidRPr="006226A1" w14:paraId="12238933" w14:textId="77777777" w:rsidTr="004E755D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76F3E" w14:textId="77777777" w:rsidR="00592791" w:rsidRPr="006226A1" w:rsidRDefault="00592791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92791" w:rsidRPr="006226A1" w14:paraId="34B8C8C0" w14:textId="77777777" w:rsidTr="00716D61">
        <w:trPr>
          <w:trHeight w:val="491"/>
          <w:jc w:val="center"/>
        </w:trPr>
        <w:tc>
          <w:tcPr>
            <w:tcW w:w="6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31DAD" w14:textId="77777777" w:rsidR="00592791" w:rsidRPr="006226A1" w:rsidRDefault="00592791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Bairro: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65FDF" w14:textId="58E3177E" w:rsidR="00592791" w:rsidRPr="006226A1" w:rsidRDefault="00592791" w:rsidP="00440858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CEP: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EF11DB" w:rsidRPr="006226A1" w14:paraId="522D354A" w14:textId="77777777" w:rsidTr="00EF11DB">
        <w:trPr>
          <w:trHeight w:val="491"/>
          <w:jc w:val="center"/>
        </w:trPr>
        <w:tc>
          <w:tcPr>
            <w:tcW w:w="6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FA4651" w14:textId="1B09254D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Estado Civil: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85FBA" w14:textId="00F57015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Telefone</w:t>
            </w:r>
            <w:r w:rsidRPr="006226A1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EF11DB" w:rsidRPr="006226A1" w14:paraId="457AAE63" w14:textId="77777777" w:rsidTr="00716D61">
        <w:trPr>
          <w:trHeight w:val="491"/>
          <w:jc w:val="center"/>
        </w:trPr>
        <w:tc>
          <w:tcPr>
            <w:tcW w:w="4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2461B" w14:textId="48E8BD5C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Cidade: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3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834B3" w14:textId="77777777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Amazonas</w:t>
            </w:r>
          </w:p>
        </w:tc>
      </w:tr>
      <w:tr w:rsidR="00EF11DB" w:rsidRPr="006226A1" w14:paraId="692B12C2" w14:textId="77777777" w:rsidTr="00E26B3C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4468" w14:textId="06955A3A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E-mail:</w:t>
            </w:r>
            <w:r w:rsidRPr="006226A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581E05">
              <w:rPr>
                <w:rFonts w:ascii="Arial" w:eastAsia="Times New Roman" w:hAnsi="Arial" w:cs="Arial"/>
                <w:color w:val="FF0000"/>
                <w:kern w:val="24"/>
                <w:sz w:val="20"/>
                <w:szCs w:val="28"/>
                <w:lang w:eastAsia="pt-BR"/>
              </w:rPr>
              <w:t>Pessoal válido para o exercício</w:t>
            </w:r>
          </w:p>
        </w:tc>
      </w:tr>
      <w:tr w:rsidR="00EF11DB" w:rsidRPr="006226A1" w14:paraId="34759689" w14:textId="77777777" w:rsidTr="00853CD0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A373EEA" w14:textId="2A4A70F2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5. DADOS BANCÁRIOS DA PROPONENTE</w:t>
            </w:r>
          </w:p>
        </w:tc>
      </w:tr>
      <w:tr w:rsidR="00EF11DB" w:rsidRPr="006226A1" w14:paraId="2077921D" w14:textId="67B93E31" w:rsidTr="00853CD0">
        <w:trPr>
          <w:trHeight w:val="491"/>
          <w:jc w:val="center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930B813" w14:textId="1795BA4A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Banco</w:t>
            </w:r>
          </w:p>
        </w:tc>
        <w:tc>
          <w:tcPr>
            <w:tcW w:w="2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AF73F89" w14:textId="5009422E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Agência</w:t>
            </w:r>
          </w:p>
        </w:tc>
        <w:tc>
          <w:tcPr>
            <w:tcW w:w="26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D12ACB0" w14:textId="0E3CB4F5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Conta Corrente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893D84F" w14:textId="49F6D11A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Praça de Pagamento</w:t>
            </w:r>
          </w:p>
        </w:tc>
      </w:tr>
      <w:tr w:rsidR="00EF11DB" w:rsidRPr="006226A1" w14:paraId="79298511" w14:textId="77777777" w:rsidTr="00853CD0">
        <w:trPr>
          <w:trHeight w:val="491"/>
          <w:jc w:val="center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AF2748" w14:textId="0F1F2E24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2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82D165" w14:textId="6D69CE60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26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DA2D" w14:textId="284B5788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699296" w14:textId="0788DB22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</w:tr>
      <w:tr w:rsidR="00EF11DB" w:rsidRPr="006226A1" w14:paraId="235DBB31" w14:textId="77777777" w:rsidTr="00853CD0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CD430B7" w14:textId="25633820" w:rsidR="00EF11DB" w:rsidRPr="00293987" w:rsidRDefault="00D02D72" w:rsidP="00440858">
            <w:pPr>
              <w:pStyle w:val="Cabealho"/>
              <w:tabs>
                <w:tab w:val="left" w:pos="708"/>
              </w:tabs>
              <w:spacing w:line="20" w:lineRule="atLeast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6. DADOS DO GESTOR </w:t>
            </w:r>
            <w:r w:rsidR="005C7869">
              <w:rPr>
                <w:rFonts w:ascii="Arial" w:hAnsi="Arial" w:cs="Arial"/>
                <w:b/>
                <w:sz w:val="24"/>
                <w:szCs w:val="24"/>
              </w:rPr>
              <w:t>RESPONSÁVEL PELO PROJETO</w:t>
            </w:r>
            <w:r w:rsidR="00EF11DB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93987">
              <w:rPr>
                <w:rFonts w:ascii="Arial" w:hAnsi="Arial" w:cs="Arial"/>
                <w:b/>
                <w:color w:val="FF0000"/>
                <w:sz w:val="24"/>
                <w:szCs w:val="24"/>
              </w:rPr>
              <w:t>– ATENÇÃO: Não pode ser o Presidente da OSC</w:t>
            </w:r>
          </w:p>
        </w:tc>
      </w:tr>
      <w:tr w:rsidR="00EF11DB" w:rsidRPr="006226A1" w14:paraId="5DE71C59" w14:textId="77777777" w:rsidTr="00440858">
        <w:trPr>
          <w:trHeight w:val="403"/>
          <w:jc w:val="center"/>
        </w:trPr>
        <w:tc>
          <w:tcPr>
            <w:tcW w:w="986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10C71" w14:textId="23B549B7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Nome: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EF11DB" w:rsidRPr="006226A1" w14:paraId="59758806" w14:textId="14555A02" w:rsidTr="00440858">
        <w:trPr>
          <w:trHeight w:val="480"/>
          <w:jc w:val="center"/>
        </w:trPr>
        <w:tc>
          <w:tcPr>
            <w:tcW w:w="3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FB1586" w14:textId="7CD9BC68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Nº do RG: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8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A8E954" w14:textId="481DD432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Órgão Expedidor: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AB1D4" w14:textId="7A35B30C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Nº do CPF: </w:t>
            </w:r>
          </w:p>
        </w:tc>
      </w:tr>
      <w:tr w:rsidR="00EF11DB" w:rsidRPr="006226A1" w14:paraId="2A689CEC" w14:textId="77777777" w:rsidTr="004E755D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1103B" w14:textId="2714E9B3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F11DB" w:rsidRPr="006226A1" w14:paraId="60735CF0" w14:textId="74736603" w:rsidTr="00716D61">
        <w:trPr>
          <w:trHeight w:val="491"/>
          <w:jc w:val="center"/>
        </w:trPr>
        <w:tc>
          <w:tcPr>
            <w:tcW w:w="71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4DB05B" w14:textId="68563CE2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Bairro: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D8172" w14:textId="4F6AA788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CEP:</w:t>
            </w:r>
          </w:p>
        </w:tc>
      </w:tr>
      <w:tr w:rsidR="00EF11DB" w:rsidRPr="006226A1" w14:paraId="309550E8" w14:textId="6907189E" w:rsidTr="00440858">
        <w:trPr>
          <w:trHeight w:val="413"/>
          <w:jc w:val="center"/>
        </w:trPr>
        <w:tc>
          <w:tcPr>
            <w:tcW w:w="71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DEC0C0" w14:textId="3B626A17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Telefone</w:t>
            </w:r>
            <w:r w:rsidRPr="006226A1">
              <w:rPr>
                <w:rFonts w:ascii="Arial" w:hAnsi="Arial" w:cs="Arial"/>
                <w:sz w:val="24"/>
                <w:szCs w:val="24"/>
              </w:rPr>
              <w:t>:</w:t>
            </w:r>
            <w:r w:rsidR="00630A83" w:rsidRPr="006226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85BC9" w14:textId="16548C2A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E-mail:</w:t>
            </w:r>
            <w:r w:rsidRPr="006226A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EF11DB" w:rsidRPr="006226A1" w14:paraId="196F02DD" w14:textId="7AC95820" w:rsidTr="00716D61">
        <w:trPr>
          <w:trHeight w:val="418"/>
          <w:jc w:val="center"/>
        </w:trPr>
        <w:tc>
          <w:tcPr>
            <w:tcW w:w="4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4D8EDF" w14:textId="4491E79F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Cidade:</w:t>
            </w:r>
          </w:p>
        </w:tc>
        <w:tc>
          <w:tcPr>
            <w:tcW w:w="580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6BC7D" w14:textId="2C6F99BA" w:rsidR="00EF11DB" w:rsidRPr="006226A1" w:rsidRDefault="00EF11DB" w:rsidP="00440858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Amazonas</w:t>
            </w:r>
          </w:p>
        </w:tc>
      </w:tr>
    </w:tbl>
    <w:p w14:paraId="3C39FDEC" w14:textId="633D7BCD" w:rsidR="008475E5" w:rsidRDefault="00853CD0" w:rsidP="008475E5">
      <w:pPr>
        <w:pStyle w:val="Corpodetexto"/>
        <w:spacing w:before="9"/>
        <w:rPr>
          <w:rFonts w:ascii="Arial" w:hAnsi="Arial" w:cs="Arial"/>
          <w:b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8E90105" wp14:editId="13EAE37E">
                <wp:simplePos x="0" y="0"/>
                <wp:positionH relativeFrom="margin">
                  <wp:align>left</wp:align>
                </wp:positionH>
                <wp:positionV relativeFrom="paragraph">
                  <wp:posOffset>143352</wp:posOffset>
                </wp:positionV>
                <wp:extent cx="6284316" cy="288174"/>
                <wp:effectExtent l="0" t="0" r="21590" b="1714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4316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13D768" w14:textId="0B9C4F73" w:rsidR="006B6214" w:rsidRPr="00FE05F2" w:rsidRDefault="006B6214" w:rsidP="00853CD0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7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  <w:t>TÍTULO DO PROJETO</w:t>
                            </w:r>
                          </w:p>
                          <w:p w14:paraId="3D3B8DB1" w14:textId="77777777" w:rsidR="006B6214" w:rsidRPr="00FE05F2" w:rsidRDefault="006B6214" w:rsidP="00853CD0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30B7A222" w14:textId="77777777" w:rsidR="006B6214" w:rsidRPr="00FE05F2" w:rsidRDefault="006B6214" w:rsidP="00853CD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90105" id="Retângulo 3" o:spid="_x0000_s1026" style="position:absolute;margin-left:0;margin-top:11.3pt;width:494.85pt;height:22.7pt;z-index:-251625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" fillcolor="#daeef3 [664]" strokecolor="black [3213]" strokeweight="1pt">
                <v:textbox>
                  <w:txbxContent>
                    <w:p w14:paraId="3D13D768" w14:textId="0B9C4F73" w:rsidR="006B6214" w:rsidRPr="00FE05F2" w:rsidRDefault="006B6214" w:rsidP="00853CD0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7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  <w:t>TÍTULO DO PROJETO</w:t>
                      </w:r>
                    </w:p>
                    <w:p w14:paraId="3D3B8DB1" w14:textId="77777777" w:rsidR="006B6214" w:rsidRPr="00FE05F2" w:rsidRDefault="006B6214" w:rsidP="00853CD0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30B7A222" w14:textId="77777777" w:rsidR="006B6214" w:rsidRPr="00FE05F2" w:rsidRDefault="006B6214" w:rsidP="00853CD0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CF1DF4" w14:textId="77777777" w:rsidR="008475E5" w:rsidRDefault="008475E5" w:rsidP="008475E5">
      <w:pPr>
        <w:pStyle w:val="Corpodetexto"/>
        <w:spacing w:before="9"/>
        <w:rPr>
          <w:rFonts w:ascii="Arial" w:hAnsi="Arial" w:cs="Arial"/>
          <w:b/>
          <w:sz w:val="24"/>
          <w:szCs w:val="24"/>
        </w:rPr>
      </w:pPr>
    </w:p>
    <w:p w14:paraId="7FBCDD99" w14:textId="77777777" w:rsidR="008475E5" w:rsidRDefault="008475E5" w:rsidP="008475E5">
      <w:pPr>
        <w:pStyle w:val="Corpodetexto"/>
        <w:spacing w:before="9" w:line="360" w:lineRule="auto"/>
        <w:ind w:right="-403" w:firstLine="567"/>
        <w:rPr>
          <w:rFonts w:ascii="Arial" w:eastAsia="Times New Roman" w:hAnsi="Arial" w:cs="Arial"/>
          <w:iCs/>
          <w:color w:val="0000FF"/>
          <w:kern w:val="24"/>
          <w:sz w:val="24"/>
          <w:szCs w:val="24"/>
          <w:lang w:eastAsia="pt-BR"/>
        </w:rPr>
      </w:pPr>
    </w:p>
    <w:p w14:paraId="0B8E2D1F" w14:textId="77777777" w:rsidR="008475E5" w:rsidRPr="00581E05" w:rsidRDefault="008475E5" w:rsidP="008475E5">
      <w:pPr>
        <w:pStyle w:val="Corpodetexto"/>
        <w:spacing w:before="9" w:line="360" w:lineRule="auto"/>
        <w:ind w:right="-403" w:firstLine="567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581E0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Resumo do programa do objeto. </w:t>
      </w:r>
    </w:p>
    <w:p w14:paraId="6865BF86" w14:textId="77777777" w:rsidR="008475E5" w:rsidRPr="00581E05" w:rsidRDefault="008475E5" w:rsidP="008475E5">
      <w:pPr>
        <w:pStyle w:val="Corpodetexto"/>
        <w:spacing w:before="9" w:line="360" w:lineRule="auto"/>
        <w:ind w:right="-403"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proofErr w:type="spellStart"/>
      <w:r w:rsidRPr="00581E0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Ex</w:t>
      </w:r>
      <w:proofErr w:type="spellEnd"/>
      <w:r w:rsidRPr="00581E0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: Aquisição de Materiais Paradidáticos a fim de atender os alunos do Ensino Médio, no Município de __________/AM.</w:t>
      </w:r>
    </w:p>
    <w:p w14:paraId="2271598A" w14:textId="77777777" w:rsidR="008475E5" w:rsidRDefault="008475E5" w:rsidP="008475E5">
      <w:pPr>
        <w:pStyle w:val="Corpodetexto"/>
        <w:spacing w:before="9" w:line="36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5F8A69F" wp14:editId="5F1D13BA">
                <wp:simplePos x="0" y="0"/>
                <wp:positionH relativeFrom="margin">
                  <wp:posOffset>-841</wp:posOffset>
                </wp:positionH>
                <wp:positionV relativeFrom="paragraph">
                  <wp:posOffset>95429</wp:posOffset>
                </wp:positionV>
                <wp:extent cx="6367549" cy="288174"/>
                <wp:effectExtent l="0" t="0" r="14605" b="1714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549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6C9B50" w14:textId="77777777" w:rsidR="008475E5" w:rsidRPr="001435DF" w:rsidRDefault="008475E5" w:rsidP="008475E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8. IDENTIFICAÇÃO DO OBJETO</w:t>
                            </w:r>
                          </w:p>
                          <w:p w14:paraId="188F132C" w14:textId="77777777" w:rsidR="008475E5" w:rsidRPr="001435DF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8A69F" id="Retângulo 2" o:spid="_x0000_s1027" style="position:absolute;margin-left:-.05pt;margin-top:7.5pt;width:501.4pt;height:22.7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" fillcolor="#daeef3 [664]" strokecolor="black [3213]" strokeweight="1pt">
                <v:textbox>
                  <w:txbxContent>
                    <w:p w14:paraId="236C9B50" w14:textId="77777777" w:rsidR="008475E5" w:rsidRPr="001435DF" w:rsidRDefault="008475E5" w:rsidP="008475E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8. IDENTIFICAÇÃO DO OBJETO</w:t>
                      </w:r>
                    </w:p>
                    <w:p w14:paraId="188F132C" w14:textId="77777777" w:rsidR="008475E5" w:rsidRPr="001435DF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184BF26" w14:textId="77777777" w:rsidR="008475E5" w:rsidRPr="00221A5B" w:rsidRDefault="008475E5" w:rsidP="008475E5">
      <w:pPr>
        <w:pStyle w:val="Corpodetexto"/>
        <w:spacing w:before="9" w:line="360" w:lineRule="auto"/>
        <w:rPr>
          <w:rFonts w:ascii="Arial" w:hAnsi="Arial" w:cs="Arial"/>
          <w:color w:val="FF0000"/>
          <w:sz w:val="24"/>
          <w:szCs w:val="24"/>
        </w:rPr>
      </w:pPr>
    </w:p>
    <w:p w14:paraId="0CA6019B" w14:textId="48D6EA0F" w:rsidR="008475E5" w:rsidRPr="00581E05" w:rsidRDefault="008475E5" w:rsidP="008475E5">
      <w:pPr>
        <w:pStyle w:val="Corpodetexto"/>
        <w:spacing w:before="9" w:line="360" w:lineRule="auto"/>
        <w:ind w:right="-403"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581E05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Resumo do programa, descrevendo o que será executado, qual(ais) escola(s) envolvida(s) que irão receber a aquisição e indicar o nº da Emenda</w:t>
      </w:r>
      <w:r w:rsidR="00083D06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Parlamentar </w:t>
      </w:r>
      <w:r w:rsidRPr="00581E05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e nome do(a) Deputado(a)</w:t>
      </w:r>
      <w:r w:rsidR="00083D06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___________</w:t>
      </w:r>
      <w:r w:rsidRPr="00581E05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, referente ao Plano de Trabalho nº 00_____- SISCONV/SEFAZ.</w:t>
      </w:r>
    </w:p>
    <w:p w14:paraId="579840E5" w14:textId="714BAB78" w:rsidR="008475E5" w:rsidRDefault="008475E5" w:rsidP="008475E5">
      <w:pPr>
        <w:pStyle w:val="Corpodetexto"/>
        <w:spacing w:before="9" w:line="360" w:lineRule="auto"/>
        <w:ind w:right="-403" w:firstLine="567"/>
        <w:jc w:val="both"/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</w:pPr>
      <w:proofErr w:type="spellStart"/>
      <w:r w:rsidRPr="00581E0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Ex</w:t>
      </w:r>
      <w:proofErr w:type="spellEnd"/>
      <w:r w:rsidRPr="00581E0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: Aquisição de Materiais Paradidá</w:t>
      </w:r>
      <w:r w:rsidR="0040465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ticos a fim de atender os estudantes</w:t>
      </w:r>
      <w:r w:rsidRPr="00581E0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do Ensino Médio da Rede Pública, da Escola ___________________, localizada na ___________________, CEP: _______________, no Município de __________/AM, </w:t>
      </w:r>
      <w:r w:rsidRPr="00581E05">
        <w:rPr>
          <w:rFonts w:ascii="Arial" w:hAnsi="Arial" w:cs="Arial"/>
          <w:color w:val="FF0000"/>
          <w:sz w:val="24"/>
          <w:szCs w:val="24"/>
        </w:rPr>
        <w:t>sendo materiais que irão subsidiar o trabalho de prevenção e combate ao uso de drogas</w:t>
      </w:r>
      <w:r w:rsidRPr="00581E0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em </w:t>
      </w:r>
      <w:r w:rsidRPr="00581E05">
        <w:rPr>
          <w:rFonts w:ascii="Arial" w:hAnsi="Arial" w:cs="Arial"/>
          <w:color w:val="FF0000"/>
          <w:sz w:val="24"/>
          <w:szCs w:val="24"/>
        </w:rPr>
        <w:t>atendimento a Emenda Parlamentar n° ____/202</w:t>
      </w:r>
      <w:r w:rsidR="00AF77B6">
        <w:rPr>
          <w:rFonts w:ascii="Arial" w:hAnsi="Arial" w:cs="Arial"/>
          <w:color w:val="FF0000"/>
          <w:sz w:val="24"/>
          <w:szCs w:val="24"/>
        </w:rPr>
        <w:t>6</w:t>
      </w:r>
      <w:r w:rsidRPr="00581E05">
        <w:rPr>
          <w:rFonts w:ascii="Arial" w:hAnsi="Arial" w:cs="Arial"/>
          <w:color w:val="FF0000"/>
          <w:sz w:val="24"/>
          <w:szCs w:val="24"/>
        </w:rPr>
        <w:t xml:space="preserve"> de autoria do </w:t>
      </w:r>
      <w:r w:rsidR="00005FB7" w:rsidRPr="00581E05">
        <w:rPr>
          <w:rFonts w:ascii="Arial" w:hAnsi="Arial" w:cs="Arial"/>
          <w:color w:val="FF0000"/>
          <w:sz w:val="24"/>
          <w:szCs w:val="24"/>
        </w:rPr>
        <w:t>Deputado _</w:t>
      </w:r>
      <w:r w:rsidRPr="00581E05">
        <w:rPr>
          <w:rFonts w:ascii="Arial" w:hAnsi="Arial" w:cs="Arial"/>
          <w:color w:val="FF0000"/>
          <w:sz w:val="24"/>
          <w:szCs w:val="24"/>
        </w:rPr>
        <w:t>__________,</w:t>
      </w:r>
      <w:r w:rsidRPr="00581E05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referente ao Plano de Trabalho nº 00_____- SISCONV/SEFAZ.</w:t>
      </w:r>
    </w:p>
    <w:p w14:paraId="44A416C8" w14:textId="77777777" w:rsidR="00005FB7" w:rsidRDefault="00005FB7" w:rsidP="00005FB7">
      <w:pPr>
        <w:pStyle w:val="Corpodetexto"/>
        <w:spacing w:before="9" w:line="360" w:lineRule="auto"/>
        <w:ind w:right="-261" w:firstLine="567"/>
        <w:jc w:val="both"/>
        <w:rPr>
          <w:rFonts w:ascii="Arial" w:eastAsia="Times New Roman" w:hAnsi="Arial" w:cs="Arial"/>
          <w:b/>
          <w:color w:val="FF0000"/>
          <w:kern w:val="24"/>
          <w:sz w:val="24"/>
          <w:szCs w:val="24"/>
          <w:u w:val="single"/>
          <w:lang w:eastAsia="pt-BR"/>
        </w:rPr>
      </w:pPr>
    </w:p>
    <w:p w14:paraId="5B8323A2" w14:textId="50FAE806" w:rsidR="00005FB7" w:rsidRPr="00076559" w:rsidRDefault="00005FB7" w:rsidP="00005FB7">
      <w:pPr>
        <w:pStyle w:val="Corpodetexto"/>
        <w:spacing w:before="9" w:line="360" w:lineRule="auto"/>
        <w:ind w:right="-261" w:firstLine="567"/>
        <w:jc w:val="both"/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</w:pPr>
      <w:r w:rsidRPr="00076559">
        <w:rPr>
          <w:rFonts w:ascii="Arial" w:eastAsia="Times New Roman" w:hAnsi="Arial" w:cs="Arial"/>
          <w:b/>
          <w:color w:val="FF0000"/>
          <w:kern w:val="24"/>
          <w:sz w:val="24"/>
          <w:szCs w:val="24"/>
          <w:u w:val="single"/>
          <w:lang w:eastAsia="pt-BR"/>
        </w:rPr>
        <w:t>ATENÇÃO</w:t>
      </w:r>
      <w:r w:rsidRPr="00B92AA0">
        <w:rPr>
          <w:rFonts w:ascii="Arial" w:eastAsia="Times New Roman" w:hAnsi="Arial" w:cs="Arial"/>
          <w:b/>
          <w:color w:val="FF0000"/>
          <w:kern w:val="24"/>
          <w:sz w:val="24"/>
          <w:szCs w:val="24"/>
          <w:lang w:eastAsia="pt-BR"/>
        </w:rPr>
        <w:t xml:space="preserve">: </w:t>
      </w:r>
      <w:r w:rsidRPr="00076559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Em caso de Emenda Parlamentar, favor verificar: Programa de Trabalho, Natureza de Despesa, Região, Município e a descrição do objeto da Emenda apresentado a SEDUC.</w:t>
      </w:r>
    </w:p>
    <w:p w14:paraId="06FE63C4" w14:textId="77777777" w:rsidR="008475E5" w:rsidRDefault="008475E5" w:rsidP="008475E5">
      <w:pPr>
        <w:pStyle w:val="Corpodetexto"/>
        <w:spacing w:before="9" w:line="36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798AAB0C" wp14:editId="57D0DB73">
                <wp:simplePos x="0" y="0"/>
                <wp:positionH relativeFrom="margin">
                  <wp:align>left</wp:align>
                </wp:positionH>
                <wp:positionV relativeFrom="paragraph">
                  <wp:posOffset>129477</wp:posOffset>
                </wp:positionV>
                <wp:extent cx="6367549" cy="288174"/>
                <wp:effectExtent l="0" t="0" r="14605" b="1714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549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DF40EC" w14:textId="77777777" w:rsidR="008475E5" w:rsidRPr="001435DF" w:rsidRDefault="008475E5" w:rsidP="008475E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9. PERÍODO DE VIGÊNCIA</w:t>
                            </w:r>
                          </w:p>
                          <w:p w14:paraId="66CA7194" w14:textId="77777777" w:rsidR="008475E5" w:rsidRPr="001435DF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AAB0C" id="Retângulo 4" o:spid="_x0000_s1028" style="position:absolute;left:0;text-align:left;margin-left:0;margin-top:10.2pt;width:501.4pt;height:22.7pt;z-index:-251620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" fillcolor="#daeef3 [664]" strokecolor="black [3213]" strokeweight="1pt">
                <v:textbox>
                  <w:txbxContent>
                    <w:p w14:paraId="43DF40EC" w14:textId="77777777" w:rsidR="008475E5" w:rsidRPr="001435DF" w:rsidRDefault="008475E5" w:rsidP="008475E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9. PERÍODO DE VIGÊNCIA</w:t>
                      </w:r>
                    </w:p>
                    <w:p w14:paraId="66CA7194" w14:textId="77777777" w:rsidR="008475E5" w:rsidRPr="001435DF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846101F" w14:textId="77777777" w:rsidR="008475E5" w:rsidRDefault="008475E5" w:rsidP="008475E5">
      <w:pPr>
        <w:pStyle w:val="Corpodetexto"/>
        <w:spacing w:before="9" w:line="36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62E55EC2" w14:textId="2B37FEF1" w:rsidR="008475E5" w:rsidRPr="00221A5B" w:rsidRDefault="00323CC6" w:rsidP="00323CC6">
      <w:pPr>
        <w:pStyle w:val="Corpodetexto"/>
        <w:tabs>
          <w:tab w:val="left" w:pos="709"/>
          <w:tab w:val="left" w:pos="851"/>
        </w:tabs>
        <w:spacing w:after="60" w:line="360" w:lineRule="auto"/>
        <w:ind w:left="567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9.1. </w:t>
      </w:r>
      <w:r w:rsidR="00B207F0" w:rsidRPr="00221A5B">
        <w:rPr>
          <w:rFonts w:ascii="Arial" w:hAnsi="Arial" w:cs="Arial"/>
          <w:b/>
          <w:sz w:val="24"/>
        </w:rPr>
        <w:t>Início</w:t>
      </w:r>
      <w:r w:rsidR="008475E5" w:rsidRPr="00221A5B">
        <w:rPr>
          <w:rFonts w:ascii="Arial" w:hAnsi="Arial" w:cs="Arial"/>
          <w:b/>
          <w:sz w:val="24"/>
        </w:rPr>
        <w:t xml:space="preserve">: </w:t>
      </w:r>
      <w:r w:rsidR="008475E5" w:rsidRPr="00221A5B">
        <w:rPr>
          <w:rFonts w:ascii="Arial" w:hAnsi="Arial" w:cs="Arial"/>
          <w:sz w:val="24"/>
        </w:rPr>
        <w:t>A partir da assinatura do Termo de Fomento.</w:t>
      </w:r>
    </w:p>
    <w:p w14:paraId="14712F17" w14:textId="59729BA5" w:rsidR="008475E5" w:rsidRDefault="00323CC6" w:rsidP="00323CC6">
      <w:pPr>
        <w:pStyle w:val="Corpodetexto"/>
        <w:tabs>
          <w:tab w:val="left" w:pos="709"/>
          <w:tab w:val="left" w:pos="851"/>
        </w:tabs>
        <w:spacing w:after="60" w:line="360" w:lineRule="auto"/>
        <w:ind w:left="567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9.2. </w:t>
      </w:r>
      <w:r w:rsidR="008475E5" w:rsidRPr="00221A5B">
        <w:rPr>
          <w:rFonts w:ascii="Arial" w:hAnsi="Arial" w:cs="Arial"/>
          <w:b/>
          <w:sz w:val="24"/>
        </w:rPr>
        <w:t xml:space="preserve">Término: </w:t>
      </w:r>
      <w:r w:rsidR="008475E5" w:rsidRPr="00221A5B">
        <w:rPr>
          <w:rFonts w:ascii="Arial" w:hAnsi="Arial" w:cs="Arial"/>
          <w:sz w:val="24"/>
        </w:rPr>
        <w:t>12 (doze) meses.</w:t>
      </w:r>
    </w:p>
    <w:p w14:paraId="507D2C99" w14:textId="77777777" w:rsidR="00323CC6" w:rsidRDefault="00323CC6" w:rsidP="00323CC6">
      <w:pPr>
        <w:pStyle w:val="PargrafodaLista"/>
        <w:tabs>
          <w:tab w:val="left" w:pos="851"/>
        </w:tabs>
        <w:spacing w:before="0" w:after="60" w:line="360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323CC6">
        <w:rPr>
          <w:rFonts w:ascii="Arial" w:hAnsi="Arial" w:cs="Arial"/>
          <w:b/>
          <w:sz w:val="24"/>
        </w:rPr>
        <w:t>9.3.</w:t>
      </w:r>
      <w:r>
        <w:rPr>
          <w:rFonts w:ascii="Arial" w:hAnsi="Arial" w:cs="Arial"/>
          <w:b/>
          <w:sz w:val="24"/>
        </w:rPr>
        <w:t xml:space="preserve"> Prorrogação:</w:t>
      </w:r>
      <w:r>
        <w:rPr>
          <w:rFonts w:ascii="Arial" w:hAnsi="Arial" w:cs="Arial"/>
          <w:bCs/>
          <w:sz w:val="24"/>
          <w:szCs w:val="24"/>
        </w:rPr>
        <w:t xml:space="preserve"> Caso a execução do Fomento não finalize no prazo acima, a PROPONENTE deverá o</w:t>
      </w:r>
      <w:r w:rsidRPr="006A7E4E">
        <w:rPr>
          <w:rFonts w:ascii="Arial" w:hAnsi="Arial" w:cs="Arial"/>
          <w:bCs/>
          <w:sz w:val="24"/>
          <w:szCs w:val="24"/>
        </w:rPr>
        <w:t xml:space="preserve">ficiar à CONCEDENTE, com antecedência mínima de 30 (trinta) dias antes do término da vigência do Fomento, </w:t>
      </w:r>
      <w:r>
        <w:rPr>
          <w:rFonts w:ascii="Arial" w:hAnsi="Arial" w:cs="Arial"/>
          <w:bCs/>
          <w:sz w:val="24"/>
          <w:szCs w:val="24"/>
        </w:rPr>
        <w:t xml:space="preserve">solicitando a prorrogação do termo devidamente </w:t>
      </w:r>
      <w:r w:rsidRPr="00323CC6">
        <w:rPr>
          <w:rFonts w:ascii="Arial" w:hAnsi="Arial" w:cs="Arial"/>
          <w:bCs/>
          <w:sz w:val="24"/>
          <w:szCs w:val="24"/>
        </w:rPr>
        <w:t>justificada e enviada por meio dos sistemas SIGED e SISCONV.</w:t>
      </w:r>
    </w:p>
    <w:p w14:paraId="328BD2D4" w14:textId="1ABE2BCF" w:rsidR="00323CC6" w:rsidRPr="00993910" w:rsidRDefault="00323CC6" w:rsidP="00993910">
      <w:pPr>
        <w:pStyle w:val="PargrafodaLista"/>
        <w:tabs>
          <w:tab w:val="left" w:pos="851"/>
        </w:tabs>
        <w:spacing w:before="0" w:after="60" w:line="360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323CC6">
        <w:rPr>
          <w:rFonts w:ascii="Arial" w:hAnsi="Arial" w:cs="Arial"/>
          <w:b/>
          <w:sz w:val="24"/>
        </w:rPr>
        <w:t>9.4. Alteração: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PROPONENTE deverá i</w:t>
      </w:r>
      <w:r w:rsidRPr="006A7E4E">
        <w:rPr>
          <w:rFonts w:ascii="Arial" w:hAnsi="Arial" w:cs="Arial"/>
          <w:sz w:val="24"/>
          <w:szCs w:val="24"/>
        </w:rPr>
        <w:t>nformar ao Gestor de Fomento indicado pela CONCEDENTE sobre qualquer alteração no andamento do Projeto que esteja em desacordo com o Plano de Trabalho aprovado, com antecedência mínima de 30 (trinta) dias antes do término da vigência. Essa comunicação deve ser formalizada por me</w:t>
      </w:r>
      <w:r>
        <w:rPr>
          <w:rFonts w:ascii="Arial" w:hAnsi="Arial" w:cs="Arial"/>
          <w:sz w:val="24"/>
          <w:szCs w:val="24"/>
        </w:rPr>
        <w:t>io dos sistemas SIGED e SISCONV para a análise e anuência da CONCEDENTE.</w:t>
      </w:r>
    </w:p>
    <w:p w14:paraId="55284D6F" w14:textId="77777777" w:rsidR="008475E5" w:rsidRDefault="008475E5" w:rsidP="008475E5">
      <w:pPr>
        <w:pStyle w:val="Corpodetexto"/>
        <w:tabs>
          <w:tab w:val="left" w:pos="709"/>
          <w:tab w:val="left" w:pos="851"/>
        </w:tabs>
        <w:spacing w:before="9" w:line="360" w:lineRule="auto"/>
        <w:rPr>
          <w:rFonts w:ascii="Arial" w:hAnsi="Arial" w:cs="Arial"/>
          <w:b/>
          <w:color w:val="FF0000"/>
          <w:sz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27FC0CB" wp14:editId="7A13E271">
                <wp:simplePos x="0" y="0"/>
                <wp:positionH relativeFrom="margin">
                  <wp:align>left</wp:align>
                </wp:positionH>
                <wp:positionV relativeFrom="paragraph">
                  <wp:posOffset>43341</wp:posOffset>
                </wp:positionV>
                <wp:extent cx="6367549" cy="288174"/>
                <wp:effectExtent l="0" t="0" r="14605" b="17145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549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41E6B" w14:textId="77777777" w:rsidR="008475E5" w:rsidRPr="001435DF" w:rsidRDefault="008475E5" w:rsidP="008475E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10. DESCRIÇÃO DA REALIDADE</w:t>
                            </w:r>
                          </w:p>
                          <w:p w14:paraId="24BFDF0A" w14:textId="77777777" w:rsidR="008475E5" w:rsidRPr="001435DF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FC0CB" id="Retângulo 5" o:spid="_x0000_s1029" style="position:absolute;margin-left:0;margin-top:3.4pt;width:501.4pt;height:22.7pt;z-index:-251619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" fillcolor="#daeef3 [664]" strokecolor="black [3213]" strokeweight="1pt">
                <v:textbox>
                  <w:txbxContent>
                    <w:p w14:paraId="7F741E6B" w14:textId="77777777" w:rsidR="008475E5" w:rsidRPr="001435DF" w:rsidRDefault="008475E5" w:rsidP="008475E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10. DESCRIÇÃO DA REALIDADE</w:t>
                      </w:r>
                    </w:p>
                    <w:p w14:paraId="24BFDF0A" w14:textId="77777777" w:rsidR="008475E5" w:rsidRPr="001435DF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2F917D" w14:textId="77777777" w:rsidR="008475E5" w:rsidRPr="00221A5B" w:rsidRDefault="008475E5" w:rsidP="008475E5">
      <w:pPr>
        <w:pStyle w:val="Corpodetexto"/>
        <w:tabs>
          <w:tab w:val="left" w:pos="709"/>
          <w:tab w:val="left" w:pos="851"/>
        </w:tabs>
        <w:spacing w:before="9" w:line="360" w:lineRule="auto"/>
        <w:rPr>
          <w:rFonts w:ascii="Arial" w:hAnsi="Arial" w:cs="Arial"/>
          <w:b/>
          <w:color w:val="FF0000"/>
          <w:sz w:val="24"/>
        </w:rPr>
      </w:pPr>
    </w:p>
    <w:p w14:paraId="4CE3DCB0" w14:textId="77777777" w:rsidR="001749F2" w:rsidRDefault="001749F2" w:rsidP="001749F2">
      <w:pPr>
        <w:pStyle w:val="Corpodetexto"/>
        <w:spacing w:before="9" w:line="36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Conforme Lei 13.019/2014, Art. 22, inciso </w:t>
      </w:r>
      <w:r w:rsidRPr="00C21242">
        <w:rPr>
          <w:rFonts w:ascii="Arial" w:hAnsi="Arial" w:cs="Arial"/>
          <w:color w:val="FF0000"/>
          <w:sz w:val="24"/>
          <w:szCs w:val="24"/>
        </w:rPr>
        <w:t>I - descrição da realidade que será objeto da parceria, devendo ser demonstrado o nexo entre essa realidade e as atividades ou projetos e metas a serem atingidas</w:t>
      </w:r>
      <w:r>
        <w:rPr>
          <w:rFonts w:ascii="Arial" w:hAnsi="Arial" w:cs="Arial"/>
          <w:color w:val="FF0000"/>
          <w:sz w:val="24"/>
          <w:szCs w:val="24"/>
        </w:rPr>
        <w:t>.</w:t>
      </w:r>
    </w:p>
    <w:p w14:paraId="5C962733" w14:textId="77777777" w:rsidR="001749F2" w:rsidRPr="00C21242" w:rsidRDefault="001749F2" w:rsidP="001749F2">
      <w:pPr>
        <w:pStyle w:val="Corpodetexto"/>
        <w:numPr>
          <w:ilvl w:val="0"/>
          <w:numId w:val="17"/>
        </w:numPr>
        <w:spacing w:before="9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C21242">
        <w:rPr>
          <w:rFonts w:ascii="Arial" w:hAnsi="Arial" w:cs="Arial"/>
          <w:color w:val="FF0000"/>
          <w:sz w:val="24"/>
          <w:szCs w:val="24"/>
        </w:rPr>
        <w:t>Breve Histórico da OSC – Demonstrando a capacidade técnica para a realização do projeto, citando, inclusive, projetos da mesma natureza já desenvolvidos pela OSC.</w:t>
      </w:r>
    </w:p>
    <w:p w14:paraId="076AB283" w14:textId="23C71787" w:rsidR="001749F2" w:rsidRPr="00364C4B" w:rsidRDefault="001749F2" w:rsidP="001749F2">
      <w:pPr>
        <w:pStyle w:val="Corpodetexto"/>
        <w:numPr>
          <w:ilvl w:val="0"/>
          <w:numId w:val="17"/>
        </w:numPr>
        <w:tabs>
          <w:tab w:val="left" w:pos="851"/>
        </w:tabs>
        <w:spacing w:before="9" w:line="360" w:lineRule="auto"/>
        <w:jc w:val="both"/>
        <w:rPr>
          <w:rFonts w:ascii="Arial" w:hAnsi="Arial" w:cs="Arial"/>
          <w:bCs/>
          <w:color w:val="FF0000"/>
          <w:sz w:val="24"/>
        </w:rPr>
      </w:pPr>
      <w:r w:rsidRPr="00C21242">
        <w:rPr>
          <w:rFonts w:ascii="Arial" w:hAnsi="Arial" w:cs="Arial"/>
          <w:color w:val="FF0000"/>
          <w:sz w:val="24"/>
          <w:szCs w:val="24"/>
        </w:rPr>
        <w:t xml:space="preserve">Caracterização </w:t>
      </w:r>
      <w:r w:rsidRPr="00C21242">
        <w:rPr>
          <w:rFonts w:ascii="Arial" w:hAnsi="Arial" w:cs="Arial"/>
          <w:bCs/>
          <w:color w:val="FF0000"/>
          <w:sz w:val="24"/>
          <w:szCs w:val="24"/>
        </w:rPr>
        <w:t>da OSC e seu entorno</w:t>
      </w:r>
      <w:r w:rsidR="00DF6501">
        <w:rPr>
          <w:rFonts w:ascii="Arial" w:hAnsi="Arial" w:cs="Arial"/>
          <w:color w:val="FF0000"/>
          <w:sz w:val="24"/>
          <w:szCs w:val="24"/>
        </w:rPr>
        <w:t>: Missão, Valores, Finalidade, entre outros</w:t>
      </w:r>
      <w:r w:rsidRPr="00C21242">
        <w:rPr>
          <w:rFonts w:ascii="Arial" w:hAnsi="Arial" w:cs="Arial"/>
          <w:color w:val="FF0000"/>
          <w:sz w:val="24"/>
          <w:szCs w:val="24"/>
        </w:rPr>
        <w:t>.</w:t>
      </w:r>
    </w:p>
    <w:p w14:paraId="70EFC210" w14:textId="77777777" w:rsidR="008475E5" w:rsidRDefault="008475E5" w:rsidP="008475E5">
      <w:pPr>
        <w:pStyle w:val="Corpodetexto"/>
        <w:spacing w:before="9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7E2F9D1" wp14:editId="0996C5EF">
                <wp:simplePos x="0" y="0"/>
                <wp:positionH relativeFrom="margin">
                  <wp:align>left</wp:align>
                </wp:positionH>
                <wp:positionV relativeFrom="paragraph">
                  <wp:posOffset>54431</wp:posOffset>
                </wp:positionV>
                <wp:extent cx="6367549" cy="288174"/>
                <wp:effectExtent l="0" t="0" r="14605" b="1714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549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C5952" w14:textId="77777777" w:rsidR="008475E5" w:rsidRPr="001435DF" w:rsidRDefault="008475E5" w:rsidP="008475E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11. OBJETIVO</w:t>
                            </w:r>
                          </w:p>
                          <w:p w14:paraId="735BA50F" w14:textId="77777777" w:rsidR="008475E5" w:rsidRPr="001435DF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2F9D1" id="Retângulo 6" o:spid="_x0000_s1030" style="position:absolute;left:0;text-align:left;margin-left:0;margin-top:4.3pt;width:501.4pt;height:22.7pt;z-index:-251618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" fillcolor="#daeef3 [664]" strokecolor="black [3213]" strokeweight="1pt">
                <v:textbox>
                  <w:txbxContent>
                    <w:p w14:paraId="6FDC5952" w14:textId="77777777" w:rsidR="008475E5" w:rsidRPr="001435DF" w:rsidRDefault="008475E5" w:rsidP="008475E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11. OBJETIVO</w:t>
                      </w:r>
                    </w:p>
                    <w:p w14:paraId="735BA50F" w14:textId="77777777" w:rsidR="008475E5" w:rsidRPr="001435DF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F4DD78" w14:textId="77777777" w:rsidR="008475E5" w:rsidRDefault="008475E5" w:rsidP="008475E5">
      <w:pPr>
        <w:pStyle w:val="Corpodetexto"/>
        <w:spacing w:before="9"/>
        <w:jc w:val="both"/>
        <w:rPr>
          <w:rFonts w:ascii="Arial" w:hAnsi="Arial" w:cs="Arial"/>
          <w:b/>
          <w:bCs/>
          <w:sz w:val="24"/>
        </w:rPr>
      </w:pPr>
    </w:p>
    <w:p w14:paraId="137C512A" w14:textId="77777777" w:rsidR="008D25A7" w:rsidRDefault="008D25A7" w:rsidP="008475E5">
      <w:pPr>
        <w:pStyle w:val="Corpodetexto"/>
        <w:spacing w:line="360" w:lineRule="auto"/>
        <w:ind w:right="-119" w:firstLine="567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6920339A" w14:textId="4CDE9EBB" w:rsidR="008475E5" w:rsidRPr="00581E05" w:rsidRDefault="008475E5" w:rsidP="00762C55">
      <w:pPr>
        <w:pStyle w:val="Corpodetexto"/>
        <w:spacing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581E05">
        <w:rPr>
          <w:rFonts w:ascii="Arial" w:hAnsi="Arial" w:cs="Arial"/>
          <w:color w:val="FF0000"/>
          <w:sz w:val="24"/>
          <w:szCs w:val="24"/>
          <w:shd w:val="clear" w:color="auto" w:fill="FFFFFF"/>
        </w:rPr>
        <w:t>O objetivo é aquilo que se pretende alcançar quando se realiza uma ação do projeto.</w:t>
      </w:r>
    </w:p>
    <w:p w14:paraId="13687EAE" w14:textId="77777777" w:rsidR="008475E5" w:rsidRPr="00581E05" w:rsidRDefault="008475E5" w:rsidP="00762C55">
      <w:pPr>
        <w:pStyle w:val="Corpodetexto"/>
        <w:spacing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81E05">
        <w:rPr>
          <w:rFonts w:ascii="Arial" w:hAnsi="Arial" w:cs="Arial"/>
          <w:color w:val="FF0000"/>
          <w:sz w:val="24"/>
          <w:szCs w:val="24"/>
        </w:rPr>
        <w:t>Mencionar o produto final das ações do projeto, devendo ser descrito de forma objetiva e clara.</w:t>
      </w:r>
    </w:p>
    <w:p w14:paraId="3378E64B" w14:textId="77777777" w:rsidR="008475E5" w:rsidRDefault="008475E5" w:rsidP="008475E5">
      <w:pPr>
        <w:pStyle w:val="Corpodetexto"/>
        <w:spacing w:before="9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783410BA" wp14:editId="0E8B41EC">
                <wp:simplePos x="0" y="0"/>
                <wp:positionH relativeFrom="margin">
                  <wp:posOffset>-8965</wp:posOffset>
                </wp:positionH>
                <wp:positionV relativeFrom="paragraph">
                  <wp:posOffset>112619</wp:posOffset>
                </wp:positionV>
                <wp:extent cx="6367549" cy="288174"/>
                <wp:effectExtent l="0" t="0" r="14605" b="1714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549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81D79" w14:textId="6C7FBB0E" w:rsidR="008475E5" w:rsidRPr="001435DF" w:rsidRDefault="00D4303F" w:rsidP="008475E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12. JUSTIFICATIVA DA PRO</w:t>
                            </w:r>
                            <w:r w:rsidR="00C129B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POSTA</w:t>
                            </w:r>
                          </w:p>
                          <w:p w14:paraId="06EF6987" w14:textId="77777777" w:rsidR="008475E5" w:rsidRPr="001435DF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410BA" id="Retângulo 7" o:spid="_x0000_s1031" style="position:absolute;left:0;text-align:left;margin-left:-.7pt;margin-top:8.85pt;width:501.4pt;height:22.7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" fillcolor="#daeef3 [664]" strokecolor="black [3213]" strokeweight="1pt">
                <v:textbox>
                  <w:txbxContent>
                    <w:p w14:paraId="1DD81D79" w14:textId="6C7FBB0E" w:rsidR="008475E5" w:rsidRPr="001435DF" w:rsidRDefault="00D4303F" w:rsidP="008475E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12. JUSTIFICATIVA DA PRO</w:t>
                      </w:r>
                      <w:r w:rsidR="00C129B7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POSTA</w:t>
                      </w:r>
                    </w:p>
                    <w:p w14:paraId="06EF6987" w14:textId="77777777" w:rsidR="008475E5" w:rsidRPr="001435DF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279281" w14:textId="77777777" w:rsidR="008475E5" w:rsidRDefault="008475E5" w:rsidP="008475E5">
      <w:pPr>
        <w:pStyle w:val="Corpodetexto"/>
        <w:spacing w:before="9"/>
        <w:jc w:val="both"/>
        <w:rPr>
          <w:rFonts w:ascii="Arial" w:hAnsi="Arial" w:cs="Arial"/>
          <w:b/>
          <w:bCs/>
          <w:sz w:val="24"/>
        </w:rPr>
      </w:pPr>
    </w:p>
    <w:p w14:paraId="492C2EBD" w14:textId="77777777" w:rsidR="008475E5" w:rsidRPr="001E082E" w:rsidRDefault="008475E5" w:rsidP="008475E5">
      <w:pPr>
        <w:tabs>
          <w:tab w:val="left" w:pos="284"/>
          <w:tab w:val="left" w:pos="567"/>
          <w:tab w:val="left" w:pos="851"/>
          <w:tab w:val="left" w:pos="6300"/>
        </w:tabs>
        <w:spacing w:line="360" w:lineRule="auto"/>
        <w:ind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</w:p>
    <w:p w14:paraId="3F09D443" w14:textId="4C8E2BD5" w:rsidR="008475E5" w:rsidRDefault="008475E5" w:rsidP="001E082E">
      <w:pPr>
        <w:tabs>
          <w:tab w:val="left" w:pos="284"/>
          <w:tab w:val="left" w:pos="567"/>
          <w:tab w:val="left" w:pos="851"/>
          <w:tab w:val="left" w:pos="6300"/>
        </w:tabs>
        <w:spacing w:line="360" w:lineRule="auto"/>
        <w:ind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1E082E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Neste campo deve se apresentar as seguintes informações mínimas, como: </w:t>
      </w:r>
    </w:p>
    <w:p w14:paraId="093E96D6" w14:textId="29F57686" w:rsidR="00AD1255" w:rsidRPr="00993910" w:rsidRDefault="00AD1255" w:rsidP="00993910">
      <w:pPr>
        <w:pStyle w:val="Corpodetexto"/>
        <w:numPr>
          <w:ilvl w:val="0"/>
          <w:numId w:val="12"/>
        </w:numPr>
        <w:tabs>
          <w:tab w:val="left" w:pos="709"/>
          <w:tab w:val="left" w:pos="851"/>
        </w:tabs>
        <w:spacing w:before="9" w:line="360" w:lineRule="auto"/>
        <w:ind w:left="0" w:right="23" w:firstLine="567"/>
        <w:jc w:val="both"/>
        <w:rPr>
          <w:rFonts w:ascii="Arial" w:hAnsi="Arial" w:cs="Arial"/>
          <w:b/>
          <w:color w:val="FF0000"/>
          <w:sz w:val="24"/>
        </w:rPr>
      </w:pPr>
      <w:r w:rsidRPr="00D42168">
        <w:rPr>
          <w:rFonts w:ascii="Arial" w:hAnsi="Arial" w:cs="Arial"/>
          <w:color w:val="FF0000"/>
          <w:sz w:val="24"/>
          <w:szCs w:val="24"/>
        </w:rPr>
        <w:t xml:space="preserve">Este item deve responder às seguintes questões: </w:t>
      </w:r>
      <w:r w:rsidRPr="00D42168">
        <w:rPr>
          <w:rFonts w:ascii="Arial" w:hAnsi="Arial" w:cs="Arial"/>
          <w:iCs/>
          <w:color w:val="FF0000"/>
          <w:sz w:val="24"/>
          <w:szCs w:val="24"/>
        </w:rPr>
        <w:t xml:space="preserve">Qual o objeto </w:t>
      </w:r>
      <w:proofErr w:type="gramStart"/>
      <w:r w:rsidRPr="00D42168">
        <w:rPr>
          <w:rFonts w:ascii="Arial" w:hAnsi="Arial" w:cs="Arial"/>
          <w:iCs/>
          <w:color w:val="FF0000"/>
          <w:sz w:val="24"/>
          <w:szCs w:val="24"/>
        </w:rPr>
        <w:t>solicitado?;</w:t>
      </w:r>
      <w:proofErr w:type="gramEnd"/>
      <w:r w:rsidRPr="00D42168">
        <w:rPr>
          <w:rFonts w:ascii="Arial" w:hAnsi="Arial" w:cs="Arial"/>
          <w:iCs/>
          <w:color w:val="FF0000"/>
          <w:sz w:val="24"/>
          <w:szCs w:val="24"/>
        </w:rPr>
        <w:t xml:space="preserve"> Como será sua utilização?; Qual a necessidade de realizar esta aquisição de livros?</w:t>
      </w:r>
      <w:r w:rsidR="00993910">
        <w:rPr>
          <w:rFonts w:ascii="Arial" w:hAnsi="Arial" w:cs="Arial"/>
          <w:iCs/>
          <w:color w:val="FF0000"/>
          <w:sz w:val="24"/>
          <w:szCs w:val="24"/>
        </w:rPr>
        <w:t xml:space="preserve">. Em outras palavras, deve ser feito uma </w:t>
      </w:r>
      <w:r w:rsidR="00993910">
        <w:rPr>
          <w:rFonts w:ascii="Arial" w:hAnsi="Arial" w:cs="Arial"/>
          <w:color w:val="FF0000"/>
          <w:sz w:val="24"/>
          <w:szCs w:val="24"/>
        </w:rPr>
        <w:t>b</w:t>
      </w:r>
      <w:r w:rsidR="00993910" w:rsidRPr="001E082E">
        <w:rPr>
          <w:rFonts w:ascii="Arial" w:hAnsi="Arial" w:cs="Arial"/>
          <w:color w:val="FF0000"/>
          <w:sz w:val="24"/>
          <w:szCs w:val="24"/>
        </w:rPr>
        <w:t xml:space="preserve">reve descrição, </w:t>
      </w:r>
      <w:r w:rsidR="00993910">
        <w:rPr>
          <w:rFonts w:ascii="Arial" w:hAnsi="Arial" w:cs="Arial"/>
          <w:color w:val="FF0000"/>
          <w:sz w:val="24"/>
          <w:szCs w:val="24"/>
        </w:rPr>
        <w:t>de modo claro e objetivo</w:t>
      </w:r>
      <w:r w:rsidR="00993910" w:rsidRPr="001E082E">
        <w:rPr>
          <w:rFonts w:ascii="Arial" w:hAnsi="Arial" w:cs="Arial"/>
          <w:color w:val="FF0000"/>
          <w:sz w:val="24"/>
          <w:szCs w:val="24"/>
        </w:rPr>
        <w:t xml:space="preserve">, </w:t>
      </w:r>
      <w:r w:rsidR="00993910">
        <w:rPr>
          <w:rFonts w:ascii="Arial" w:hAnsi="Arial" w:cs="Arial"/>
          <w:color w:val="FF0000"/>
          <w:sz w:val="24"/>
          <w:szCs w:val="24"/>
        </w:rPr>
        <w:t>do</w:t>
      </w:r>
      <w:r w:rsidR="00993910" w:rsidRPr="001E082E">
        <w:rPr>
          <w:rFonts w:ascii="Arial" w:hAnsi="Arial" w:cs="Arial"/>
          <w:color w:val="FF0000"/>
          <w:sz w:val="24"/>
          <w:szCs w:val="24"/>
        </w:rPr>
        <w:t xml:space="preserve"> problema que se deseja melhorar/minimizar e quais serão as ações para financiamento com os recursos solicitados.</w:t>
      </w:r>
    </w:p>
    <w:p w14:paraId="460D4C26" w14:textId="3F327B85" w:rsidR="008475E5" w:rsidRDefault="008475E5" w:rsidP="00581E05">
      <w:pPr>
        <w:widowControl/>
        <w:numPr>
          <w:ilvl w:val="0"/>
          <w:numId w:val="12"/>
        </w:numPr>
        <w:tabs>
          <w:tab w:val="left" w:pos="709"/>
          <w:tab w:val="left" w:pos="851"/>
        </w:tabs>
        <w:autoSpaceDE/>
        <w:autoSpaceDN/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E082E">
        <w:rPr>
          <w:rFonts w:ascii="Arial" w:hAnsi="Arial" w:cs="Arial"/>
          <w:color w:val="FF0000"/>
          <w:sz w:val="24"/>
          <w:szCs w:val="24"/>
        </w:rPr>
        <w:t>Deve indicar também a relevância do objeto proposto, quais como os benefícios</w:t>
      </w:r>
      <w:r w:rsidR="00993910">
        <w:rPr>
          <w:rFonts w:ascii="Arial" w:hAnsi="Arial" w:cs="Arial"/>
          <w:color w:val="FF0000"/>
          <w:sz w:val="24"/>
          <w:szCs w:val="24"/>
        </w:rPr>
        <w:t>/impacto social que trará</w:t>
      </w:r>
      <w:r w:rsidRPr="001E082E">
        <w:rPr>
          <w:rFonts w:ascii="Arial" w:hAnsi="Arial" w:cs="Arial"/>
          <w:color w:val="FF0000"/>
          <w:sz w:val="24"/>
          <w:szCs w:val="24"/>
        </w:rPr>
        <w:t xml:space="preserve"> para seu público alvo.</w:t>
      </w:r>
    </w:p>
    <w:p w14:paraId="1783F3E1" w14:textId="14430A1F" w:rsidR="00F8075B" w:rsidRPr="001E1B79" w:rsidRDefault="00F8075B" w:rsidP="00F8075B">
      <w:pPr>
        <w:pStyle w:val="Corpodetexto"/>
        <w:numPr>
          <w:ilvl w:val="0"/>
          <w:numId w:val="12"/>
        </w:numPr>
        <w:tabs>
          <w:tab w:val="left" w:pos="851"/>
          <w:tab w:val="left" w:pos="8789"/>
        </w:tabs>
        <w:spacing w:before="1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E1B79">
        <w:rPr>
          <w:rFonts w:ascii="Arial" w:hAnsi="Arial" w:cs="Arial"/>
          <w:color w:val="FF0000"/>
          <w:sz w:val="24"/>
          <w:szCs w:val="24"/>
        </w:rPr>
        <w:t>Informar quais as especificações técnicas dos livros paradidáticos, bem como se</w:t>
      </w:r>
      <w:r w:rsidRPr="001E1B79">
        <w:rPr>
          <w:rFonts w:ascii="Arial" w:hAnsi="Arial" w:cs="Arial"/>
          <w:color w:val="FF0000"/>
          <w:sz w:val="24"/>
          <w:szCs w:val="24"/>
          <w:u w:val="single"/>
        </w:rPr>
        <w:t xml:space="preserve"> </w:t>
      </w:r>
      <w:r w:rsidRPr="001E1B79">
        <w:rPr>
          <w:rFonts w:ascii="Arial" w:hAnsi="Arial" w:cs="Arial"/>
          <w:color w:val="FF0000"/>
          <w:sz w:val="24"/>
          <w:szCs w:val="24"/>
        </w:rPr>
        <w:t>serão de caráter permanente ou consumível.</w:t>
      </w:r>
    </w:p>
    <w:p w14:paraId="774733A6" w14:textId="77777777" w:rsidR="00F83313" w:rsidRPr="001E1B79" w:rsidRDefault="00F83313" w:rsidP="00F83313">
      <w:pPr>
        <w:pStyle w:val="Corpodetexto"/>
        <w:numPr>
          <w:ilvl w:val="0"/>
          <w:numId w:val="12"/>
        </w:numPr>
        <w:tabs>
          <w:tab w:val="left" w:pos="851"/>
          <w:tab w:val="left" w:pos="8789"/>
        </w:tabs>
        <w:spacing w:before="1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1E1B79">
        <w:rPr>
          <w:rFonts w:ascii="Arial" w:hAnsi="Arial" w:cs="Arial"/>
          <w:color w:val="FF0000"/>
          <w:sz w:val="24"/>
          <w:szCs w:val="24"/>
        </w:rPr>
        <w:t>Apresentar um exemplar do(s) livro(s) proposto(s).</w:t>
      </w:r>
    </w:p>
    <w:p w14:paraId="01955946" w14:textId="77777777" w:rsidR="00F83313" w:rsidRPr="001E1B79" w:rsidRDefault="00F83313" w:rsidP="00F83313">
      <w:pPr>
        <w:pStyle w:val="Corpodetexto"/>
        <w:numPr>
          <w:ilvl w:val="0"/>
          <w:numId w:val="12"/>
        </w:numPr>
        <w:tabs>
          <w:tab w:val="left" w:pos="851"/>
          <w:tab w:val="left" w:pos="8789"/>
        </w:tabs>
        <w:spacing w:before="1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E1B79">
        <w:rPr>
          <w:rFonts w:ascii="Arial" w:hAnsi="Arial" w:cs="Arial"/>
          <w:color w:val="FF0000"/>
          <w:sz w:val="24"/>
          <w:szCs w:val="24"/>
        </w:rPr>
        <w:t>Qual o impacto desse livro na vida escolar do estudante?</w:t>
      </w:r>
    </w:p>
    <w:p w14:paraId="136895E2" w14:textId="434F7E53" w:rsidR="004F47DF" w:rsidRPr="001E1B79" w:rsidRDefault="00F83313" w:rsidP="004F47DF">
      <w:pPr>
        <w:pStyle w:val="Corpodetexto"/>
        <w:numPr>
          <w:ilvl w:val="0"/>
          <w:numId w:val="12"/>
        </w:numPr>
        <w:tabs>
          <w:tab w:val="left" w:pos="851"/>
          <w:tab w:val="left" w:pos="8789"/>
        </w:tabs>
        <w:spacing w:before="1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E1B79">
        <w:rPr>
          <w:rFonts w:ascii="Arial" w:hAnsi="Arial" w:cs="Arial"/>
          <w:color w:val="FF0000"/>
          <w:sz w:val="24"/>
          <w:szCs w:val="24"/>
        </w:rPr>
        <w:t xml:space="preserve">A Proponente deverá informar onde serão entregues os livros e como ficará armazenado (indicar endereço completo da entrega e quem será o responsável pelo recebimento </w:t>
      </w:r>
      <w:r w:rsidR="004F47DF" w:rsidRPr="001E1B79">
        <w:rPr>
          <w:rFonts w:ascii="Arial" w:hAnsi="Arial" w:cs="Arial"/>
          <w:color w:val="FF0000"/>
          <w:sz w:val="24"/>
          <w:szCs w:val="24"/>
        </w:rPr>
        <w:t>e distribuição</w:t>
      </w:r>
      <w:r w:rsidRPr="001E1B79">
        <w:rPr>
          <w:rFonts w:ascii="Arial" w:hAnsi="Arial" w:cs="Arial"/>
          <w:color w:val="FF0000"/>
          <w:sz w:val="24"/>
          <w:szCs w:val="24"/>
        </w:rPr>
        <w:t xml:space="preserve"> dos livros</w:t>
      </w:r>
      <w:r w:rsidR="004F47DF" w:rsidRPr="001E1B79">
        <w:rPr>
          <w:rFonts w:ascii="Arial" w:hAnsi="Arial" w:cs="Arial"/>
          <w:color w:val="FF0000"/>
          <w:sz w:val="24"/>
          <w:szCs w:val="24"/>
        </w:rPr>
        <w:t xml:space="preserve">), além de informar como será realizada a distribuição dos livros aos estudantes das escolas contempladas. </w:t>
      </w:r>
    </w:p>
    <w:p w14:paraId="4D4C1497" w14:textId="77777777" w:rsidR="00F83313" w:rsidRPr="001E1B79" w:rsidRDefault="00F83313" w:rsidP="00F83313">
      <w:pPr>
        <w:pStyle w:val="Corpodetexto"/>
        <w:numPr>
          <w:ilvl w:val="0"/>
          <w:numId w:val="12"/>
        </w:numPr>
        <w:tabs>
          <w:tab w:val="left" w:pos="851"/>
          <w:tab w:val="left" w:pos="8789"/>
        </w:tabs>
        <w:spacing w:before="1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E1B79">
        <w:rPr>
          <w:rFonts w:ascii="Arial" w:hAnsi="Arial" w:cs="Arial"/>
          <w:color w:val="FF0000"/>
          <w:sz w:val="24"/>
          <w:szCs w:val="24"/>
        </w:rPr>
        <w:t xml:space="preserve">A entrega deverá ser agendada previamente com o responsável da escola </w:t>
      </w:r>
      <w:r w:rsidRPr="001E1B79">
        <w:rPr>
          <w:rFonts w:ascii="Arial" w:hAnsi="Arial" w:cs="Arial"/>
          <w:color w:val="FF0000"/>
          <w:sz w:val="24"/>
          <w:szCs w:val="24"/>
        </w:rPr>
        <w:lastRenderedPageBreak/>
        <w:t xml:space="preserve">beneficiada, mencionar qual documento será utilizado para registro do horário e data de entrega dos livros nas escolas. </w:t>
      </w:r>
    </w:p>
    <w:p w14:paraId="12CA1622" w14:textId="77777777" w:rsidR="004F47DF" w:rsidRPr="001E1B79" w:rsidRDefault="00F83313" w:rsidP="00F83313">
      <w:pPr>
        <w:pStyle w:val="Corpodetexto"/>
        <w:numPr>
          <w:ilvl w:val="0"/>
          <w:numId w:val="12"/>
        </w:numPr>
        <w:tabs>
          <w:tab w:val="left" w:pos="851"/>
          <w:tab w:val="left" w:pos="8789"/>
        </w:tabs>
        <w:spacing w:before="1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E1B79">
        <w:rPr>
          <w:rFonts w:ascii="Arial" w:hAnsi="Arial" w:cs="Arial"/>
          <w:color w:val="FF0000"/>
          <w:sz w:val="24"/>
          <w:szCs w:val="24"/>
        </w:rPr>
        <w:t xml:space="preserve">Informar também se a entrega ocorrerá em remessa única ou parcelada no prazo previsto de 30 (trinta) dias. </w:t>
      </w:r>
    </w:p>
    <w:p w14:paraId="7ABEBFF7" w14:textId="6296BBC2" w:rsidR="00F83313" w:rsidRPr="00DE6A57" w:rsidRDefault="00F83313" w:rsidP="004F47DF">
      <w:pPr>
        <w:pStyle w:val="Corpodetexto"/>
        <w:tabs>
          <w:tab w:val="left" w:pos="851"/>
          <w:tab w:val="left" w:pos="8789"/>
        </w:tabs>
        <w:spacing w:before="1" w:line="360" w:lineRule="auto"/>
        <w:ind w:left="567" w:right="23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1E1B79">
        <w:rPr>
          <w:rFonts w:ascii="Arial" w:hAnsi="Arial" w:cs="Arial"/>
          <w:color w:val="FF0000"/>
          <w:sz w:val="24"/>
          <w:szCs w:val="24"/>
        </w:rPr>
        <w:t>Ex</w:t>
      </w:r>
      <w:proofErr w:type="spellEnd"/>
      <w:r w:rsidRPr="001E1B79">
        <w:rPr>
          <w:rFonts w:ascii="Arial" w:hAnsi="Arial" w:cs="Arial"/>
          <w:color w:val="FF0000"/>
          <w:sz w:val="24"/>
          <w:szCs w:val="24"/>
        </w:rPr>
        <w:t>: Em caso de entregas parceladas, as mesmas podem</w:t>
      </w:r>
      <w:r w:rsidRPr="00DE6A57">
        <w:rPr>
          <w:rFonts w:ascii="Arial" w:hAnsi="Arial" w:cs="Arial"/>
          <w:color w:val="FF0000"/>
          <w:sz w:val="24"/>
          <w:szCs w:val="24"/>
        </w:rPr>
        <w:t xml:space="preserve"> ser realizadas em até 03 (três) remessas</w:t>
      </w:r>
      <w:r w:rsidR="00993910">
        <w:rPr>
          <w:rFonts w:ascii="Arial" w:hAnsi="Arial" w:cs="Arial"/>
          <w:color w:val="FF0000"/>
          <w:sz w:val="24"/>
          <w:szCs w:val="24"/>
        </w:rPr>
        <w:t>, dentro do prazo do fomento</w:t>
      </w:r>
      <w:r w:rsidRPr="00DE6A57">
        <w:rPr>
          <w:rFonts w:ascii="Arial" w:hAnsi="Arial" w:cs="Arial"/>
          <w:color w:val="FF0000"/>
          <w:sz w:val="24"/>
          <w:szCs w:val="24"/>
        </w:rPr>
        <w:t>.</w:t>
      </w:r>
    </w:p>
    <w:p w14:paraId="1BDCB8DA" w14:textId="5278E08A" w:rsidR="00F83313" w:rsidRPr="001E082E" w:rsidRDefault="00CD751C" w:rsidP="00F83313">
      <w:pPr>
        <w:pStyle w:val="Corpodetexto"/>
        <w:numPr>
          <w:ilvl w:val="0"/>
          <w:numId w:val="12"/>
        </w:numPr>
        <w:tabs>
          <w:tab w:val="left" w:pos="851"/>
        </w:tabs>
        <w:spacing w:before="9" w:line="360" w:lineRule="auto"/>
        <w:ind w:left="0" w:right="23" w:firstLine="567"/>
        <w:jc w:val="both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 xml:space="preserve">Apresentar </w:t>
      </w:r>
      <w:r w:rsidR="00F83313" w:rsidRPr="001E082E">
        <w:rPr>
          <w:rFonts w:ascii="Arial" w:hAnsi="Arial" w:cs="Arial"/>
          <w:bCs/>
          <w:color w:val="FF0000"/>
          <w:sz w:val="24"/>
          <w:szCs w:val="24"/>
        </w:rPr>
        <w:t>tabela de cronograma de distribuição dos livros, porém não esquecer de realizar anteriormente um parágrafo detalha</w:t>
      </w:r>
      <w:r w:rsidR="00F83313">
        <w:rPr>
          <w:rFonts w:ascii="Arial" w:hAnsi="Arial" w:cs="Arial"/>
          <w:bCs/>
          <w:color w:val="FF0000"/>
          <w:sz w:val="24"/>
          <w:szCs w:val="24"/>
        </w:rPr>
        <w:t>n</w:t>
      </w:r>
      <w:r w:rsidR="00F83313" w:rsidRPr="001E082E">
        <w:rPr>
          <w:rFonts w:ascii="Arial" w:hAnsi="Arial" w:cs="Arial"/>
          <w:bCs/>
          <w:color w:val="FF0000"/>
          <w:sz w:val="24"/>
          <w:szCs w:val="24"/>
        </w:rPr>
        <w:t>do sobre a execução da entrega dos livros.</w:t>
      </w:r>
    </w:p>
    <w:tbl>
      <w:tblPr>
        <w:tblStyle w:val="Tabelacomgrade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2523"/>
        <w:gridCol w:w="1701"/>
        <w:gridCol w:w="1418"/>
        <w:gridCol w:w="1275"/>
      </w:tblGrid>
      <w:tr w:rsidR="008475E5" w:rsidRPr="0028399B" w14:paraId="603F13D1" w14:textId="77777777" w:rsidTr="00937170">
        <w:trPr>
          <w:trHeight w:val="159"/>
        </w:trPr>
        <w:tc>
          <w:tcPr>
            <w:tcW w:w="9752" w:type="dxa"/>
            <w:gridSpan w:val="6"/>
            <w:shd w:val="clear" w:color="auto" w:fill="DAEEF3" w:themeFill="accent5" w:themeFillTint="33"/>
          </w:tcPr>
          <w:p w14:paraId="4E885C05" w14:textId="08D307F5" w:rsidR="008475E5" w:rsidRPr="00D4303F" w:rsidRDefault="008475E5" w:rsidP="002939EC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303F">
              <w:rPr>
                <w:rFonts w:ascii="Arial" w:hAnsi="Arial" w:cs="Arial"/>
                <w:b/>
                <w:sz w:val="18"/>
                <w:szCs w:val="18"/>
              </w:rPr>
              <w:t>CRONOGRAMA DE DISTRIBUIÇÃO</w:t>
            </w:r>
            <w:r w:rsidR="001E4CC2" w:rsidRPr="00D4303F">
              <w:rPr>
                <w:rFonts w:ascii="Arial" w:hAnsi="Arial" w:cs="Arial"/>
                <w:b/>
                <w:sz w:val="18"/>
                <w:szCs w:val="18"/>
              </w:rPr>
              <w:t xml:space="preserve"> DOS LIVROS</w:t>
            </w:r>
          </w:p>
        </w:tc>
      </w:tr>
      <w:tr w:rsidR="008475E5" w:rsidRPr="0028399B" w14:paraId="58D1331D" w14:textId="77777777" w:rsidTr="00937170">
        <w:trPr>
          <w:trHeight w:val="206"/>
        </w:trPr>
        <w:tc>
          <w:tcPr>
            <w:tcW w:w="9752" w:type="dxa"/>
            <w:gridSpan w:val="6"/>
            <w:shd w:val="clear" w:color="auto" w:fill="auto"/>
          </w:tcPr>
          <w:p w14:paraId="6EE81742" w14:textId="77777777" w:rsidR="008475E5" w:rsidRPr="00D4303F" w:rsidRDefault="008475E5" w:rsidP="00082222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4303F">
              <w:rPr>
                <w:rFonts w:ascii="Arial" w:hAnsi="Arial" w:cs="Arial"/>
                <w:b/>
                <w:sz w:val="18"/>
                <w:szCs w:val="18"/>
              </w:rPr>
              <w:t xml:space="preserve">Nome do Livro: </w:t>
            </w:r>
          </w:p>
        </w:tc>
      </w:tr>
      <w:tr w:rsidR="008475E5" w:rsidRPr="0028399B" w14:paraId="3CD34556" w14:textId="77777777" w:rsidTr="00937170">
        <w:trPr>
          <w:trHeight w:val="126"/>
        </w:trPr>
        <w:tc>
          <w:tcPr>
            <w:tcW w:w="9752" w:type="dxa"/>
            <w:gridSpan w:val="6"/>
            <w:shd w:val="clear" w:color="auto" w:fill="auto"/>
          </w:tcPr>
          <w:p w14:paraId="6CA2CE5A" w14:textId="77777777" w:rsidR="008475E5" w:rsidRPr="00D4303F" w:rsidRDefault="008475E5" w:rsidP="00082222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4303F">
              <w:rPr>
                <w:rFonts w:ascii="Arial" w:hAnsi="Arial" w:cs="Arial"/>
                <w:b/>
                <w:sz w:val="18"/>
                <w:szCs w:val="18"/>
              </w:rPr>
              <w:t>Modalidade de Ensino:</w:t>
            </w:r>
          </w:p>
        </w:tc>
      </w:tr>
      <w:tr w:rsidR="008475E5" w:rsidRPr="0028399B" w14:paraId="3E3B81C7" w14:textId="77777777" w:rsidTr="00937170">
        <w:trPr>
          <w:trHeight w:val="376"/>
        </w:trPr>
        <w:tc>
          <w:tcPr>
            <w:tcW w:w="426" w:type="dxa"/>
            <w:shd w:val="clear" w:color="auto" w:fill="DAEEF3" w:themeFill="accent5" w:themeFillTint="33"/>
          </w:tcPr>
          <w:p w14:paraId="1017CACA" w14:textId="77777777" w:rsidR="008475E5" w:rsidRPr="00D4303F" w:rsidRDefault="008475E5" w:rsidP="00D4303F">
            <w:pPr>
              <w:pStyle w:val="Corpodetexto"/>
              <w:tabs>
                <w:tab w:val="left" w:pos="851"/>
              </w:tabs>
              <w:spacing w:before="9" w:line="360" w:lineRule="auto"/>
              <w:ind w:left="-40" w:right="-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303F"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  <w:tc>
          <w:tcPr>
            <w:tcW w:w="2409" w:type="dxa"/>
            <w:shd w:val="clear" w:color="auto" w:fill="DAEEF3" w:themeFill="accent5" w:themeFillTint="33"/>
          </w:tcPr>
          <w:p w14:paraId="7BCB52FD" w14:textId="77777777" w:rsidR="008475E5" w:rsidRPr="00D4303F" w:rsidRDefault="008475E5" w:rsidP="00082222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303F">
              <w:rPr>
                <w:rFonts w:ascii="Arial" w:hAnsi="Arial" w:cs="Arial"/>
                <w:b/>
                <w:sz w:val="18"/>
                <w:szCs w:val="18"/>
              </w:rPr>
              <w:t>Nome da Escola</w:t>
            </w:r>
          </w:p>
        </w:tc>
        <w:tc>
          <w:tcPr>
            <w:tcW w:w="2523" w:type="dxa"/>
            <w:shd w:val="clear" w:color="auto" w:fill="DAEEF3" w:themeFill="accent5" w:themeFillTint="33"/>
          </w:tcPr>
          <w:p w14:paraId="423BA92C" w14:textId="77777777" w:rsidR="008475E5" w:rsidRPr="00D4303F" w:rsidRDefault="008475E5" w:rsidP="00082222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303F">
              <w:rPr>
                <w:rFonts w:ascii="Arial" w:hAnsi="Arial" w:cs="Arial"/>
                <w:b/>
                <w:sz w:val="18"/>
                <w:szCs w:val="18"/>
              </w:rPr>
              <w:t>Endereço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05D5E12B" w14:textId="6AB956E5" w:rsidR="008475E5" w:rsidRPr="00D4303F" w:rsidRDefault="008475E5" w:rsidP="002939EC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4303F">
              <w:rPr>
                <w:rFonts w:ascii="Arial" w:hAnsi="Arial" w:cs="Arial"/>
                <w:b/>
                <w:sz w:val="18"/>
                <w:szCs w:val="18"/>
              </w:rPr>
              <w:t>Qtd</w:t>
            </w:r>
            <w:proofErr w:type="spellEnd"/>
            <w:r w:rsidRPr="00D4303F">
              <w:rPr>
                <w:rFonts w:ascii="Arial" w:hAnsi="Arial" w:cs="Arial"/>
                <w:b/>
                <w:sz w:val="18"/>
                <w:szCs w:val="18"/>
              </w:rPr>
              <w:t>. de Estudantes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792BDC79" w14:textId="7D876ABA" w:rsidR="008475E5" w:rsidRPr="00D4303F" w:rsidRDefault="008475E5" w:rsidP="002939EC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4303F">
              <w:rPr>
                <w:rFonts w:ascii="Arial" w:hAnsi="Arial" w:cs="Arial"/>
                <w:b/>
                <w:sz w:val="18"/>
                <w:szCs w:val="18"/>
              </w:rPr>
              <w:t>Qtd</w:t>
            </w:r>
            <w:proofErr w:type="spellEnd"/>
            <w:r w:rsidRPr="00D4303F">
              <w:rPr>
                <w:rFonts w:ascii="Arial" w:hAnsi="Arial" w:cs="Arial"/>
                <w:b/>
                <w:sz w:val="18"/>
                <w:szCs w:val="18"/>
              </w:rPr>
              <w:t>. de Livros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22B61475" w14:textId="77777777" w:rsidR="008475E5" w:rsidRPr="00D4303F" w:rsidRDefault="008475E5" w:rsidP="00082222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303F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</w:tr>
      <w:tr w:rsidR="008475E5" w:rsidRPr="0028399B" w14:paraId="0B485827" w14:textId="77777777" w:rsidTr="00937170">
        <w:trPr>
          <w:trHeight w:val="363"/>
        </w:trPr>
        <w:tc>
          <w:tcPr>
            <w:tcW w:w="426" w:type="dxa"/>
          </w:tcPr>
          <w:p w14:paraId="0BEE8EC1" w14:textId="77777777" w:rsidR="008475E5" w:rsidRPr="00D4303F" w:rsidRDefault="008475E5" w:rsidP="00082222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2409" w:type="dxa"/>
          </w:tcPr>
          <w:p w14:paraId="59E74553" w14:textId="77777777" w:rsidR="008475E5" w:rsidRPr="00D4303F" w:rsidRDefault="008475E5" w:rsidP="00082222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both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2523" w:type="dxa"/>
          </w:tcPr>
          <w:p w14:paraId="185B585F" w14:textId="77777777" w:rsidR="008475E5" w:rsidRPr="00D4303F" w:rsidRDefault="008475E5" w:rsidP="00082222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both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359F87A" w14:textId="77777777" w:rsidR="008475E5" w:rsidRPr="00D4303F" w:rsidRDefault="008475E5" w:rsidP="00082222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D9E0A22" w14:textId="77777777" w:rsidR="008475E5" w:rsidRPr="00D4303F" w:rsidRDefault="008475E5" w:rsidP="00082222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2F77B77" w14:textId="77777777" w:rsidR="008475E5" w:rsidRPr="00D4303F" w:rsidRDefault="008475E5" w:rsidP="00082222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</w:tr>
      <w:tr w:rsidR="008475E5" w:rsidRPr="0028399B" w14:paraId="7BAA71FD" w14:textId="77777777" w:rsidTr="00937170">
        <w:trPr>
          <w:trHeight w:val="363"/>
        </w:trPr>
        <w:tc>
          <w:tcPr>
            <w:tcW w:w="5358" w:type="dxa"/>
            <w:gridSpan w:val="3"/>
            <w:shd w:val="clear" w:color="auto" w:fill="DAEEF3" w:themeFill="accent5" w:themeFillTint="33"/>
          </w:tcPr>
          <w:p w14:paraId="716A946D" w14:textId="77777777" w:rsidR="008475E5" w:rsidRPr="00D4303F" w:rsidRDefault="008475E5" w:rsidP="00082222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right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  <w:r w:rsidRPr="00D4303F">
              <w:rPr>
                <w:rFonts w:ascii="Arial" w:hAnsi="Arial" w:cs="Arial"/>
                <w:b/>
                <w:sz w:val="18"/>
                <w:szCs w:val="18"/>
              </w:rPr>
              <w:t>Total Geral</w:t>
            </w:r>
          </w:p>
        </w:tc>
        <w:tc>
          <w:tcPr>
            <w:tcW w:w="1701" w:type="dxa"/>
          </w:tcPr>
          <w:p w14:paraId="20CD05A6" w14:textId="77777777" w:rsidR="008475E5" w:rsidRPr="00D4303F" w:rsidRDefault="008475E5" w:rsidP="00082222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5E6215" w14:textId="77777777" w:rsidR="008475E5" w:rsidRPr="00D4303F" w:rsidRDefault="008475E5" w:rsidP="00082222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3E5A2FB" w14:textId="77777777" w:rsidR="008475E5" w:rsidRPr="00D4303F" w:rsidRDefault="008475E5" w:rsidP="00082222">
            <w:pPr>
              <w:pStyle w:val="Corpodetexto"/>
              <w:tabs>
                <w:tab w:val="left" w:pos="851"/>
              </w:tabs>
              <w:spacing w:before="9" w:line="360" w:lineRule="auto"/>
              <w:ind w:right="23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</w:tr>
    </w:tbl>
    <w:p w14:paraId="54E3EBF2" w14:textId="77777777" w:rsidR="008475E5" w:rsidRPr="00165BD0" w:rsidRDefault="008475E5" w:rsidP="008475E5">
      <w:pPr>
        <w:pStyle w:val="Corpodetexto"/>
        <w:tabs>
          <w:tab w:val="left" w:pos="851"/>
        </w:tabs>
        <w:spacing w:before="9" w:line="360" w:lineRule="auto"/>
        <w:ind w:right="23"/>
        <w:jc w:val="both"/>
        <w:rPr>
          <w:rFonts w:ascii="Arial" w:hAnsi="Arial" w:cs="Arial"/>
          <w:b/>
          <w:color w:val="0000FF"/>
          <w:sz w:val="24"/>
        </w:rPr>
      </w:pPr>
    </w:p>
    <w:tbl>
      <w:tblPr>
        <w:tblStyle w:val="TableNormal"/>
        <w:tblW w:w="969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98"/>
      </w:tblGrid>
      <w:tr w:rsidR="008475E5" w14:paraId="7BF8FECC" w14:textId="77777777" w:rsidTr="006A1699">
        <w:trPr>
          <w:trHeight w:val="380"/>
        </w:trPr>
        <w:tc>
          <w:tcPr>
            <w:tcW w:w="9698" w:type="dxa"/>
            <w:shd w:val="clear" w:color="auto" w:fill="DAEEF3" w:themeFill="accent5" w:themeFillTint="33"/>
            <w:vAlign w:val="center"/>
          </w:tcPr>
          <w:p w14:paraId="11B8DCBD" w14:textId="77777777" w:rsidR="008475E5" w:rsidRPr="007D290D" w:rsidRDefault="008475E5" w:rsidP="00D4303F">
            <w:pPr>
              <w:pStyle w:val="TableParagraph"/>
              <w:spacing w:line="231" w:lineRule="exact"/>
              <w:ind w:left="121"/>
              <w:rPr>
                <w:b/>
                <w:sz w:val="24"/>
                <w:szCs w:val="24"/>
              </w:rPr>
            </w:pPr>
            <w:r w:rsidRPr="007D290D">
              <w:rPr>
                <w:b/>
                <w:sz w:val="24"/>
                <w:szCs w:val="24"/>
              </w:rPr>
              <w:t>13</w:t>
            </w:r>
            <w:r w:rsidRPr="007D290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D290D">
              <w:rPr>
                <w:b/>
                <w:sz w:val="24"/>
                <w:szCs w:val="24"/>
              </w:rPr>
              <w:t>-</w:t>
            </w:r>
            <w:r w:rsidRPr="007D290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D290D">
              <w:rPr>
                <w:b/>
                <w:sz w:val="24"/>
                <w:szCs w:val="24"/>
              </w:rPr>
              <w:t>ABRANGÊNCIA</w:t>
            </w:r>
            <w:r w:rsidRPr="007D290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D290D">
              <w:rPr>
                <w:b/>
                <w:sz w:val="24"/>
                <w:szCs w:val="24"/>
              </w:rPr>
              <w:t>DO</w:t>
            </w:r>
            <w:r w:rsidRPr="007D290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D290D">
              <w:rPr>
                <w:b/>
                <w:sz w:val="24"/>
                <w:szCs w:val="24"/>
              </w:rPr>
              <w:t>PROJETO</w:t>
            </w:r>
          </w:p>
        </w:tc>
      </w:tr>
      <w:tr w:rsidR="008475E5" w14:paraId="2372206D" w14:textId="77777777" w:rsidTr="00082222">
        <w:trPr>
          <w:trHeight w:val="939"/>
        </w:trPr>
        <w:tc>
          <w:tcPr>
            <w:tcW w:w="9698" w:type="dxa"/>
          </w:tcPr>
          <w:p w14:paraId="1A53C489" w14:textId="77777777" w:rsidR="008475E5" w:rsidRPr="002764FD" w:rsidRDefault="008475E5" w:rsidP="00082222">
            <w:pPr>
              <w:pStyle w:val="TableParagraph"/>
              <w:spacing w:line="248" w:lineRule="exact"/>
              <w:ind w:left="121"/>
              <w:rPr>
                <w:b/>
                <w:sz w:val="24"/>
                <w:szCs w:val="24"/>
              </w:rPr>
            </w:pPr>
            <w:r w:rsidRPr="002764FD">
              <w:rPr>
                <w:b/>
                <w:sz w:val="24"/>
                <w:szCs w:val="24"/>
              </w:rPr>
              <w:t>Unidades</w:t>
            </w:r>
            <w:r w:rsidRPr="002764F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a</w:t>
            </w:r>
            <w:r w:rsidRPr="002764F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serem beneficiadas</w:t>
            </w:r>
          </w:p>
          <w:p w14:paraId="1AA768F4" w14:textId="77777777" w:rsidR="008475E5" w:rsidRPr="002764FD" w:rsidRDefault="008475E5" w:rsidP="00082222">
            <w:pPr>
              <w:pStyle w:val="TableParagraph"/>
              <w:spacing w:line="360" w:lineRule="auto"/>
              <w:ind w:left="133" w:right="47" w:firstLine="425"/>
              <w:jc w:val="both"/>
              <w:rPr>
                <w:sz w:val="24"/>
                <w:szCs w:val="24"/>
              </w:rPr>
            </w:pPr>
            <w:r w:rsidRPr="001E082E">
              <w:rPr>
                <w:color w:val="FF0000"/>
                <w:sz w:val="24"/>
                <w:szCs w:val="24"/>
              </w:rPr>
              <w:t xml:space="preserve">Devem-se demonstrar o(s) estudantes(s) e localidade(s), (nomes das escolas/endereço) </w:t>
            </w:r>
            <w:proofErr w:type="gramStart"/>
            <w:r w:rsidRPr="001E082E">
              <w:rPr>
                <w:color w:val="FF0000"/>
                <w:sz w:val="24"/>
                <w:szCs w:val="24"/>
              </w:rPr>
              <w:t xml:space="preserve">a </w:t>
            </w:r>
            <w:r w:rsidRPr="001E082E">
              <w:rPr>
                <w:color w:val="FF0000"/>
                <w:spacing w:val="-59"/>
                <w:sz w:val="24"/>
                <w:szCs w:val="24"/>
              </w:rPr>
              <w:t xml:space="preserve"> </w:t>
            </w:r>
            <w:r w:rsidRPr="001E082E">
              <w:rPr>
                <w:color w:val="FF0000"/>
                <w:sz w:val="24"/>
                <w:szCs w:val="24"/>
              </w:rPr>
              <w:t>serem</w:t>
            </w:r>
            <w:proofErr w:type="gramEnd"/>
            <w:r w:rsidRPr="001E082E">
              <w:rPr>
                <w:color w:val="FF0000"/>
                <w:sz w:val="24"/>
                <w:szCs w:val="24"/>
              </w:rPr>
              <w:t xml:space="preserve"> beneficiadas.</w:t>
            </w:r>
          </w:p>
        </w:tc>
      </w:tr>
      <w:tr w:rsidR="008475E5" w14:paraId="3A3E4ECD" w14:textId="77777777" w:rsidTr="00082222">
        <w:trPr>
          <w:trHeight w:val="310"/>
        </w:trPr>
        <w:tc>
          <w:tcPr>
            <w:tcW w:w="9698" w:type="dxa"/>
            <w:shd w:val="clear" w:color="auto" w:fill="DAEEF3" w:themeFill="accent5" w:themeFillTint="33"/>
          </w:tcPr>
          <w:p w14:paraId="6C52A985" w14:textId="77777777" w:rsidR="008475E5" w:rsidRPr="002764FD" w:rsidRDefault="008475E5" w:rsidP="00082222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2764FD">
              <w:rPr>
                <w:b/>
                <w:sz w:val="24"/>
                <w:szCs w:val="24"/>
              </w:rPr>
              <w:t>Motivos</w:t>
            </w:r>
            <w:r w:rsidRPr="002764F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referentes</w:t>
            </w:r>
            <w:r w:rsidRPr="002764F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a</w:t>
            </w:r>
            <w:r w:rsidRPr="002764F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escolha</w:t>
            </w:r>
            <w:r w:rsidRPr="002764F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da</w:t>
            </w:r>
            <w:r w:rsidRPr="002764F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localização</w:t>
            </w:r>
            <w:r w:rsidRPr="002764F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do</w:t>
            </w:r>
            <w:r w:rsidRPr="002764F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projeto</w:t>
            </w:r>
          </w:p>
        </w:tc>
      </w:tr>
      <w:tr w:rsidR="008475E5" w14:paraId="5A544230" w14:textId="77777777" w:rsidTr="00082222">
        <w:trPr>
          <w:trHeight w:val="775"/>
        </w:trPr>
        <w:tc>
          <w:tcPr>
            <w:tcW w:w="9698" w:type="dxa"/>
            <w:shd w:val="clear" w:color="auto" w:fill="auto"/>
          </w:tcPr>
          <w:p w14:paraId="0361CF24" w14:textId="77777777" w:rsidR="008475E5" w:rsidRPr="002764FD" w:rsidRDefault="008475E5" w:rsidP="001E082E">
            <w:pPr>
              <w:pStyle w:val="TableParagraph"/>
              <w:spacing w:line="360" w:lineRule="auto"/>
              <w:ind w:left="121" w:right="47" w:firstLine="437"/>
              <w:jc w:val="both"/>
              <w:rPr>
                <w:sz w:val="24"/>
                <w:szCs w:val="24"/>
              </w:rPr>
            </w:pPr>
            <w:r w:rsidRPr="001E082E">
              <w:rPr>
                <w:color w:val="FF0000"/>
                <w:sz w:val="24"/>
                <w:szCs w:val="24"/>
              </w:rPr>
              <w:t>Deve-se citar o motivo pelo qual o projeto será executado no local/cidade, devendo estar coerente com a justificativa apresentada no plano de trabalho.</w:t>
            </w:r>
          </w:p>
        </w:tc>
      </w:tr>
    </w:tbl>
    <w:p w14:paraId="6D7C086C" w14:textId="77777777" w:rsidR="008475E5" w:rsidRDefault="008475E5" w:rsidP="008475E5">
      <w:pPr>
        <w:pStyle w:val="Corpodetexto"/>
        <w:tabs>
          <w:tab w:val="left" w:pos="851"/>
          <w:tab w:val="left" w:pos="8789"/>
        </w:tabs>
        <w:spacing w:before="1" w:line="360" w:lineRule="auto"/>
        <w:ind w:left="567" w:right="23"/>
        <w:jc w:val="both"/>
        <w:rPr>
          <w:rFonts w:ascii="Arial" w:hAnsi="Arial" w:cs="Arial"/>
          <w:color w:val="FF0000"/>
          <w:sz w:val="24"/>
          <w:szCs w:val="24"/>
        </w:rPr>
      </w:pPr>
    </w:p>
    <w:p w14:paraId="4A5C0108" w14:textId="77777777" w:rsidR="008475E5" w:rsidRDefault="008475E5" w:rsidP="008475E5">
      <w:pPr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491EE413" wp14:editId="4120919B">
                <wp:simplePos x="0" y="0"/>
                <wp:positionH relativeFrom="margin">
                  <wp:posOffset>-1632</wp:posOffset>
                </wp:positionH>
                <wp:positionV relativeFrom="paragraph">
                  <wp:posOffset>14539</wp:posOffset>
                </wp:positionV>
                <wp:extent cx="6127668" cy="288174"/>
                <wp:effectExtent l="0" t="0" r="26035" b="17145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668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006DC" w14:textId="77777777" w:rsidR="008475E5" w:rsidRPr="001435DF" w:rsidRDefault="008475E5" w:rsidP="008475E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14. PLANEJAMENTO DAS AÇÕES</w:t>
                            </w:r>
                          </w:p>
                          <w:p w14:paraId="6103DCD8" w14:textId="77777777" w:rsidR="008475E5" w:rsidRPr="001435DF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EE413" id="Retângulo 9" o:spid="_x0000_s1032" style="position:absolute;left:0;text-align:left;margin-left:-.15pt;margin-top:1.15pt;width:482.5pt;height:22.7pt;z-index:-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" fillcolor="#daeef3 [664]" strokecolor="black [3213]" strokeweight="1pt">
                <v:textbox>
                  <w:txbxContent>
                    <w:p w14:paraId="29B006DC" w14:textId="77777777" w:rsidR="008475E5" w:rsidRPr="001435DF" w:rsidRDefault="008475E5" w:rsidP="008475E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14. PLANEJAMENTO DAS AÇÕES</w:t>
                      </w:r>
                    </w:p>
                    <w:p w14:paraId="6103DCD8" w14:textId="77777777" w:rsidR="008475E5" w:rsidRPr="001435DF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6A07C07" w14:textId="77777777" w:rsidR="008475E5" w:rsidRDefault="008475E5" w:rsidP="008475E5">
      <w:pPr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15C2F682" w14:textId="65A9D9FF" w:rsidR="008475E5" w:rsidRPr="00B128A5" w:rsidRDefault="008475E5" w:rsidP="008475E5">
      <w:pPr>
        <w:pStyle w:val="Corpodetexto"/>
        <w:tabs>
          <w:tab w:val="left" w:pos="993"/>
        </w:tabs>
        <w:spacing w:before="93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5D7EFB">
        <w:rPr>
          <w:rFonts w:ascii="Arial" w:hAnsi="Arial" w:cs="Arial"/>
          <w:sz w:val="24"/>
          <w:szCs w:val="24"/>
        </w:rPr>
        <w:t>A</w:t>
      </w:r>
      <w:r w:rsidR="006A1699">
        <w:rPr>
          <w:rFonts w:ascii="Arial" w:hAnsi="Arial" w:cs="Arial"/>
          <w:sz w:val="24"/>
          <w:szCs w:val="24"/>
        </w:rPr>
        <w:t>s</w:t>
      </w:r>
      <w:r w:rsidRPr="005D7EFB">
        <w:rPr>
          <w:rFonts w:ascii="Arial" w:hAnsi="Arial" w:cs="Arial"/>
          <w:spacing w:val="1"/>
          <w:sz w:val="24"/>
          <w:szCs w:val="24"/>
        </w:rPr>
        <w:t xml:space="preserve"> </w:t>
      </w:r>
      <w:r w:rsidRPr="005D7EFB">
        <w:rPr>
          <w:rFonts w:ascii="Arial" w:hAnsi="Arial" w:cs="Arial"/>
          <w:sz w:val="24"/>
          <w:szCs w:val="24"/>
        </w:rPr>
        <w:t>responsabilidade</w:t>
      </w:r>
      <w:r w:rsidR="006A1699">
        <w:rPr>
          <w:rFonts w:ascii="Arial" w:hAnsi="Arial" w:cs="Arial"/>
          <w:sz w:val="24"/>
          <w:szCs w:val="24"/>
        </w:rPr>
        <w:t>s quanto</w:t>
      </w:r>
      <w:r w:rsidRPr="005D7EFB">
        <w:rPr>
          <w:rFonts w:ascii="Arial" w:hAnsi="Arial" w:cs="Arial"/>
          <w:spacing w:val="1"/>
          <w:sz w:val="24"/>
          <w:szCs w:val="24"/>
        </w:rPr>
        <w:t xml:space="preserve"> </w:t>
      </w:r>
      <w:r w:rsidR="006A1699">
        <w:rPr>
          <w:rFonts w:ascii="Arial" w:hAnsi="Arial" w:cs="Arial"/>
          <w:sz w:val="24"/>
          <w:szCs w:val="24"/>
        </w:rPr>
        <w:t>a</w:t>
      </w:r>
      <w:r w:rsidRPr="005D7EFB">
        <w:rPr>
          <w:rFonts w:ascii="Arial" w:hAnsi="Arial" w:cs="Arial"/>
          <w:spacing w:val="1"/>
          <w:sz w:val="24"/>
          <w:szCs w:val="24"/>
        </w:rPr>
        <w:t xml:space="preserve"> </w:t>
      </w:r>
      <w:r w:rsidRPr="005D7EFB">
        <w:rPr>
          <w:rFonts w:ascii="Arial" w:hAnsi="Arial" w:cs="Arial"/>
          <w:sz w:val="24"/>
          <w:szCs w:val="24"/>
        </w:rPr>
        <w:t>execução</w:t>
      </w:r>
      <w:r w:rsidRPr="005D7EFB">
        <w:rPr>
          <w:rFonts w:ascii="Arial" w:hAnsi="Arial" w:cs="Arial"/>
          <w:spacing w:val="1"/>
          <w:sz w:val="24"/>
          <w:szCs w:val="24"/>
        </w:rPr>
        <w:t xml:space="preserve"> </w:t>
      </w:r>
      <w:r w:rsidRPr="001E082E">
        <w:rPr>
          <w:rFonts w:ascii="Arial" w:hAnsi="Arial" w:cs="Arial"/>
          <w:color w:val="FF0000"/>
          <w:sz w:val="24"/>
          <w:szCs w:val="24"/>
        </w:rPr>
        <w:t>da Aquisição</w:t>
      </w:r>
      <w:r w:rsidR="006A1699">
        <w:rPr>
          <w:rFonts w:ascii="Arial" w:hAnsi="Arial" w:cs="Arial"/>
          <w:color w:val="FF0000"/>
          <w:spacing w:val="1"/>
          <w:sz w:val="24"/>
          <w:szCs w:val="24"/>
        </w:rPr>
        <w:t xml:space="preserve"> de</w:t>
      </w:r>
      <w:r w:rsidRPr="001E082E">
        <w:rPr>
          <w:rFonts w:ascii="Arial" w:hAnsi="Arial" w:cs="Arial"/>
          <w:color w:val="FF0000"/>
          <w:spacing w:val="1"/>
          <w:sz w:val="24"/>
          <w:szCs w:val="24"/>
        </w:rPr>
        <w:t xml:space="preserve"> Livros Paradidáticos</w:t>
      </w:r>
      <w:r w:rsidRPr="001E082E">
        <w:rPr>
          <w:rFonts w:ascii="Arial" w:hAnsi="Arial" w:cs="Arial"/>
          <w:color w:val="FF0000"/>
          <w:sz w:val="24"/>
          <w:szCs w:val="24"/>
        </w:rPr>
        <w:t>,</w:t>
      </w:r>
      <w:r w:rsidRPr="001E082E">
        <w:rPr>
          <w:rFonts w:ascii="Arial" w:hAnsi="Arial" w:cs="Arial"/>
          <w:color w:val="FF0000"/>
          <w:spacing w:val="1"/>
          <w:sz w:val="24"/>
          <w:szCs w:val="24"/>
        </w:rPr>
        <w:t xml:space="preserve"> </w:t>
      </w:r>
      <w:r w:rsidRPr="005D7EFB">
        <w:rPr>
          <w:rFonts w:ascii="Arial" w:hAnsi="Arial" w:cs="Arial"/>
          <w:sz w:val="24"/>
          <w:szCs w:val="24"/>
        </w:rPr>
        <w:t>bem</w:t>
      </w:r>
      <w:r w:rsidRPr="005D7EFB">
        <w:rPr>
          <w:rFonts w:ascii="Arial" w:hAnsi="Arial" w:cs="Arial"/>
          <w:spacing w:val="1"/>
          <w:sz w:val="24"/>
          <w:szCs w:val="24"/>
        </w:rPr>
        <w:t xml:space="preserve"> </w:t>
      </w:r>
      <w:r w:rsidRPr="005D7EFB">
        <w:rPr>
          <w:rFonts w:ascii="Arial" w:hAnsi="Arial" w:cs="Arial"/>
          <w:sz w:val="24"/>
          <w:szCs w:val="24"/>
        </w:rPr>
        <w:t>como</w:t>
      </w:r>
      <w:r w:rsidRPr="005D7EFB">
        <w:rPr>
          <w:rFonts w:ascii="Arial" w:hAnsi="Arial" w:cs="Arial"/>
          <w:spacing w:val="1"/>
          <w:sz w:val="24"/>
          <w:szCs w:val="24"/>
        </w:rPr>
        <w:t xml:space="preserve"> </w:t>
      </w:r>
      <w:r w:rsidRPr="005D7EFB">
        <w:rPr>
          <w:rFonts w:ascii="Arial" w:hAnsi="Arial" w:cs="Arial"/>
          <w:sz w:val="24"/>
          <w:szCs w:val="24"/>
        </w:rPr>
        <w:t>da</w:t>
      </w:r>
      <w:r w:rsidRPr="005D7EFB">
        <w:rPr>
          <w:rFonts w:ascii="Arial" w:hAnsi="Arial" w:cs="Arial"/>
          <w:spacing w:val="1"/>
          <w:sz w:val="24"/>
          <w:szCs w:val="24"/>
        </w:rPr>
        <w:t xml:space="preserve"> </w:t>
      </w:r>
      <w:r w:rsidRPr="005D7EFB">
        <w:rPr>
          <w:rFonts w:ascii="Arial" w:hAnsi="Arial" w:cs="Arial"/>
          <w:sz w:val="24"/>
          <w:szCs w:val="24"/>
        </w:rPr>
        <w:t>execução</w:t>
      </w:r>
      <w:r w:rsidRPr="005D7EFB">
        <w:rPr>
          <w:rFonts w:ascii="Arial" w:hAnsi="Arial" w:cs="Arial"/>
          <w:spacing w:val="1"/>
          <w:sz w:val="24"/>
          <w:szCs w:val="24"/>
        </w:rPr>
        <w:t xml:space="preserve"> </w:t>
      </w:r>
      <w:r w:rsidRPr="005D7EFB">
        <w:rPr>
          <w:rFonts w:ascii="Arial" w:hAnsi="Arial" w:cs="Arial"/>
          <w:sz w:val="24"/>
          <w:szCs w:val="24"/>
        </w:rPr>
        <w:t>das</w:t>
      </w:r>
      <w:r w:rsidRPr="005D7EFB">
        <w:rPr>
          <w:rFonts w:ascii="Arial" w:hAnsi="Arial" w:cs="Arial"/>
          <w:spacing w:val="1"/>
          <w:sz w:val="24"/>
          <w:szCs w:val="24"/>
        </w:rPr>
        <w:t xml:space="preserve"> </w:t>
      </w:r>
      <w:r w:rsidRPr="005D7EFB">
        <w:rPr>
          <w:rFonts w:ascii="Arial" w:hAnsi="Arial" w:cs="Arial"/>
          <w:sz w:val="24"/>
          <w:szCs w:val="24"/>
        </w:rPr>
        <w:t>atividades administrativas e operacionais serão pactuadas por meio de Termo de Fomento,</w:t>
      </w:r>
      <w:r w:rsidRPr="005D7EFB">
        <w:rPr>
          <w:rFonts w:ascii="Arial" w:hAnsi="Arial" w:cs="Arial"/>
          <w:spacing w:val="1"/>
          <w:sz w:val="24"/>
          <w:szCs w:val="24"/>
        </w:rPr>
        <w:t xml:space="preserve"> </w:t>
      </w:r>
      <w:r w:rsidRPr="005D7EFB">
        <w:rPr>
          <w:rFonts w:ascii="Arial" w:hAnsi="Arial" w:cs="Arial"/>
          <w:sz w:val="24"/>
          <w:szCs w:val="24"/>
        </w:rPr>
        <w:t>entre</w:t>
      </w:r>
      <w:r w:rsidRPr="005D7EFB">
        <w:rPr>
          <w:rFonts w:ascii="Arial" w:hAnsi="Arial" w:cs="Arial"/>
          <w:spacing w:val="-4"/>
          <w:sz w:val="24"/>
          <w:szCs w:val="24"/>
        </w:rPr>
        <w:t xml:space="preserve"> </w:t>
      </w:r>
      <w:r w:rsidRPr="001E082E">
        <w:rPr>
          <w:rFonts w:ascii="Arial" w:hAnsi="Arial" w:cs="Arial"/>
          <w:color w:val="FF0000"/>
          <w:sz w:val="24"/>
          <w:szCs w:val="24"/>
        </w:rPr>
        <w:t xml:space="preserve">(NOME DA OSC) </w:t>
      </w:r>
      <w:r w:rsidR="006F342E">
        <w:rPr>
          <w:rFonts w:ascii="Arial" w:hAnsi="Arial" w:cs="Arial"/>
          <w:sz w:val="24"/>
          <w:szCs w:val="24"/>
        </w:rPr>
        <w:t>e a</w:t>
      </w:r>
      <w:r w:rsidRPr="005D7EFB">
        <w:rPr>
          <w:rFonts w:ascii="Arial" w:hAnsi="Arial" w:cs="Arial"/>
          <w:sz w:val="24"/>
          <w:szCs w:val="24"/>
        </w:rPr>
        <w:t xml:space="preserve"> Secretaria de Estado de Educação e Desporto</w:t>
      </w:r>
      <w:r>
        <w:rPr>
          <w:rFonts w:ascii="Arial" w:hAnsi="Arial" w:cs="Arial"/>
          <w:sz w:val="24"/>
          <w:szCs w:val="24"/>
        </w:rPr>
        <w:t xml:space="preserve"> Escolar </w:t>
      </w:r>
      <w:r w:rsidRPr="005D7EFB">
        <w:rPr>
          <w:rFonts w:ascii="Arial" w:hAnsi="Arial" w:cs="Arial"/>
          <w:sz w:val="24"/>
          <w:szCs w:val="24"/>
        </w:rPr>
        <w:t>- SEDUC.</w:t>
      </w:r>
    </w:p>
    <w:p w14:paraId="73778428" w14:textId="77777777" w:rsidR="008475E5" w:rsidRPr="00B128A5" w:rsidRDefault="008475E5" w:rsidP="008475E5">
      <w:pPr>
        <w:pStyle w:val="Corpodetexto"/>
        <w:tabs>
          <w:tab w:val="left" w:pos="993"/>
        </w:tabs>
        <w:spacing w:before="2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B128A5">
        <w:rPr>
          <w:rFonts w:ascii="Arial" w:hAnsi="Arial" w:cs="Arial"/>
          <w:sz w:val="24"/>
          <w:szCs w:val="24"/>
        </w:rPr>
        <w:t>Nesse sentido, torna-se fundamental a importância de um planejamento em que se</w:t>
      </w:r>
      <w:r w:rsidRPr="00B128A5">
        <w:rPr>
          <w:rFonts w:ascii="Arial" w:hAnsi="Arial" w:cs="Arial"/>
          <w:spacing w:val="1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possa articular todas as ações, procedimentos e recursos necessários para este fim. Para o</w:t>
      </w:r>
      <w:r w:rsidRPr="00B128A5">
        <w:rPr>
          <w:rFonts w:ascii="Arial" w:hAnsi="Arial" w:cs="Arial"/>
          <w:spacing w:val="1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cumprimento do referido projeto, as etapas de execução das atividades terão a seguinte</w:t>
      </w:r>
      <w:r w:rsidRPr="00B128A5">
        <w:rPr>
          <w:rFonts w:ascii="Arial" w:hAnsi="Arial" w:cs="Arial"/>
          <w:spacing w:val="1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ordem</w:t>
      </w:r>
      <w:r w:rsidRPr="00B128A5">
        <w:rPr>
          <w:rFonts w:ascii="Arial" w:hAnsi="Arial" w:cs="Arial"/>
          <w:spacing w:val="-3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de</w:t>
      </w:r>
      <w:r w:rsidRPr="00B128A5">
        <w:rPr>
          <w:rFonts w:ascii="Arial" w:hAnsi="Arial" w:cs="Arial"/>
          <w:spacing w:val="-2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atuação:</w:t>
      </w:r>
    </w:p>
    <w:p w14:paraId="4B15F5CE" w14:textId="3331DAA0" w:rsidR="008475E5" w:rsidRPr="00B128A5" w:rsidRDefault="008475E5" w:rsidP="008475E5">
      <w:pPr>
        <w:pStyle w:val="PargrafodaLista"/>
        <w:numPr>
          <w:ilvl w:val="0"/>
          <w:numId w:val="2"/>
        </w:numPr>
        <w:tabs>
          <w:tab w:val="left" w:pos="993"/>
          <w:tab w:val="left" w:pos="1276"/>
          <w:tab w:val="left" w:pos="1793"/>
        </w:tabs>
        <w:spacing w:before="203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Fase</w:t>
      </w:r>
      <w:r w:rsidRPr="00B128A5">
        <w:rPr>
          <w:rFonts w:ascii="Arial" w:hAnsi="Arial" w:cs="Arial"/>
          <w:spacing w:val="-3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de</w:t>
      </w:r>
      <w:r w:rsidRPr="00B128A5">
        <w:rPr>
          <w:rFonts w:ascii="Arial" w:hAnsi="Arial" w:cs="Arial"/>
          <w:spacing w:val="-3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Execução</w:t>
      </w:r>
      <w:r w:rsidRPr="00B128A5">
        <w:rPr>
          <w:rFonts w:ascii="Arial" w:hAnsi="Arial" w:cs="Arial"/>
          <w:spacing w:val="-1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do</w:t>
      </w:r>
      <w:r w:rsidRPr="00B128A5">
        <w:rPr>
          <w:rFonts w:ascii="Arial" w:hAnsi="Arial" w:cs="Arial"/>
          <w:spacing w:val="-4"/>
          <w:sz w:val="24"/>
          <w:szCs w:val="24"/>
        </w:rPr>
        <w:t xml:space="preserve"> </w:t>
      </w:r>
      <w:r w:rsidR="001C7E6C">
        <w:rPr>
          <w:rFonts w:ascii="Arial" w:hAnsi="Arial" w:cs="Arial"/>
          <w:sz w:val="24"/>
          <w:szCs w:val="24"/>
        </w:rPr>
        <w:t xml:space="preserve">Projeto </w:t>
      </w:r>
      <w:r w:rsidR="001C7E6C" w:rsidRPr="00B128A5">
        <w:rPr>
          <w:sz w:val="24"/>
          <w:szCs w:val="24"/>
        </w:rPr>
        <w:t>–</w:t>
      </w:r>
      <w:r w:rsidR="001C7E6C" w:rsidRPr="00B128A5">
        <w:rPr>
          <w:spacing w:val="-10"/>
          <w:sz w:val="24"/>
          <w:szCs w:val="24"/>
        </w:rPr>
        <w:t xml:space="preserve"> </w:t>
      </w:r>
      <w:r w:rsidR="001C7E6C" w:rsidRPr="00B128A5">
        <w:rPr>
          <w:sz w:val="24"/>
          <w:szCs w:val="24"/>
        </w:rPr>
        <w:t>Desenvolvimento</w:t>
      </w:r>
      <w:r w:rsidR="001C7E6C" w:rsidRPr="00B128A5">
        <w:rPr>
          <w:spacing w:val="-7"/>
          <w:sz w:val="24"/>
          <w:szCs w:val="24"/>
        </w:rPr>
        <w:t xml:space="preserve"> </w:t>
      </w:r>
      <w:r w:rsidR="001C7E6C" w:rsidRPr="00B128A5">
        <w:rPr>
          <w:sz w:val="24"/>
          <w:szCs w:val="24"/>
        </w:rPr>
        <w:t>das</w:t>
      </w:r>
      <w:r w:rsidR="001C7E6C" w:rsidRPr="00B128A5">
        <w:rPr>
          <w:spacing w:val="-4"/>
          <w:sz w:val="24"/>
          <w:szCs w:val="24"/>
        </w:rPr>
        <w:t xml:space="preserve"> </w:t>
      </w:r>
      <w:r w:rsidR="001C7E6C" w:rsidRPr="00B128A5">
        <w:rPr>
          <w:sz w:val="24"/>
          <w:szCs w:val="24"/>
        </w:rPr>
        <w:t>Atividades</w:t>
      </w:r>
    </w:p>
    <w:p w14:paraId="2483C2AB" w14:textId="74DDD84D" w:rsidR="008475E5" w:rsidRPr="00B128A5" w:rsidRDefault="008475E5" w:rsidP="008475E5">
      <w:pPr>
        <w:pStyle w:val="PargrafodaLista"/>
        <w:numPr>
          <w:ilvl w:val="0"/>
          <w:numId w:val="2"/>
        </w:numPr>
        <w:tabs>
          <w:tab w:val="left" w:pos="993"/>
          <w:tab w:val="left" w:pos="1276"/>
          <w:tab w:val="left" w:pos="1418"/>
          <w:tab w:val="left" w:pos="1793"/>
        </w:tabs>
        <w:spacing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128A5">
        <w:rPr>
          <w:rFonts w:ascii="Arial" w:hAnsi="Arial" w:cs="Arial"/>
          <w:sz w:val="24"/>
          <w:szCs w:val="24"/>
        </w:rPr>
        <w:lastRenderedPageBreak/>
        <w:t>Fase</w:t>
      </w:r>
      <w:r w:rsidRPr="00B128A5">
        <w:rPr>
          <w:rFonts w:ascii="Arial" w:hAnsi="Arial" w:cs="Arial"/>
          <w:spacing w:val="-1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de</w:t>
      </w:r>
      <w:r w:rsidRPr="00B128A5">
        <w:rPr>
          <w:rFonts w:ascii="Arial" w:hAnsi="Arial" w:cs="Arial"/>
          <w:spacing w:val="-8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Monitoramento</w:t>
      </w:r>
      <w:r w:rsidRPr="00B128A5">
        <w:rPr>
          <w:rFonts w:ascii="Arial" w:hAnsi="Arial" w:cs="Arial"/>
          <w:spacing w:val="-12"/>
          <w:sz w:val="24"/>
          <w:szCs w:val="24"/>
        </w:rPr>
        <w:t xml:space="preserve"> </w:t>
      </w:r>
      <w:r w:rsidR="001C7E6C">
        <w:rPr>
          <w:rFonts w:ascii="Arial" w:hAnsi="Arial" w:cs="Arial"/>
          <w:sz w:val="24"/>
          <w:szCs w:val="24"/>
        </w:rPr>
        <w:t xml:space="preserve">e Controle </w:t>
      </w:r>
      <w:r w:rsidR="001C7E6C" w:rsidRPr="00B128A5">
        <w:rPr>
          <w:sz w:val="24"/>
          <w:szCs w:val="24"/>
        </w:rPr>
        <w:t>–</w:t>
      </w:r>
      <w:r w:rsidR="001C7E6C" w:rsidRPr="00B128A5">
        <w:rPr>
          <w:spacing w:val="-10"/>
          <w:sz w:val="24"/>
          <w:szCs w:val="24"/>
        </w:rPr>
        <w:t xml:space="preserve"> </w:t>
      </w:r>
      <w:r w:rsidR="001C7E6C" w:rsidRPr="00B128A5">
        <w:rPr>
          <w:sz w:val="24"/>
          <w:szCs w:val="24"/>
        </w:rPr>
        <w:t>Acompanhamento</w:t>
      </w:r>
      <w:r w:rsidR="001C7E6C" w:rsidRPr="00B128A5">
        <w:rPr>
          <w:spacing w:val="-5"/>
          <w:sz w:val="24"/>
          <w:szCs w:val="24"/>
        </w:rPr>
        <w:t xml:space="preserve"> </w:t>
      </w:r>
      <w:r w:rsidR="001C7E6C" w:rsidRPr="00B128A5">
        <w:rPr>
          <w:sz w:val="24"/>
          <w:szCs w:val="24"/>
        </w:rPr>
        <w:t>das</w:t>
      </w:r>
      <w:r w:rsidR="001C7E6C" w:rsidRPr="00B128A5">
        <w:rPr>
          <w:spacing w:val="-12"/>
          <w:sz w:val="24"/>
          <w:szCs w:val="24"/>
        </w:rPr>
        <w:t xml:space="preserve"> </w:t>
      </w:r>
      <w:r w:rsidR="001C7E6C" w:rsidRPr="00B128A5">
        <w:rPr>
          <w:sz w:val="24"/>
          <w:szCs w:val="24"/>
        </w:rPr>
        <w:t>Atividades</w:t>
      </w:r>
    </w:p>
    <w:p w14:paraId="6DCFE3FF" w14:textId="03B21D48" w:rsidR="008475E5" w:rsidRPr="00B128A5" w:rsidRDefault="008475E5" w:rsidP="008475E5">
      <w:pPr>
        <w:pStyle w:val="PargrafodaLista"/>
        <w:numPr>
          <w:ilvl w:val="0"/>
          <w:numId w:val="2"/>
        </w:numPr>
        <w:tabs>
          <w:tab w:val="left" w:pos="993"/>
          <w:tab w:val="left" w:pos="1276"/>
          <w:tab w:val="left" w:pos="1418"/>
          <w:tab w:val="left" w:pos="1793"/>
        </w:tabs>
        <w:spacing w:before="129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128A5">
        <w:rPr>
          <w:rFonts w:ascii="Arial" w:hAnsi="Arial" w:cs="Arial"/>
          <w:sz w:val="24"/>
          <w:szCs w:val="24"/>
        </w:rPr>
        <w:t>Fase</w:t>
      </w:r>
      <w:r w:rsidRPr="00B128A5">
        <w:rPr>
          <w:rFonts w:ascii="Arial" w:hAnsi="Arial" w:cs="Arial"/>
          <w:spacing w:val="-4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de</w:t>
      </w:r>
      <w:r w:rsidRPr="00B128A5">
        <w:rPr>
          <w:rFonts w:ascii="Arial" w:hAnsi="Arial" w:cs="Arial"/>
          <w:spacing w:val="-4"/>
          <w:sz w:val="24"/>
          <w:szCs w:val="24"/>
        </w:rPr>
        <w:t xml:space="preserve"> </w:t>
      </w:r>
      <w:r w:rsidR="001C7E6C">
        <w:rPr>
          <w:rFonts w:ascii="Arial" w:hAnsi="Arial" w:cs="Arial"/>
          <w:sz w:val="24"/>
          <w:szCs w:val="24"/>
        </w:rPr>
        <w:t>Encerramento – Prestação de Contas.</w:t>
      </w:r>
    </w:p>
    <w:p w14:paraId="5B6AB196" w14:textId="77777777" w:rsidR="008475E5" w:rsidRPr="00B128A5" w:rsidRDefault="008475E5" w:rsidP="008475E5">
      <w:pPr>
        <w:pStyle w:val="Corpodetexto"/>
        <w:tabs>
          <w:tab w:val="left" w:pos="993"/>
        </w:tabs>
        <w:spacing w:before="7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272B9C63" w14:textId="77777777" w:rsidR="008475E5" w:rsidRPr="00B128A5" w:rsidRDefault="008475E5" w:rsidP="008475E5">
      <w:pPr>
        <w:pStyle w:val="Ttulo1"/>
        <w:numPr>
          <w:ilvl w:val="0"/>
          <w:numId w:val="1"/>
        </w:numPr>
        <w:tabs>
          <w:tab w:val="left" w:pos="993"/>
          <w:tab w:val="left" w:pos="1267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B128A5">
        <w:rPr>
          <w:sz w:val="24"/>
          <w:szCs w:val="24"/>
        </w:rPr>
        <w:t>FASE</w:t>
      </w:r>
      <w:r w:rsidRPr="00B128A5">
        <w:rPr>
          <w:spacing w:val="-10"/>
          <w:sz w:val="24"/>
          <w:szCs w:val="24"/>
        </w:rPr>
        <w:t xml:space="preserve"> </w:t>
      </w:r>
      <w:r w:rsidRPr="00B128A5">
        <w:rPr>
          <w:sz w:val="24"/>
          <w:szCs w:val="24"/>
        </w:rPr>
        <w:t>DE</w:t>
      </w:r>
      <w:r w:rsidRPr="00B128A5">
        <w:rPr>
          <w:spacing w:val="-9"/>
          <w:sz w:val="24"/>
          <w:szCs w:val="24"/>
        </w:rPr>
        <w:t xml:space="preserve"> </w:t>
      </w:r>
      <w:r w:rsidRPr="00B128A5">
        <w:rPr>
          <w:sz w:val="24"/>
          <w:szCs w:val="24"/>
        </w:rPr>
        <w:t>EXECUÇÃO DO</w:t>
      </w:r>
      <w:r w:rsidRPr="00B128A5">
        <w:rPr>
          <w:spacing w:val="-6"/>
          <w:sz w:val="24"/>
          <w:szCs w:val="24"/>
        </w:rPr>
        <w:t xml:space="preserve"> </w:t>
      </w:r>
      <w:r w:rsidRPr="00B128A5">
        <w:rPr>
          <w:sz w:val="24"/>
          <w:szCs w:val="24"/>
        </w:rPr>
        <w:t>PROJETO</w:t>
      </w:r>
      <w:r w:rsidRPr="00B128A5">
        <w:rPr>
          <w:spacing w:val="-4"/>
          <w:sz w:val="24"/>
          <w:szCs w:val="24"/>
        </w:rPr>
        <w:t xml:space="preserve"> </w:t>
      </w:r>
      <w:r w:rsidRPr="00B128A5">
        <w:rPr>
          <w:sz w:val="24"/>
          <w:szCs w:val="24"/>
        </w:rPr>
        <w:t>–</w:t>
      </w:r>
      <w:r w:rsidRPr="00B128A5">
        <w:rPr>
          <w:spacing w:val="-10"/>
          <w:sz w:val="24"/>
          <w:szCs w:val="24"/>
        </w:rPr>
        <w:t xml:space="preserve"> </w:t>
      </w:r>
      <w:r w:rsidRPr="00B128A5">
        <w:rPr>
          <w:sz w:val="24"/>
          <w:szCs w:val="24"/>
        </w:rPr>
        <w:t>Desenvolvimento</w:t>
      </w:r>
      <w:r w:rsidRPr="00B128A5">
        <w:rPr>
          <w:spacing w:val="-7"/>
          <w:sz w:val="24"/>
          <w:szCs w:val="24"/>
        </w:rPr>
        <w:t xml:space="preserve"> </w:t>
      </w:r>
      <w:r w:rsidRPr="00B128A5">
        <w:rPr>
          <w:sz w:val="24"/>
          <w:szCs w:val="24"/>
        </w:rPr>
        <w:t>das</w:t>
      </w:r>
      <w:r w:rsidRPr="00B128A5">
        <w:rPr>
          <w:spacing w:val="-4"/>
          <w:sz w:val="24"/>
          <w:szCs w:val="24"/>
        </w:rPr>
        <w:t xml:space="preserve"> </w:t>
      </w:r>
      <w:r w:rsidRPr="00B128A5">
        <w:rPr>
          <w:sz w:val="24"/>
          <w:szCs w:val="24"/>
        </w:rPr>
        <w:t>Atividades</w:t>
      </w:r>
    </w:p>
    <w:p w14:paraId="4F1B5416" w14:textId="30AFD420" w:rsidR="008475E5" w:rsidRDefault="008475E5" w:rsidP="008475E5">
      <w:pPr>
        <w:pStyle w:val="Corpodetexto"/>
        <w:tabs>
          <w:tab w:val="left" w:pos="993"/>
        </w:tabs>
        <w:spacing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B128A5">
        <w:rPr>
          <w:rFonts w:ascii="Arial" w:hAnsi="Arial" w:cs="Arial"/>
          <w:spacing w:val="-1"/>
          <w:sz w:val="24"/>
          <w:szCs w:val="24"/>
        </w:rPr>
        <w:t>Para</w:t>
      </w:r>
      <w:r w:rsidRPr="00B128A5">
        <w:rPr>
          <w:rFonts w:ascii="Arial" w:hAnsi="Arial" w:cs="Arial"/>
          <w:spacing w:val="-12"/>
          <w:sz w:val="24"/>
          <w:szCs w:val="24"/>
        </w:rPr>
        <w:t xml:space="preserve"> </w:t>
      </w:r>
      <w:r w:rsidRPr="00B128A5">
        <w:rPr>
          <w:rFonts w:ascii="Arial" w:hAnsi="Arial" w:cs="Arial"/>
          <w:spacing w:val="-1"/>
          <w:sz w:val="24"/>
          <w:szCs w:val="24"/>
        </w:rPr>
        <w:t>execução</w:t>
      </w:r>
      <w:r w:rsidRPr="00B128A5">
        <w:rPr>
          <w:rFonts w:ascii="Arial" w:hAnsi="Arial" w:cs="Arial"/>
          <w:spacing w:val="-8"/>
          <w:sz w:val="24"/>
          <w:szCs w:val="24"/>
        </w:rPr>
        <w:t xml:space="preserve"> </w:t>
      </w:r>
      <w:r w:rsidRPr="00B128A5">
        <w:rPr>
          <w:rFonts w:ascii="Arial" w:hAnsi="Arial" w:cs="Arial"/>
          <w:spacing w:val="-1"/>
          <w:sz w:val="24"/>
          <w:szCs w:val="24"/>
        </w:rPr>
        <w:t>do</w:t>
      </w:r>
      <w:r w:rsidRPr="00B128A5">
        <w:rPr>
          <w:rFonts w:ascii="Arial" w:hAnsi="Arial" w:cs="Arial"/>
          <w:spacing w:val="-12"/>
          <w:sz w:val="24"/>
          <w:szCs w:val="24"/>
        </w:rPr>
        <w:t xml:space="preserve"> </w:t>
      </w:r>
      <w:r w:rsidRPr="00B128A5">
        <w:rPr>
          <w:rFonts w:ascii="Arial" w:hAnsi="Arial" w:cs="Arial"/>
          <w:spacing w:val="-1"/>
          <w:sz w:val="24"/>
          <w:szCs w:val="24"/>
        </w:rPr>
        <w:t>projeto</w:t>
      </w:r>
      <w:r w:rsidRPr="00B128A5">
        <w:rPr>
          <w:rFonts w:ascii="Arial" w:hAnsi="Arial" w:cs="Arial"/>
          <w:spacing w:val="-4"/>
          <w:sz w:val="24"/>
          <w:szCs w:val="24"/>
        </w:rPr>
        <w:t xml:space="preserve"> </w:t>
      </w:r>
      <w:r w:rsidRPr="00B128A5">
        <w:rPr>
          <w:rFonts w:ascii="Arial" w:hAnsi="Arial" w:cs="Arial"/>
          <w:spacing w:val="-1"/>
          <w:sz w:val="24"/>
          <w:szCs w:val="24"/>
        </w:rPr>
        <w:t>serão</w:t>
      </w:r>
      <w:r w:rsidRPr="00B128A5">
        <w:rPr>
          <w:rFonts w:ascii="Arial" w:hAnsi="Arial" w:cs="Arial"/>
          <w:spacing w:val="-15"/>
          <w:sz w:val="24"/>
          <w:szCs w:val="24"/>
        </w:rPr>
        <w:t xml:space="preserve"> </w:t>
      </w:r>
      <w:r w:rsidRPr="00B128A5">
        <w:rPr>
          <w:rFonts w:ascii="Arial" w:hAnsi="Arial" w:cs="Arial"/>
          <w:spacing w:val="-1"/>
          <w:sz w:val="24"/>
          <w:szCs w:val="24"/>
        </w:rPr>
        <w:t>realizadas</w:t>
      </w:r>
      <w:r w:rsidRPr="00B128A5">
        <w:rPr>
          <w:rFonts w:ascii="Arial" w:hAnsi="Arial" w:cs="Arial"/>
          <w:spacing w:val="-3"/>
          <w:sz w:val="24"/>
          <w:szCs w:val="24"/>
        </w:rPr>
        <w:t xml:space="preserve"> </w:t>
      </w:r>
      <w:r w:rsidRPr="00B128A5">
        <w:rPr>
          <w:rFonts w:ascii="Arial" w:hAnsi="Arial" w:cs="Arial"/>
          <w:spacing w:val="-1"/>
          <w:sz w:val="24"/>
          <w:szCs w:val="24"/>
        </w:rPr>
        <w:t>as</w:t>
      </w:r>
      <w:r w:rsidRPr="00B128A5">
        <w:rPr>
          <w:rFonts w:ascii="Arial" w:hAnsi="Arial" w:cs="Arial"/>
          <w:spacing w:val="-11"/>
          <w:sz w:val="24"/>
          <w:szCs w:val="24"/>
        </w:rPr>
        <w:t xml:space="preserve"> </w:t>
      </w:r>
      <w:r w:rsidRPr="00B128A5">
        <w:rPr>
          <w:rFonts w:ascii="Arial" w:hAnsi="Arial" w:cs="Arial"/>
          <w:spacing w:val="-1"/>
          <w:sz w:val="24"/>
          <w:szCs w:val="24"/>
        </w:rPr>
        <w:t>seguintes</w:t>
      </w:r>
      <w:r w:rsidRPr="00B128A5">
        <w:rPr>
          <w:rFonts w:ascii="Arial" w:hAnsi="Arial" w:cs="Arial"/>
          <w:spacing w:val="-8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atividades,</w:t>
      </w:r>
      <w:r w:rsidRPr="00B128A5">
        <w:rPr>
          <w:rFonts w:ascii="Arial" w:hAnsi="Arial" w:cs="Arial"/>
          <w:spacing w:val="-3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conforme</w:t>
      </w:r>
      <w:r w:rsidRPr="00B128A5">
        <w:rPr>
          <w:rFonts w:ascii="Arial" w:hAnsi="Arial" w:cs="Arial"/>
          <w:spacing w:val="-8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as</w:t>
      </w:r>
      <w:r w:rsidRPr="00B128A5">
        <w:rPr>
          <w:rFonts w:ascii="Arial" w:hAnsi="Arial" w:cs="Arial"/>
          <w:spacing w:val="-11"/>
          <w:sz w:val="24"/>
          <w:szCs w:val="24"/>
        </w:rPr>
        <w:t xml:space="preserve"> </w:t>
      </w:r>
      <w:r w:rsidR="00434323">
        <w:rPr>
          <w:rFonts w:ascii="Arial" w:hAnsi="Arial" w:cs="Arial"/>
          <w:sz w:val="24"/>
          <w:szCs w:val="24"/>
        </w:rPr>
        <w:t xml:space="preserve">ações </w:t>
      </w:r>
      <w:r w:rsidRPr="00B128A5">
        <w:rPr>
          <w:rFonts w:ascii="Arial" w:hAnsi="Arial" w:cs="Arial"/>
          <w:sz w:val="24"/>
          <w:szCs w:val="24"/>
        </w:rPr>
        <w:t>abaixo:</w:t>
      </w:r>
    </w:p>
    <w:p w14:paraId="66FCC41A" w14:textId="0DAC51BB" w:rsidR="002B64A2" w:rsidRPr="002B64A2" w:rsidRDefault="002B64A2" w:rsidP="0042336F">
      <w:pPr>
        <w:pStyle w:val="Corpodetexto"/>
        <w:tabs>
          <w:tab w:val="left" w:pos="993"/>
        </w:tabs>
        <w:spacing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2B64A2">
        <w:rPr>
          <w:rFonts w:ascii="Arial" w:hAnsi="Arial" w:cs="Arial"/>
          <w:color w:val="FF0000"/>
          <w:sz w:val="24"/>
          <w:szCs w:val="24"/>
        </w:rPr>
        <w:t>Exemplos:</w:t>
      </w:r>
    </w:p>
    <w:p w14:paraId="6675ACD4" w14:textId="330E13A8" w:rsidR="008475E5" w:rsidRPr="001E082E" w:rsidRDefault="008475E5" w:rsidP="0042336F">
      <w:pPr>
        <w:pStyle w:val="PargrafodaLista"/>
        <w:numPr>
          <w:ilvl w:val="0"/>
          <w:numId w:val="11"/>
        </w:numPr>
        <w:tabs>
          <w:tab w:val="left" w:pos="993"/>
          <w:tab w:val="left" w:pos="1276"/>
          <w:tab w:val="left" w:pos="1793"/>
        </w:tabs>
        <w:spacing w:before="0"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E082E">
        <w:rPr>
          <w:rFonts w:ascii="Arial" w:hAnsi="Arial" w:cs="Arial"/>
          <w:color w:val="FF0000"/>
          <w:sz w:val="24"/>
          <w:szCs w:val="24"/>
        </w:rPr>
        <w:t>Contra</w:t>
      </w:r>
      <w:r w:rsidR="00D4303F">
        <w:rPr>
          <w:rFonts w:ascii="Arial" w:hAnsi="Arial" w:cs="Arial"/>
          <w:color w:val="FF0000"/>
          <w:sz w:val="24"/>
          <w:szCs w:val="24"/>
        </w:rPr>
        <w:t>ta</w:t>
      </w:r>
      <w:r w:rsidRPr="001E082E">
        <w:rPr>
          <w:rFonts w:ascii="Arial" w:hAnsi="Arial" w:cs="Arial"/>
          <w:color w:val="FF0000"/>
          <w:sz w:val="24"/>
          <w:szCs w:val="24"/>
        </w:rPr>
        <w:t>ção da Empresa ganhadora do certame.</w:t>
      </w:r>
    </w:p>
    <w:p w14:paraId="4B741CE1" w14:textId="77777777" w:rsidR="008475E5" w:rsidRPr="001E082E" w:rsidRDefault="008475E5" w:rsidP="0042336F">
      <w:pPr>
        <w:pStyle w:val="PargrafodaLista"/>
        <w:numPr>
          <w:ilvl w:val="0"/>
          <w:numId w:val="11"/>
        </w:numPr>
        <w:tabs>
          <w:tab w:val="left" w:pos="993"/>
          <w:tab w:val="left" w:pos="1276"/>
          <w:tab w:val="left" w:pos="1793"/>
        </w:tabs>
        <w:spacing w:before="0"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E082E">
        <w:rPr>
          <w:rFonts w:ascii="Arial" w:hAnsi="Arial" w:cs="Arial"/>
          <w:color w:val="FF0000"/>
          <w:sz w:val="24"/>
          <w:szCs w:val="24"/>
        </w:rPr>
        <w:t xml:space="preserve">Elaboração das cautelas da empresa para a Proponente, contendo as informações necessárias para a entrega dos livros. </w:t>
      </w:r>
    </w:p>
    <w:p w14:paraId="4084B1BD" w14:textId="77777777" w:rsidR="008475E5" w:rsidRPr="001E082E" w:rsidRDefault="008475E5" w:rsidP="0042336F">
      <w:pPr>
        <w:pStyle w:val="PargrafodaLista"/>
        <w:widowControl/>
        <w:numPr>
          <w:ilvl w:val="0"/>
          <w:numId w:val="11"/>
        </w:numPr>
        <w:tabs>
          <w:tab w:val="left" w:pos="993"/>
          <w:tab w:val="left" w:pos="1276"/>
          <w:tab w:val="left" w:pos="1793"/>
        </w:tabs>
        <w:autoSpaceDE/>
        <w:autoSpaceDN/>
        <w:spacing w:before="0"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E082E">
        <w:rPr>
          <w:rFonts w:ascii="Arial" w:hAnsi="Arial" w:cs="Arial"/>
          <w:color w:val="FF0000"/>
          <w:sz w:val="24"/>
          <w:szCs w:val="24"/>
        </w:rPr>
        <w:t>Elaboração do Termo de Recebimento da Escola ao receber os livros com os devidos cargos, nomes e assinaturas de que quem entrega e de quem receber e o carimbo da escola, além da data de recebimento do objeto proposto.</w:t>
      </w:r>
    </w:p>
    <w:p w14:paraId="3DA37CDF" w14:textId="73782805" w:rsidR="008475E5" w:rsidRPr="00CD1F14" w:rsidRDefault="008475E5" w:rsidP="0042336F">
      <w:pPr>
        <w:pStyle w:val="PargrafodaLista"/>
        <w:widowControl/>
        <w:numPr>
          <w:ilvl w:val="1"/>
          <w:numId w:val="10"/>
        </w:numPr>
        <w:tabs>
          <w:tab w:val="clear" w:pos="1440"/>
          <w:tab w:val="left" w:pos="993"/>
          <w:tab w:val="left" w:pos="1276"/>
          <w:tab w:val="left" w:pos="1793"/>
          <w:tab w:val="num" w:pos="1843"/>
        </w:tabs>
        <w:autoSpaceDE/>
        <w:autoSpaceDN/>
        <w:spacing w:before="0"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CD1F14">
        <w:rPr>
          <w:rFonts w:ascii="Arial" w:hAnsi="Arial" w:cs="Arial"/>
          <w:color w:val="FF0000"/>
          <w:sz w:val="24"/>
          <w:szCs w:val="24"/>
        </w:rPr>
        <w:t xml:space="preserve"> Se houver realização de Palestras apresentar o </w:t>
      </w:r>
      <w:r w:rsidRPr="00CD1F14">
        <w:rPr>
          <w:rFonts w:ascii="Arial" w:hAnsi="Arial" w:cs="Arial"/>
          <w:bCs/>
          <w:color w:val="FF0000"/>
          <w:sz w:val="24"/>
          <w:szCs w:val="24"/>
        </w:rPr>
        <w:t>Plano Didático-</w:t>
      </w:r>
      <w:r w:rsidR="00CD1F14" w:rsidRPr="00CD1F14">
        <w:rPr>
          <w:rFonts w:ascii="Arial" w:hAnsi="Arial" w:cs="Arial"/>
          <w:bCs/>
          <w:color w:val="FF0000"/>
          <w:sz w:val="24"/>
          <w:szCs w:val="24"/>
        </w:rPr>
        <w:t>Pedagógico e</w:t>
      </w:r>
      <w:r w:rsidRPr="00CD1F14">
        <w:rPr>
          <w:rFonts w:ascii="Arial" w:hAnsi="Arial" w:cs="Arial"/>
          <w:bCs/>
          <w:color w:val="FF0000"/>
        </w:rPr>
        <w:t xml:space="preserve"> </w:t>
      </w:r>
      <w:r w:rsidRPr="00CD1F14">
        <w:rPr>
          <w:rFonts w:ascii="Arial" w:hAnsi="Arial" w:cs="Arial"/>
          <w:color w:val="FF0000"/>
          <w:sz w:val="24"/>
          <w:szCs w:val="24"/>
        </w:rPr>
        <w:t>informar: Quantas serão, qual dia, qual horário, qual o local, qual público alvo, qual o objetivo e apresentar registro fotográfico bem como Ata (com carimbo da es</w:t>
      </w:r>
      <w:r w:rsidR="00434323">
        <w:rPr>
          <w:rFonts w:ascii="Arial" w:hAnsi="Arial" w:cs="Arial"/>
          <w:color w:val="FF0000"/>
          <w:sz w:val="24"/>
          <w:szCs w:val="24"/>
        </w:rPr>
        <w:t>cola e assinatura do gestor), di</w:t>
      </w:r>
      <w:r w:rsidRPr="00CD1F14">
        <w:rPr>
          <w:rFonts w:ascii="Arial" w:hAnsi="Arial" w:cs="Arial"/>
          <w:color w:val="FF0000"/>
          <w:sz w:val="24"/>
          <w:szCs w:val="24"/>
        </w:rPr>
        <w:t xml:space="preserve">scriminando a realização com os nomes, </w:t>
      </w:r>
      <w:r w:rsidR="002B64A2" w:rsidRPr="00CD1F14">
        <w:rPr>
          <w:rFonts w:ascii="Arial" w:hAnsi="Arial" w:cs="Arial"/>
          <w:color w:val="FF0000"/>
          <w:sz w:val="24"/>
          <w:szCs w:val="24"/>
        </w:rPr>
        <w:t>CPF</w:t>
      </w:r>
      <w:r w:rsidR="00594E50">
        <w:rPr>
          <w:rFonts w:ascii="Arial" w:hAnsi="Arial" w:cs="Arial"/>
          <w:color w:val="FF0000"/>
          <w:sz w:val="24"/>
          <w:szCs w:val="24"/>
        </w:rPr>
        <w:t xml:space="preserve"> e/ou RG</w:t>
      </w:r>
      <w:r w:rsidRPr="00CD1F14">
        <w:rPr>
          <w:rFonts w:ascii="Arial" w:hAnsi="Arial" w:cs="Arial"/>
          <w:color w:val="FF0000"/>
          <w:sz w:val="24"/>
          <w:szCs w:val="24"/>
        </w:rPr>
        <w:t xml:space="preserve"> e assinatura dos participantes.</w:t>
      </w:r>
    </w:p>
    <w:p w14:paraId="43FA4F5A" w14:textId="77777777" w:rsidR="008475E5" w:rsidRPr="00B128A5" w:rsidRDefault="008475E5" w:rsidP="008475E5">
      <w:pPr>
        <w:pStyle w:val="Ttulo1"/>
        <w:numPr>
          <w:ilvl w:val="0"/>
          <w:numId w:val="1"/>
        </w:numPr>
        <w:tabs>
          <w:tab w:val="left" w:pos="284"/>
          <w:tab w:val="left" w:pos="993"/>
          <w:tab w:val="left" w:pos="1330"/>
        </w:tabs>
        <w:spacing w:before="186" w:line="360" w:lineRule="auto"/>
        <w:ind w:left="0" w:firstLine="0"/>
        <w:jc w:val="both"/>
        <w:rPr>
          <w:sz w:val="24"/>
          <w:szCs w:val="24"/>
        </w:rPr>
      </w:pPr>
      <w:r w:rsidRPr="00B128A5">
        <w:rPr>
          <w:sz w:val="24"/>
          <w:szCs w:val="24"/>
        </w:rPr>
        <w:t>FASE</w:t>
      </w:r>
      <w:r w:rsidRPr="00B128A5">
        <w:rPr>
          <w:spacing w:val="-5"/>
          <w:sz w:val="24"/>
          <w:szCs w:val="24"/>
        </w:rPr>
        <w:t xml:space="preserve"> </w:t>
      </w:r>
      <w:r w:rsidRPr="00B128A5">
        <w:rPr>
          <w:sz w:val="24"/>
          <w:szCs w:val="24"/>
        </w:rPr>
        <w:t>DE</w:t>
      </w:r>
      <w:r w:rsidRPr="00B128A5">
        <w:rPr>
          <w:spacing w:val="-8"/>
          <w:sz w:val="24"/>
          <w:szCs w:val="24"/>
        </w:rPr>
        <w:t xml:space="preserve"> </w:t>
      </w:r>
      <w:r w:rsidRPr="00B128A5">
        <w:rPr>
          <w:sz w:val="24"/>
          <w:szCs w:val="24"/>
        </w:rPr>
        <w:t>MONITORAMENTO</w:t>
      </w:r>
      <w:r w:rsidRPr="00B128A5">
        <w:rPr>
          <w:spacing w:val="-1"/>
          <w:sz w:val="24"/>
          <w:szCs w:val="24"/>
        </w:rPr>
        <w:t xml:space="preserve"> </w:t>
      </w:r>
      <w:r w:rsidRPr="00B128A5">
        <w:rPr>
          <w:sz w:val="24"/>
          <w:szCs w:val="24"/>
        </w:rPr>
        <w:t>E</w:t>
      </w:r>
      <w:r w:rsidRPr="00B128A5">
        <w:rPr>
          <w:spacing w:val="-7"/>
          <w:sz w:val="24"/>
          <w:szCs w:val="24"/>
        </w:rPr>
        <w:t xml:space="preserve"> </w:t>
      </w:r>
      <w:r w:rsidRPr="00B128A5">
        <w:rPr>
          <w:sz w:val="24"/>
          <w:szCs w:val="24"/>
        </w:rPr>
        <w:t>CONTROLE</w:t>
      </w:r>
      <w:r w:rsidRPr="00B128A5">
        <w:rPr>
          <w:spacing w:val="-3"/>
          <w:sz w:val="24"/>
          <w:szCs w:val="24"/>
        </w:rPr>
        <w:t xml:space="preserve"> </w:t>
      </w:r>
      <w:r w:rsidRPr="00B128A5">
        <w:rPr>
          <w:sz w:val="24"/>
          <w:szCs w:val="24"/>
        </w:rPr>
        <w:t>–</w:t>
      </w:r>
      <w:r w:rsidRPr="00B128A5">
        <w:rPr>
          <w:spacing w:val="-10"/>
          <w:sz w:val="24"/>
          <w:szCs w:val="24"/>
        </w:rPr>
        <w:t xml:space="preserve"> </w:t>
      </w:r>
      <w:r w:rsidRPr="00B128A5">
        <w:rPr>
          <w:sz w:val="24"/>
          <w:szCs w:val="24"/>
        </w:rPr>
        <w:t>Acompanhamento</w:t>
      </w:r>
      <w:r w:rsidRPr="00B128A5">
        <w:rPr>
          <w:spacing w:val="-5"/>
          <w:sz w:val="24"/>
          <w:szCs w:val="24"/>
        </w:rPr>
        <w:t xml:space="preserve"> </w:t>
      </w:r>
      <w:r w:rsidRPr="00B128A5">
        <w:rPr>
          <w:sz w:val="24"/>
          <w:szCs w:val="24"/>
        </w:rPr>
        <w:t>das</w:t>
      </w:r>
      <w:r w:rsidRPr="00B128A5">
        <w:rPr>
          <w:spacing w:val="-12"/>
          <w:sz w:val="24"/>
          <w:szCs w:val="24"/>
        </w:rPr>
        <w:t xml:space="preserve"> </w:t>
      </w:r>
      <w:r w:rsidRPr="00B128A5">
        <w:rPr>
          <w:sz w:val="24"/>
          <w:szCs w:val="24"/>
        </w:rPr>
        <w:t>Atividades</w:t>
      </w:r>
    </w:p>
    <w:p w14:paraId="74C30F73" w14:textId="77777777" w:rsidR="008475E5" w:rsidRPr="00B128A5" w:rsidRDefault="008475E5" w:rsidP="008475E5">
      <w:pPr>
        <w:pStyle w:val="Corpodetexto"/>
        <w:tabs>
          <w:tab w:val="left" w:pos="993"/>
        </w:tabs>
        <w:spacing w:before="1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B128A5">
        <w:rPr>
          <w:rFonts w:ascii="Arial" w:hAnsi="Arial" w:cs="Arial"/>
          <w:sz w:val="24"/>
          <w:szCs w:val="24"/>
        </w:rPr>
        <w:t>Na</w:t>
      </w:r>
      <w:r w:rsidRPr="00B128A5">
        <w:rPr>
          <w:rFonts w:ascii="Arial" w:hAnsi="Arial" w:cs="Arial"/>
          <w:spacing w:val="-8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etapa</w:t>
      </w:r>
      <w:r w:rsidRPr="00B128A5">
        <w:rPr>
          <w:rFonts w:ascii="Arial" w:hAnsi="Arial" w:cs="Arial"/>
          <w:spacing w:val="-8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de</w:t>
      </w:r>
      <w:r w:rsidRPr="00B128A5">
        <w:rPr>
          <w:rFonts w:ascii="Arial" w:hAnsi="Arial" w:cs="Arial"/>
          <w:spacing w:val="-7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monitoramento</w:t>
      </w:r>
      <w:r w:rsidRPr="00B128A5">
        <w:rPr>
          <w:rFonts w:ascii="Arial" w:hAnsi="Arial" w:cs="Arial"/>
          <w:spacing w:val="-4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e</w:t>
      </w:r>
      <w:r w:rsidRPr="00B128A5">
        <w:rPr>
          <w:rFonts w:ascii="Arial" w:hAnsi="Arial" w:cs="Arial"/>
          <w:spacing w:val="-8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controle</w:t>
      </w:r>
      <w:r w:rsidRPr="00B128A5">
        <w:rPr>
          <w:rFonts w:ascii="Arial" w:hAnsi="Arial" w:cs="Arial"/>
          <w:spacing w:val="-5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será</w:t>
      </w:r>
      <w:r w:rsidRPr="00B128A5">
        <w:rPr>
          <w:rFonts w:ascii="Arial" w:hAnsi="Arial" w:cs="Arial"/>
          <w:spacing w:val="-10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realizada</w:t>
      </w:r>
      <w:r w:rsidRPr="00B128A5">
        <w:rPr>
          <w:rFonts w:ascii="Arial" w:hAnsi="Arial" w:cs="Arial"/>
          <w:spacing w:val="-3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a</w:t>
      </w:r>
      <w:r w:rsidRPr="00B128A5">
        <w:rPr>
          <w:rFonts w:ascii="Arial" w:hAnsi="Arial" w:cs="Arial"/>
          <w:spacing w:val="-8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definição</w:t>
      </w:r>
      <w:r w:rsidRPr="00B128A5">
        <w:rPr>
          <w:rFonts w:ascii="Arial" w:hAnsi="Arial" w:cs="Arial"/>
          <w:spacing w:val="-5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dos</w:t>
      </w:r>
      <w:r w:rsidRPr="00B128A5">
        <w:rPr>
          <w:rFonts w:ascii="Arial" w:hAnsi="Arial" w:cs="Arial"/>
          <w:spacing w:val="-7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indicadores,</w:t>
      </w:r>
      <w:r w:rsidRPr="00B128A5">
        <w:rPr>
          <w:rFonts w:ascii="Arial" w:hAnsi="Arial" w:cs="Arial"/>
          <w:spacing w:val="-6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cuja</w:t>
      </w:r>
      <w:r w:rsidRPr="00B128A5">
        <w:rPr>
          <w:rFonts w:ascii="Arial" w:hAnsi="Arial" w:cs="Arial"/>
          <w:spacing w:val="-59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finalidade será de avaliar o desempenho das atividades que foram executadas na Fase de</w:t>
      </w:r>
      <w:r w:rsidRPr="00B128A5">
        <w:rPr>
          <w:rFonts w:ascii="Arial" w:hAnsi="Arial" w:cs="Arial"/>
          <w:spacing w:val="1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Execução</w:t>
      </w:r>
      <w:r w:rsidRPr="00B128A5">
        <w:rPr>
          <w:rFonts w:ascii="Arial" w:hAnsi="Arial" w:cs="Arial"/>
          <w:spacing w:val="-1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do</w:t>
      </w:r>
      <w:r w:rsidRPr="00B128A5">
        <w:rPr>
          <w:rFonts w:ascii="Arial" w:hAnsi="Arial" w:cs="Arial"/>
          <w:spacing w:val="-2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projeto</w:t>
      </w:r>
      <w:r w:rsidRPr="00B128A5">
        <w:rPr>
          <w:rFonts w:ascii="Arial" w:hAnsi="Arial" w:cs="Arial"/>
          <w:spacing w:val="-3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de</w:t>
      </w:r>
      <w:r w:rsidRPr="00B128A5">
        <w:rPr>
          <w:rFonts w:ascii="Arial" w:hAnsi="Arial" w:cs="Arial"/>
          <w:spacing w:val="-7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modo a</w:t>
      </w:r>
      <w:r w:rsidRPr="00B128A5">
        <w:rPr>
          <w:rFonts w:ascii="Arial" w:hAnsi="Arial" w:cs="Arial"/>
          <w:spacing w:val="-5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analisar</w:t>
      </w:r>
      <w:r w:rsidRPr="00B128A5">
        <w:rPr>
          <w:rFonts w:ascii="Arial" w:hAnsi="Arial" w:cs="Arial"/>
          <w:spacing w:val="-1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suas</w:t>
      </w:r>
      <w:r w:rsidRPr="00B128A5">
        <w:rPr>
          <w:rFonts w:ascii="Arial" w:hAnsi="Arial" w:cs="Arial"/>
          <w:spacing w:val="-2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viabilidades.</w:t>
      </w:r>
    </w:p>
    <w:p w14:paraId="7A34B439" w14:textId="44E5816B" w:rsidR="008475E5" w:rsidRDefault="008475E5" w:rsidP="008475E5">
      <w:pPr>
        <w:pStyle w:val="Corpodetexto"/>
        <w:tabs>
          <w:tab w:val="left" w:pos="993"/>
        </w:tabs>
        <w:spacing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B128A5">
        <w:rPr>
          <w:rFonts w:ascii="Arial" w:hAnsi="Arial" w:cs="Arial"/>
          <w:sz w:val="24"/>
          <w:szCs w:val="24"/>
        </w:rPr>
        <w:t>Para</w:t>
      </w:r>
      <w:r w:rsidRPr="00B128A5">
        <w:rPr>
          <w:rFonts w:ascii="Arial" w:hAnsi="Arial" w:cs="Arial"/>
          <w:spacing w:val="-1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execução</w:t>
      </w:r>
      <w:r w:rsidRPr="00B128A5">
        <w:rPr>
          <w:rFonts w:ascii="Arial" w:hAnsi="Arial" w:cs="Arial"/>
          <w:spacing w:val="-6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dessa</w:t>
      </w:r>
      <w:r w:rsidRPr="00B128A5">
        <w:rPr>
          <w:rFonts w:ascii="Arial" w:hAnsi="Arial" w:cs="Arial"/>
          <w:spacing w:val="-10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fase</w:t>
      </w:r>
      <w:r w:rsidRPr="00B128A5">
        <w:rPr>
          <w:rFonts w:ascii="Arial" w:hAnsi="Arial" w:cs="Arial"/>
          <w:spacing w:val="-1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serão</w:t>
      </w:r>
      <w:r w:rsidRPr="00B128A5">
        <w:rPr>
          <w:rFonts w:ascii="Arial" w:hAnsi="Arial" w:cs="Arial"/>
          <w:spacing w:val="-8"/>
          <w:sz w:val="24"/>
          <w:szCs w:val="24"/>
        </w:rPr>
        <w:t xml:space="preserve"> </w:t>
      </w:r>
      <w:r w:rsidRPr="00B128A5">
        <w:rPr>
          <w:rFonts w:ascii="Arial" w:hAnsi="Arial" w:cs="Arial"/>
          <w:sz w:val="24"/>
          <w:szCs w:val="24"/>
        </w:rPr>
        <w:t>realizadas</w:t>
      </w:r>
      <w:r w:rsidRPr="00B128A5">
        <w:rPr>
          <w:rFonts w:ascii="Arial" w:hAnsi="Arial" w:cs="Arial"/>
          <w:spacing w:val="-3"/>
          <w:sz w:val="24"/>
          <w:szCs w:val="24"/>
        </w:rPr>
        <w:t xml:space="preserve"> </w:t>
      </w:r>
      <w:r w:rsidR="008B217D">
        <w:rPr>
          <w:rFonts w:ascii="Arial" w:hAnsi="Arial" w:cs="Arial"/>
          <w:sz w:val="24"/>
          <w:szCs w:val="24"/>
        </w:rPr>
        <w:t>as</w:t>
      </w:r>
      <w:r w:rsidRPr="00B128A5">
        <w:rPr>
          <w:rFonts w:ascii="Arial" w:hAnsi="Arial" w:cs="Arial"/>
          <w:spacing w:val="-6"/>
          <w:sz w:val="24"/>
          <w:szCs w:val="24"/>
        </w:rPr>
        <w:t xml:space="preserve"> </w:t>
      </w:r>
      <w:r w:rsidR="008B217D">
        <w:rPr>
          <w:rFonts w:ascii="Arial" w:hAnsi="Arial" w:cs="Arial"/>
          <w:sz w:val="24"/>
          <w:szCs w:val="24"/>
        </w:rPr>
        <w:t>seguintes</w:t>
      </w:r>
      <w:r w:rsidRPr="00B128A5">
        <w:rPr>
          <w:rFonts w:ascii="Arial" w:hAnsi="Arial" w:cs="Arial"/>
          <w:spacing w:val="1"/>
          <w:sz w:val="24"/>
          <w:szCs w:val="24"/>
        </w:rPr>
        <w:t xml:space="preserve"> </w:t>
      </w:r>
      <w:r w:rsidR="008B217D">
        <w:rPr>
          <w:rFonts w:ascii="Arial" w:hAnsi="Arial" w:cs="Arial"/>
          <w:sz w:val="24"/>
          <w:szCs w:val="24"/>
        </w:rPr>
        <w:t>etapas</w:t>
      </w:r>
      <w:r w:rsidRPr="00B128A5">
        <w:rPr>
          <w:rFonts w:ascii="Arial" w:hAnsi="Arial" w:cs="Arial"/>
          <w:sz w:val="24"/>
          <w:szCs w:val="24"/>
        </w:rPr>
        <w:t>:</w:t>
      </w:r>
    </w:p>
    <w:p w14:paraId="33A2BF90" w14:textId="1E67E7B4" w:rsidR="008B217D" w:rsidRPr="008B217D" w:rsidRDefault="008B217D" w:rsidP="008475E5">
      <w:pPr>
        <w:pStyle w:val="Corpodetexto"/>
        <w:tabs>
          <w:tab w:val="left" w:pos="993"/>
        </w:tabs>
        <w:spacing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8B217D">
        <w:rPr>
          <w:rFonts w:ascii="Arial" w:hAnsi="Arial" w:cs="Arial"/>
          <w:color w:val="FF0000"/>
          <w:sz w:val="24"/>
          <w:szCs w:val="24"/>
        </w:rPr>
        <w:t>Exemplos:</w:t>
      </w:r>
    </w:p>
    <w:p w14:paraId="52F2DBE0" w14:textId="0932B849" w:rsidR="008475E5" w:rsidRPr="007F08AB" w:rsidRDefault="008475E5" w:rsidP="0042336F">
      <w:pPr>
        <w:pStyle w:val="PargrafodaLista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985"/>
        </w:tabs>
        <w:spacing w:before="0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7F08AB">
        <w:rPr>
          <w:rFonts w:ascii="Arial" w:hAnsi="Arial" w:cs="Arial"/>
          <w:color w:val="FF0000"/>
          <w:sz w:val="24"/>
          <w:szCs w:val="24"/>
        </w:rPr>
        <w:t>Efetuar</w:t>
      </w:r>
      <w:r w:rsidRPr="007F08AB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visitas</w:t>
      </w:r>
      <w:r w:rsidRPr="007F08AB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técnicas</w:t>
      </w:r>
      <w:r w:rsidRPr="007F08AB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para</w:t>
      </w:r>
      <w:r w:rsidRPr="007F08AB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acompanhar</w:t>
      </w:r>
      <w:r w:rsidRPr="007F08AB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a ent</w:t>
      </w:r>
      <w:r w:rsidR="00CD40AA" w:rsidRPr="007F08AB">
        <w:rPr>
          <w:rFonts w:ascii="Arial" w:hAnsi="Arial" w:cs="Arial"/>
          <w:color w:val="FF0000"/>
          <w:sz w:val="24"/>
          <w:szCs w:val="24"/>
        </w:rPr>
        <w:t>r</w:t>
      </w:r>
      <w:r w:rsidRPr="007F08AB">
        <w:rPr>
          <w:rFonts w:ascii="Arial" w:hAnsi="Arial" w:cs="Arial"/>
          <w:color w:val="FF0000"/>
          <w:sz w:val="24"/>
          <w:szCs w:val="24"/>
        </w:rPr>
        <w:t>ega do objeto.</w:t>
      </w:r>
    </w:p>
    <w:p w14:paraId="49EA133D" w14:textId="77777777" w:rsidR="008475E5" w:rsidRPr="007F08AB" w:rsidRDefault="008475E5" w:rsidP="0042336F">
      <w:pPr>
        <w:pStyle w:val="PargrafodaLista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985"/>
        </w:tabs>
        <w:spacing w:before="0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7F08AB">
        <w:rPr>
          <w:rFonts w:ascii="Arial" w:hAnsi="Arial" w:cs="Arial"/>
          <w:color w:val="FF0000"/>
          <w:sz w:val="24"/>
          <w:szCs w:val="24"/>
        </w:rPr>
        <w:t>Acompanhar</w:t>
      </w:r>
      <w:r w:rsidRPr="007F08AB">
        <w:rPr>
          <w:rFonts w:ascii="Arial" w:hAnsi="Arial" w:cs="Arial"/>
          <w:color w:val="FF0000"/>
          <w:spacing w:val="2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e</w:t>
      </w:r>
      <w:r w:rsidRPr="007F08AB">
        <w:rPr>
          <w:rFonts w:ascii="Arial" w:hAnsi="Arial" w:cs="Arial"/>
          <w:color w:val="FF0000"/>
          <w:spacing w:val="1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levantar</w:t>
      </w:r>
      <w:r w:rsidRPr="007F08AB">
        <w:rPr>
          <w:rFonts w:ascii="Arial" w:hAnsi="Arial" w:cs="Arial"/>
          <w:color w:val="FF0000"/>
          <w:spacing w:val="5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as</w:t>
      </w:r>
      <w:r w:rsidRPr="007F08AB">
        <w:rPr>
          <w:rFonts w:ascii="Arial" w:hAnsi="Arial" w:cs="Arial"/>
          <w:color w:val="FF0000"/>
          <w:spacing w:val="6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informações</w:t>
      </w:r>
      <w:r w:rsidRPr="007F08AB">
        <w:rPr>
          <w:rFonts w:ascii="Arial" w:hAnsi="Arial" w:cs="Arial"/>
          <w:color w:val="FF0000"/>
          <w:spacing w:val="7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para formulação</w:t>
      </w:r>
      <w:r w:rsidRPr="007F08AB">
        <w:rPr>
          <w:rFonts w:ascii="Arial" w:hAnsi="Arial" w:cs="Arial"/>
          <w:color w:val="FF0000"/>
          <w:spacing w:val="9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dos</w:t>
      </w:r>
      <w:r w:rsidRPr="007F08AB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relatórios</w:t>
      </w:r>
      <w:r w:rsidRPr="007F08AB">
        <w:rPr>
          <w:rFonts w:ascii="Arial" w:hAnsi="Arial" w:cs="Arial"/>
          <w:color w:val="FF0000"/>
          <w:spacing w:val="4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de</w:t>
      </w:r>
      <w:r w:rsidRPr="007F08AB">
        <w:rPr>
          <w:rFonts w:ascii="Arial" w:hAnsi="Arial" w:cs="Arial"/>
          <w:color w:val="FF0000"/>
          <w:spacing w:val="-58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acompanhamento</w:t>
      </w:r>
      <w:r w:rsidRPr="007F08AB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da entrega do objeto.</w:t>
      </w:r>
    </w:p>
    <w:p w14:paraId="33F0F675" w14:textId="77777777" w:rsidR="008475E5" w:rsidRPr="007F08AB" w:rsidRDefault="008475E5" w:rsidP="0042336F">
      <w:pPr>
        <w:pStyle w:val="PargrafodaLista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985"/>
        </w:tabs>
        <w:spacing w:before="0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7F08AB">
        <w:rPr>
          <w:rFonts w:ascii="Arial" w:hAnsi="Arial" w:cs="Arial"/>
          <w:color w:val="FF0000"/>
          <w:sz w:val="24"/>
          <w:szCs w:val="24"/>
        </w:rPr>
        <w:t>Acompanhar</w:t>
      </w:r>
      <w:r w:rsidRPr="007F08AB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e</w:t>
      </w:r>
      <w:r w:rsidRPr="007F08AB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supervisionar</w:t>
      </w:r>
      <w:r w:rsidRPr="007F08AB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a entrega dos livros.</w:t>
      </w:r>
    </w:p>
    <w:p w14:paraId="3E2BC48A" w14:textId="77777777" w:rsidR="008475E5" w:rsidRPr="007F08AB" w:rsidRDefault="008475E5" w:rsidP="0042336F">
      <w:pPr>
        <w:pStyle w:val="PargrafodaLista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985"/>
        </w:tabs>
        <w:spacing w:before="0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7F08AB">
        <w:rPr>
          <w:rFonts w:ascii="Arial" w:hAnsi="Arial" w:cs="Arial"/>
          <w:color w:val="FF0000"/>
          <w:sz w:val="24"/>
          <w:szCs w:val="24"/>
        </w:rPr>
        <w:t>Execução</w:t>
      </w:r>
      <w:r w:rsidRPr="007F08AB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física,</w:t>
      </w:r>
      <w:r w:rsidRPr="007F08AB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operacional</w:t>
      </w:r>
      <w:r w:rsidRPr="007F08AB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e</w:t>
      </w:r>
      <w:r w:rsidRPr="007F08AB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monitoramento</w:t>
      </w:r>
      <w:r w:rsidRPr="007F08AB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das</w:t>
      </w:r>
      <w:r w:rsidRPr="007F08AB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atividades</w:t>
      </w:r>
      <w:r w:rsidRPr="007F08AB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do</w:t>
      </w:r>
      <w:r w:rsidRPr="007F08AB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projeto</w:t>
      </w:r>
      <w:r w:rsidRPr="007F08AB">
        <w:rPr>
          <w:rFonts w:ascii="Arial" w:hAnsi="Arial" w:cs="Arial"/>
          <w:color w:val="FF0000"/>
          <w:spacing w:val="-6"/>
          <w:sz w:val="24"/>
          <w:szCs w:val="24"/>
        </w:rPr>
        <w:t xml:space="preserve"> (no caso de acontecer palestra).</w:t>
      </w:r>
    </w:p>
    <w:p w14:paraId="301FBA66" w14:textId="77777777" w:rsidR="008475E5" w:rsidRPr="007F08AB" w:rsidRDefault="008475E5" w:rsidP="0042336F">
      <w:pPr>
        <w:pStyle w:val="PargrafodaLista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985"/>
        </w:tabs>
        <w:spacing w:before="0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7F08AB">
        <w:rPr>
          <w:rFonts w:ascii="Arial" w:hAnsi="Arial" w:cs="Arial"/>
          <w:color w:val="FF0000"/>
          <w:sz w:val="24"/>
          <w:szCs w:val="24"/>
        </w:rPr>
        <w:t>Monitorar</w:t>
      </w:r>
      <w:r w:rsidRPr="007F08AB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e</w:t>
      </w:r>
      <w:r w:rsidRPr="007F08AB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avaliar</w:t>
      </w:r>
      <w:r w:rsidRPr="007F08AB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os</w:t>
      </w:r>
      <w:r w:rsidRPr="007F08AB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processos</w:t>
      </w:r>
      <w:r w:rsidRPr="007F08AB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de</w:t>
      </w:r>
      <w:r w:rsidRPr="007F08AB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rendimento</w:t>
      </w:r>
      <w:r w:rsidRPr="007F08AB">
        <w:rPr>
          <w:rFonts w:ascii="Arial" w:hAnsi="Arial" w:cs="Arial"/>
          <w:color w:val="FF0000"/>
          <w:spacing w:val="-11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das</w:t>
      </w:r>
      <w:r w:rsidRPr="007F08AB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z w:val="24"/>
          <w:szCs w:val="24"/>
        </w:rPr>
        <w:t>ações.</w:t>
      </w:r>
    </w:p>
    <w:p w14:paraId="669EDB34" w14:textId="61D07955" w:rsidR="008475E5" w:rsidRPr="006226A1" w:rsidRDefault="00434323" w:rsidP="008475E5">
      <w:pPr>
        <w:pStyle w:val="PargrafodaLista"/>
        <w:tabs>
          <w:tab w:val="left" w:pos="1805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Destacamos que,</w:t>
      </w:r>
      <w:r w:rsidR="00D4303F">
        <w:rPr>
          <w:rFonts w:ascii="Arial" w:hAnsi="Arial" w:cs="Arial"/>
          <w:sz w:val="24"/>
          <w:szCs w:val="24"/>
        </w:rPr>
        <w:t xml:space="preserve"> para</w:t>
      </w:r>
      <w:r w:rsidR="008475E5">
        <w:rPr>
          <w:rFonts w:ascii="Arial" w:hAnsi="Arial" w:cs="Arial"/>
          <w:sz w:val="24"/>
          <w:szCs w:val="24"/>
        </w:rPr>
        <w:t xml:space="preserve"> </w:t>
      </w:r>
      <w:r w:rsidR="008475E5" w:rsidRPr="006226A1">
        <w:rPr>
          <w:rFonts w:ascii="Arial" w:hAnsi="Arial" w:cs="Arial"/>
          <w:sz w:val="24"/>
          <w:szCs w:val="24"/>
        </w:rPr>
        <w:t>todas as ações de monitoramento serão elaborados relatórios de acompanhamento, os quais constarão registro fotográfico das atividades</w:t>
      </w:r>
      <w:r w:rsidR="008475E5">
        <w:rPr>
          <w:rFonts w:ascii="Arial" w:hAnsi="Arial" w:cs="Arial"/>
          <w:sz w:val="24"/>
          <w:szCs w:val="24"/>
        </w:rPr>
        <w:t xml:space="preserve"> de entrega, lista </w:t>
      </w:r>
      <w:r w:rsidR="008475E5" w:rsidRPr="006226A1">
        <w:rPr>
          <w:rFonts w:ascii="Arial" w:hAnsi="Arial" w:cs="Arial"/>
          <w:sz w:val="24"/>
          <w:szCs w:val="24"/>
        </w:rPr>
        <w:t xml:space="preserve">dos </w:t>
      </w:r>
      <w:r w:rsidR="008475E5">
        <w:rPr>
          <w:rFonts w:ascii="Arial" w:hAnsi="Arial" w:cs="Arial"/>
          <w:sz w:val="24"/>
          <w:szCs w:val="24"/>
        </w:rPr>
        <w:t xml:space="preserve">beneficiários, listas de participantes de Palestras (quando for o caso), Seminários </w:t>
      </w:r>
      <w:r>
        <w:rPr>
          <w:rFonts w:ascii="Arial" w:hAnsi="Arial" w:cs="Arial"/>
          <w:sz w:val="24"/>
          <w:szCs w:val="24"/>
        </w:rPr>
        <w:lastRenderedPageBreak/>
        <w:t>(quando for o caso). T</w:t>
      </w:r>
      <w:r w:rsidR="008475E5">
        <w:rPr>
          <w:rFonts w:ascii="Arial" w:hAnsi="Arial" w:cs="Arial"/>
          <w:sz w:val="24"/>
          <w:szCs w:val="24"/>
        </w:rPr>
        <w:t>odos</w:t>
      </w:r>
      <w:r w:rsidR="008475E5" w:rsidRPr="006226A1">
        <w:rPr>
          <w:rFonts w:ascii="Arial" w:hAnsi="Arial" w:cs="Arial"/>
          <w:sz w:val="24"/>
          <w:szCs w:val="24"/>
        </w:rPr>
        <w:t xml:space="preserve"> </w:t>
      </w:r>
      <w:r w:rsidR="008475E5">
        <w:rPr>
          <w:rFonts w:ascii="Arial" w:hAnsi="Arial" w:cs="Arial"/>
          <w:sz w:val="24"/>
          <w:szCs w:val="24"/>
        </w:rPr>
        <w:t>deverão estar devidamente assinados e datado</w:t>
      </w:r>
      <w:r>
        <w:rPr>
          <w:rFonts w:ascii="Arial" w:hAnsi="Arial" w:cs="Arial"/>
          <w:sz w:val="24"/>
          <w:szCs w:val="24"/>
        </w:rPr>
        <w:t>s</w:t>
      </w:r>
      <w:r w:rsidR="008475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incluindo a</w:t>
      </w:r>
      <w:r w:rsidR="008475E5" w:rsidRPr="006226A1">
        <w:rPr>
          <w:rFonts w:ascii="Arial" w:hAnsi="Arial" w:cs="Arial"/>
          <w:sz w:val="24"/>
          <w:szCs w:val="24"/>
        </w:rPr>
        <w:t xml:space="preserve"> avaliação da execução do projeto,</w:t>
      </w:r>
      <w:r>
        <w:rPr>
          <w:rFonts w:ascii="Arial" w:hAnsi="Arial" w:cs="Arial"/>
          <w:sz w:val="24"/>
          <w:szCs w:val="24"/>
        </w:rPr>
        <w:t xml:space="preserve"> cujas</w:t>
      </w:r>
      <w:r w:rsidR="008475E5" w:rsidRPr="006226A1">
        <w:rPr>
          <w:rFonts w:ascii="Arial" w:hAnsi="Arial" w:cs="Arial"/>
          <w:sz w:val="24"/>
          <w:szCs w:val="24"/>
        </w:rPr>
        <w:t xml:space="preserve"> atividades desenvolvidas</w:t>
      </w:r>
      <w:r>
        <w:rPr>
          <w:rFonts w:ascii="Arial" w:hAnsi="Arial" w:cs="Arial"/>
          <w:sz w:val="24"/>
          <w:szCs w:val="24"/>
        </w:rPr>
        <w:t xml:space="preserve"> devem estar rela</w:t>
      </w:r>
      <w:r w:rsidR="00ED06A7">
        <w:rPr>
          <w:rFonts w:ascii="Arial" w:hAnsi="Arial" w:cs="Arial"/>
          <w:sz w:val="24"/>
          <w:szCs w:val="24"/>
        </w:rPr>
        <w:t>tadas</w:t>
      </w:r>
      <w:r>
        <w:rPr>
          <w:rFonts w:ascii="Arial" w:hAnsi="Arial" w:cs="Arial"/>
          <w:sz w:val="24"/>
          <w:szCs w:val="24"/>
        </w:rPr>
        <w:t xml:space="preserve"> com as</w:t>
      </w:r>
      <w:r w:rsidR="008475E5" w:rsidRPr="006226A1">
        <w:rPr>
          <w:rFonts w:ascii="Arial" w:hAnsi="Arial" w:cs="Arial"/>
          <w:sz w:val="24"/>
          <w:szCs w:val="24"/>
        </w:rPr>
        <w:t xml:space="preserve"> possíveis dificuldades e as ações executadas</w:t>
      </w:r>
      <w:r>
        <w:rPr>
          <w:rFonts w:ascii="Arial" w:hAnsi="Arial" w:cs="Arial"/>
          <w:sz w:val="24"/>
          <w:szCs w:val="24"/>
        </w:rPr>
        <w:t xml:space="preserve"> para resolver tais adversidades</w:t>
      </w:r>
      <w:r w:rsidR="008475E5" w:rsidRPr="006226A1">
        <w:rPr>
          <w:rFonts w:ascii="Arial" w:hAnsi="Arial" w:cs="Arial"/>
          <w:sz w:val="24"/>
          <w:szCs w:val="24"/>
        </w:rPr>
        <w:t>.</w:t>
      </w:r>
    </w:p>
    <w:p w14:paraId="774C493B" w14:textId="77777777" w:rsidR="008475E5" w:rsidRPr="00221A5B" w:rsidRDefault="008475E5" w:rsidP="008475E5">
      <w:pPr>
        <w:tabs>
          <w:tab w:val="left" w:pos="851"/>
          <w:tab w:val="left" w:pos="993"/>
          <w:tab w:val="left" w:pos="1805"/>
        </w:tabs>
        <w:jc w:val="both"/>
        <w:rPr>
          <w:rFonts w:ascii="Arial" w:hAnsi="Arial" w:cs="Arial"/>
          <w:sz w:val="24"/>
          <w:szCs w:val="24"/>
        </w:rPr>
      </w:pPr>
    </w:p>
    <w:p w14:paraId="44A2597D" w14:textId="20B91BF3" w:rsidR="008475E5" w:rsidRDefault="008475E5" w:rsidP="008475E5">
      <w:pPr>
        <w:pStyle w:val="Ttulo1"/>
        <w:tabs>
          <w:tab w:val="left" w:pos="1390"/>
        </w:tabs>
        <w:spacing w:before="1"/>
        <w:ind w:left="0"/>
        <w:rPr>
          <w:sz w:val="24"/>
          <w:szCs w:val="24"/>
        </w:rPr>
      </w:pPr>
      <w:r w:rsidRPr="00221A5B">
        <w:rPr>
          <w:sz w:val="24"/>
          <w:szCs w:val="24"/>
        </w:rPr>
        <w:t>I</w:t>
      </w:r>
      <w:r>
        <w:rPr>
          <w:sz w:val="24"/>
          <w:szCs w:val="24"/>
        </w:rPr>
        <w:t>II</w:t>
      </w:r>
      <w:r w:rsidRPr="00221A5B">
        <w:rPr>
          <w:sz w:val="24"/>
          <w:szCs w:val="24"/>
        </w:rPr>
        <w:t xml:space="preserve"> - FASE</w:t>
      </w:r>
      <w:r w:rsidRPr="00221A5B">
        <w:rPr>
          <w:spacing w:val="-10"/>
          <w:sz w:val="24"/>
          <w:szCs w:val="24"/>
        </w:rPr>
        <w:t xml:space="preserve"> </w:t>
      </w:r>
      <w:r w:rsidRPr="00221A5B">
        <w:rPr>
          <w:sz w:val="24"/>
          <w:szCs w:val="24"/>
        </w:rPr>
        <w:t>DE</w:t>
      </w:r>
      <w:r w:rsidRPr="00221A5B">
        <w:rPr>
          <w:spacing w:val="-4"/>
          <w:sz w:val="24"/>
          <w:szCs w:val="24"/>
        </w:rPr>
        <w:t xml:space="preserve"> </w:t>
      </w:r>
      <w:r w:rsidRPr="00221A5B">
        <w:rPr>
          <w:sz w:val="24"/>
          <w:szCs w:val="24"/>
        </w:rPr>
        <w:t>ENCERRAMENTO – PRESTAÇÃO DE CONTAS</w:t>
      </w:r>
    </w:p>
    <w:p w14:paraId="78720B65" w14:textId="645434A3" w:rsidR="00F8365A" w:rsidRDefault="00F8365A" w:rsidP="008475E5">
      <w:pPr>
        <w:pStyle w:val="Ttulo1"/>
        <w:tabs>
          <w:tab w:val="left" w:pos="1390"/>
        </w:tabs>
        <w:spacing w:before="1"/>
        <w:ind w:left="0"/>
        <w:rPr>
          <w:sz w:val="24"/>
          <w:szCs w:val="24"/>
        </w:rPr>
      </w:pPr>
    </w:p>
    <w:p w14:paraId="40C93A09" w14:textId="4317D936" w:rsidR="0045543D" w:rsidRPr="006226A1" w:rsidRDefault="00434323" w:rsidP="0045543D">
      <w:pPr>
        <w:pStyle w:val="Ttulo1"/>
        <w:tabs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="0045543D" w:rsidRPr="006226A1">
        <w:rPr>
          <w:b w:val="0"/>
          <w:sz w:val="24"/>
          <w:szCs w:val="24"/>
        </w:rPr>
        <w:t xml:space="preserve"> </w:t>
      </w:r>
      <w:r w:rsidR="0045543D" w:rsidRPr="00BC5E20">
        <w:rPr>
          <w:b w:val="0"/>
          <w:sz w:val="24"/>
          <w:szCs w:val="24"/>
        </w:rPr>
        <w:t>PROPONENTE</w:t>
      </w:r>
      <w:r w:rsidR="0045543D" w:rsidRPr="006226A1">
        <w:rPr>
          <w:b w:val="0"/>
          <w:sz w:val="24"/>
          <w:szCs w:val="24"/>
        </w:rPr>
        <w:t xml:space="preserve"> declara que fica ciente que, </w:t>
      </w:r>
      <w:r w:rsidR="0045543D">
        <w:rPr>
          <w:sz w:val="24"/>
          <w:szCs w:val="24"/>
        </w:rPr>
        <w:t>no prazo de</w:t>
      </w:r>
      <w:r w:rsidR="0045543D" w:rsidRPr="00FB6B72">
        <w:rPr>
          <w:sz w:val="24"/>
          <w:szCs w:val="24"/>
        </w:rPr>
        <w:t xml:space="preserve"> até 90 (noventa)</w:t>
      </w:r>
      <w:r w:rsidR="0045543D" w:rsidRPr="006226A1">
        <w:rPr>
          <w:b w:val="0"/>
          <w:sz w:val="24"/>
          <w:szCs w:val="24"/>
        </w:rPr>
        <w:t xml:space="preserve"> </w:t>
      </w:r>
      <w:r w:rsidR="0045543D" w:rsidRPr="00FB6B72">
        <w:rPr>
          <w:sz w:val="24"/>
          <w:szCs w:val="24"/>
        </w:rPr>
        <w:t>dias</w:t>
      </w:r>
      <w:r w:rsidR="0045543D">
        <w:rPr>
          <w:b w:val="0"/>
          <w:sz w:val="24"/>
          <w:szCs w:val="24"/>
        </w:rPr>
        <w:t xml:space="preserve"> a partir</w:t>
      </w:r>
      <w:r w:rsidR="0045543D" w:rsidRPr="006226A1">
        <w:rPr>
          <w:b w:val="0"/>
          <w:sz w:val="24"/>
          <w:szCs w:val="24"/>
        </w:rPr>
        <w:t xml:space="preserve"> </w:t>
      </w:r>
      <w:r w:rsidR="0045543D">
        <w:rPr>
          <w:b w:val="0"/>
          <w:sz w:val="24"/>
          <w:szCs w:val="24"/>
        </w:rPr>
        <w:t>d</w:t>
      </w:r>
      <w:r w:rsidR="0045543D" w:rsidRPr="006226A1">
        <w:rPr>
          <w:b w:val="0"/>
          <w:sz w:val="24"/>
          <w:szCs w:val="24"/>
        </w:rPr>
        <w:t xml:space="preserve">o término da vigência do Fomento, deverá apresentar a Prestação de Contas à </w:t>
      </w:r>
      <w:r w:rsidR="0045543D" w:rsidRPr="00BC5E20">
        <w:rPr>
          <w:b w:val="0"/>
          <w:sz w:val="24"/>
          <w:szCs w:val="24"/>
        </w:rPr>
        <w:t>CONCEDENTE, através</w:t>
      </w:r>
      <w:r w:rsidR="0045543D">
        <w:rPr>
          <w:b w:val="0"/>
          <w:sz w:val="24"/>
          <w:szCs w:val="24"/>
        </w:rPr>
        <w:t xml:space="preserve"> de processo via SIGED e SISCONV, </w:t>
      </w:r>
      <w:r w:rsidR="0045543D" w:rsidRPr="006226A1">
        <w:rPr>
          <w:b w:val="0"/>
          <w:sz w:val="24"/>
          <w:szCs w:val="24"/>
        </w:rPr>
        <w:t>possuindo minimamente:</w:t>
      </w:r>
    </w:p>
    <w:p w14:paraId="02C45286" w14:textId="0EF8AEDA" w:rsidR="0045543D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DF61DF">
        <w:rPr>
          <w:b w:val="0"/>
          <w:sz w:val="24"/>
          <w:szCs w:val="24"/>
        </w:rPr>
        <w:t>Ofício de encaminhamento da Prestaç</w:t>
      </w:r>
      <w:r w:rsidR="00342C35">
        <w:rPr>
          <w:b w:val="0"/>
          <w:sz w:val="24"/>
          <w:szCs w:val="24"/>
        </w:rPr>
        <w:t>ão de Contas;</w:t>
      </w:r>
    </w:p>
    <w:p w14:paraId="65D5D36B" w14:textId="77777777" w:rsidR="004C19F5" w:rsidRPr="00BA15DB" w:rsidRDefault="004C19F5" w:rsidP="004C19F5">
      <w:pPr>
        <w:pStyle w:val="Ttulo1"/>
        <w:numPr>
          <w:ilvl w:val="0"/>
          <w:numId w:val="21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BA15DB">
        <w:rPr>
          <w:b w:val="0"/>
          <w:sz w:val="24"/>
          <w:szCs w:val="24"/>
        </w:rPr>
        <w:t>Cópia do Registro de Emenda Parlamentar</w:t>
      </w:r>
      <w:r>
        <w:rPr>
          <w:b w:val="0"/>
          <w:sz w:val="24"/>
          <w:szCs w:val="24"/>
        </w:rPr>
        <w:t xml:space="preserve"> (quando for o caso);</w:t>
      </w:r>
    </w:p>
    <w:p w14:paraId="409E9DB2" w14:textId="0F1DA4D0" w:rsidR="0045543D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DF61DF">
        <w:rPr>
          <w:b w:val="0"/>
          <w:sz w:val="24"/>
          <w:szCs w:val="24"/>
        </w:rPr>
        <w:t xml:space="preserve">Justificativa de atraso ou situações que ocorreram – citando os motivos, devendo conter comprovação para fatos e/ou fundamentação legal para o ato, datado e assinado </w:t>
      </w:r>
      <w:r w:rsidR="00342C35">
        <w:rPr>
          <w:b w:val="0"/>
          <w:sz w:val="24"/>
          <w:szCs w:val="24"/>
        </w:rPr>
        <w:t>pelo Presidente da OSC;</w:t>
      </w:r>
    </w:p>
    <w:p w14:paraId="2014864B" w14:textId="1ADF27E2" w:rsidR="0045543D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DF61DF">
        <w:rPr>
          <w:b w:val="0"/>
          <w:sz w:val="24"/>
          <w:szCs w:val="24"/>
        </w:rPr>
        <w:t>Cópia do Termo de Fomento assinado pelas partes envolvidas, acompa</w:t>
      </w:r>
      <w:r>
        <w:rPr>
          <w:b w:val="0"/>
          <w:sz w:val="24"/>
          <w:szCs w:val="24"/>
        </w:rPr>
        <w:t>nhado da Publicação d</w:t>
      </w:r>
      <w:r w:rsidRPr="00DF61DF">
        <w:rPr>
          <w:b w:val="0"/>
          <w:sz w:val="24"/>
          <w:szCs w:val="24"/>
        </w:rPr>
        <w:t>o Diário Oficial do Estado</w:t>
      </w:r>
      <w:r w:rsidR="00342C35">
        <w:rPr>
          <w:b w:val="0"/>
          <w:sz w:val="24"/>
          <w:szCs w:val="24"/>
        </w:rPr>
        <w:t>;</w:t>
      </w:r>
    </w:p>
    <w:p w14:paraId="4E70A072" w14:textId="3F14819E" w:rsidR="0045543D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Cópia do</w:t>
      </w:r>
      <w:r w:rsidRPr="00E01C28">
        <w:rPr>
          <w:b w:val="0"/>
          <w:sz w:val="24"/>
          <w:szCs w:val="24"/>
        </w:rPr>
        <w:t xml:space="preserve"> </w:t>
      </w:r>
      <w:r w:rsidRPr="00DF61DF">
        <w:rPr>
          <w:b w:val="0"/>
          <w:sz w:val="24"/>
          <w:szCs w:val="24"/>
        </w:rPr>
        <w:t xml:space="preserve">Plano de Trabalho aprovado </w:t>
      </w:r>
      <w:r>
        <w:rPr>
          <w:b w:val="0"/>
          <w:sz w:val="24"/>
          <w:szCs w:val="24"/>
        </w:rPr>
        <w:t xml:space="preserve">e </w:t>
      </w:r>
      <w:r w:rsidRPr="00DF61DF">
        <w:rPr>
          <w:b w:val="0"/>
          <w:sz w:val="24"/>
          <w:szCs w:val="24"/>
        </w:rPr>
        <w:t>devidamente assinado</w:t>
      </w:r>
      <w:r>
        <w:rPr>
          <w:b w:val="0"/>
          <w:sz w:val="24"/>
          <w:szCs w:val="24"/>
        </w:rPr>
        <w:t>(a)</w:t>
      </w:r>
      <w:r w:rsidRPr="00DF61DF">
        <w:rPr>
          <w:b w:val="0"/>
          <w:sz w:val="24"/>
          <w:szCs w:val="24"/>
        </w:rPr>
        <w:t xml:space="preserve"> pelo</w:t>
      </w:r>
      <w:r>
        <w:rPr>
          <w:b w:val="0"/>
          <w:sz w:val="24"/>
          <w:szCs w:val="24"/>
        </w:rPr>
        <w:t>(a) Secretário(a)</w:t>
      </w:r>
      <w:r w:rsidR="00342C35">
        <w:rPr>
          <w:b w:val="0"/>
          <w:sz w:val="24"/>
          <w:szCs w:val="24"/>
        </w:rPr>
        <w:t xml:space="preserve"> da SEDUC e o Presidente da OSC;</w:t>
      </w:r>
    </w:p>
    <w:p w14:paraId="51C80DE7" w14:textId="4A8EBF5E" w:rsidR="0045543D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Cópia da </w:t>
      </w:r>
      <w:r w:rsidRPr="006226A1">
        <w:rPr>
          <w:b w:val="0"/>
          <w:bCs w:val="0"/>
          <w:sz w:val="24"/>
          <w:szCs w:val="24"/>
        </w:rPr>
        <w:t>Nota de Empenho com indicação da dotação orçamentária</w:t>
      </w:r>
      <w:r>
        <w:rPr>
          <w:b w:val="0"/>
          <w:bCs w:val="0"/>
          <w:sz w:val="24"/>
          <w:szCs w:val="24"/>
        </w:rPr>
        <w:t xml:space="preserve"> e devidamente com as assinaturas</w:t>
      </w:r>
      <w:r w:rsidR="00342C35">
        <w:rPr>
          <w:b w:val="0"/>
          <w:bCs w:val="0"/>
          <w:sz w:val="24"/>
          <w:szCs w:val="24"/>
        </w:rPr>
        <w:t xml:space="preserve"> dos responsáveis da Concedente;</w:t>
      </w:r>
    </w:p>
    <w:p w14:paraId="02CA449E" w14:textId="55530584" w:rsidR="0045543D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DF61DF">
        <w:rPr>
          <w:b w:val="0"/>
          <w:sz w:val="24"/>
          <w:szCs w:val="24"/>
        </w:rPr>
        <w:t>Cópia</w:t>
      </w:r>
      <w:r>
        <w:rPr>
          <w:b w:val="0"/>
          <w:sz w:val="24"/>
          <w:szCs w:val="24"/>
        </w:rPr>
        <w:t>(s)</w:t>
      </w:r>
      <w:r w:rsidRPr="00DF61DF">
        <w:rPr>
          <w:b w:val="0"/>
          <w:sz w:val="24"/>
          <w:szCs w:val="24"/>
        </w:rPr>
        <w:t xml:space="preserve"> do</w:t>
      </w:r>
      <w:r>
        <w:rPr>
          <w:b w:val="0"/>
          <w:sz w:val="24"/>
          <w:szCs w:val="24"/>
        </w:rPr>
        <w:t>(</w:t>
      </w:r>
      <w:r w:rsidRPr="00DF61DF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)</w:t>
      </w:r>
      <w:r w:rsidRPr="00DF61DF">
        <w:rPr>
          <w:b w:val="0"/>
          <w:sz w:val="24"/>
          <w:szCs w:val="24"/>
        </w:rPr>
        <w:t xml:space="preserve"> Termo</w:t>
      </w:r>
      <w:r>
        <w:rPr>
          <w:b w:val="0"/>
          <w:sz w:val="24"/>
          <w:szCs w:val="24"/>
        </w:rPr>
        <w:t>(</w:t>
      </w:r>
      <w:r w:rsidRPr="00DF61DF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)</w:t>
      </w:r>
      <w:r w:rsidRPr="00DF61DF">
        <w:rPr>
          <w:b w:val="0"/>
          <w:sz w:val="24"/>
          <w:szCs w:val="24"/>
        </w:rPr>
        <w:t xml:space="preserve"> de Aditivo</w:t>
      </w:r>
      <w:r>
        <w:rPr>
          <w:b w:val="0"/>
          <w:sz w:val="24"/>
          <w:szCs w:val="24"/>
        </w:rPr>
        <w:t>(</w:t>
      </w:r>
      <w:r w:rsidRPr="00DF61DF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)</w:t>
      </w:r>
      <w:r w:rsidRPr="00DF61DF">
        <w:rPr>
          <w:b w:val="0"/>
          <w:sz w:val="24"/>
          <w:szCs w:val="24"/>
        </w:rPr>
        <w:t xml:space="preserve"> de Fomento, quando houver, </w:t>
      </w:r>
      <w:r>
        <w:rPr>
          <w:b w:val="0"/>
          <w:sz w:val="24"/>
          <w:szCs w:val="24"/>
        </w:rPr>
        <w:t xml:space="preserve">no qual deverão estar </w:t>
      </w:r>
      <w:r w:rsidRPr="00DF61DF">
        <w:rPr>
          <w:b w:val="0"/>
          <w:sz w:val="24"/>
          <w:szCs w:val="24"/>
        </w:rPr>
        <w:t>assinado pelas partes envolvidas, acompanhado da Publicação no Diário Oficial do Estado</w:t>
      </w:r>
      <w:r>
        <w:rPr>
          <w:b w:val="0"/>
          <w:sz w:val="24"/>
          <w:szCs w:val="24"/>
        </w:rPr>
        <w:t xml:space="preserve">, </w:t>
      </w:r>
      <w:r w:rsidRPr="00DF61DF">
        <w:rPr>
          <w:b w:val="0"/>
          <w:sz w:val="24"/>
          <w:szCs w:val="24"/>
        </w:rPr>
        <w:t xml:space="preserve">Plano de Trabalho aprovado </w:t>
      </w:r>
      <w:r>
        <w:rPr>
          <w:b w:val="0"/>
          <w:sz w:val="24"/>
          <w:szCs w:val="24"/>
        </w:rPr>
        <w:t xml:space="preserve">e </w:t>
      </w:r>
      <w:r w:rsidRPr="00DF61DF">
        <w:rPr>
          <w:b w:val="0"/>
          <w:sz w:val="24"/>
          <w:szCs w:val="24"/>
        </w:rPr>
        <w:t>devidamente assinado</w:t>
      </w:r>
      <w:r>
        <w:rPr>
          <w:b w:val="0"/>
          <w:sz w:val="24"/>
          <w:szCs w:val="24"/>
        </w:rPr>
        <w:t>(a)</w:t>
      </w:r>
      <w:r w:rsidRPr="00DF61DF">
        <w:rPr>
          <w:b w:val="0"/>
          <w:sz w:val="24"/>
          <w:szCs w:val="24"/>
        </w:rPr>
        <w:t xml:space="preserve"> pelo</w:t>
      </w:r>
      <w:r>
        <w:rPr>
          <w:b w:val="0"/>
          <w:sz w:val="24"/>
          <w:szCs w:val="24"/>
        </w:rPr>
        <w:t xml:space="preserve">(a) Secretário(a) da SEDUC e o Presidente da OSC, e </w:t>
      </w:r>
      <w:r w:rsidRPr="00223FB5">
        <w:rPr>
          <w:b w:val="0"/>
          <w:sz w:val="24"/>
          <w:szCs w:val="24"/>
        </w:rPr>
        <w:t xml:space="preserve">Nota de </w:t>
      </w:r>
      <w:r>
        <w:rPr>
          <w:b w:val="0"/>
          <w:sz w:val="24"/>
          <w:szCs w:val="24"/>
        </w:rPr>
        <w:t>Empenho, devidamente assinada</w:t>
      </w:r>
      <w:r w:rsidRPr="00912C5F">
        <w:rPr>
          <w:b w:val="0"/>
          <w:bCs w:val="0"/>
          <w:sz w:val="24"/>
          <w:szCs w:val="24"/>
        </w:rPr>
        <w:t xml:space="preserve"> </w:t>
      </w:r>
      <w:r w:rsidRPr="006226A1">
        <w:rPr>
          <w:b w:val="0"/>
          <w:bCs w:val="0"/>
          <w:sz w:val="24"/>
          <w:szCs w:val="24"/>
        </w:rPr>
        <w:t>com indicação da dotação orçamentária</w:t>
      </w:r>
      <w:r>
        <w:rPr>
          <w:b w:val="0"/>
          <w:bCs w:val="0"/>
          <w:sz w:val="24"/>
          <w:szCs w:val="24"/>
        </w:rPr>
        <w:t>, além das assinaturas</w:t>
      </w:r>
      <w:r w:rsidR="00342C35">
        <w:rPr>
          <w:b w:val="0"/>
          <w:bCs w:val="0"/>
          <w:sz w:val="24"/>
          <w:szCs w:val="24"/>
        </w:rPr>
        <w:t xml:space="preserve"> dos responsáveis da Concedente;</w:t>
      </w:r>
    </w:p>
    <w:p w14:paraId="24B711E1" w14:textId="599A5CA3" w:rsidR="0045543D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Cópia(s) da(s) Apostila(s), quando </w:t>
      </w:r>
      <w:proofErr w:type="gramStart"/>
      <w:r>
        <w:rPr>
          <w:b w:val="0"/>
          <w:sz w:val="24"/>
          <w:szCs w:val="24"/>
        </w:rPr>
        <w:t xml:space="preserve">houver, </w:t>
      </w:r>
      <w:r w:rsidRPr="00DF61DF">
        <w:rPr>
          <w:b w:val="0"/>
          <w:sz w:val="24"/>
          <w:szCs w:val="24"/>
        </w:rPr>
        <w:t>devidamente assinado</w:t>
      </w:r>
      <w:proofErr w:type="gramEnd"/>
      <w:r>
        <w:rPr>
          <w:b w:val="0"/>
          <w:sz w:val="24"/>
          <w:szCs w:val="24"/>
        </w:rPr>
        <w:t>(a)</w:t>
      </w:r>
      <w:r w:rsidRPr="00DF61DF">
        <w:rPr>
          <w:b w:val="0"/>
          <w:sz w:val="24"/>
          <w:szCs w:val="24"/>
        </w:rPr>
        <w:t xml:space="preserve"> pelo</w:t>
      </w:r>
      <w:r>
        <w:rPr>
          <w:b w:val="0"/>
          <w:sz w:val="24"/>
          <w:szCs w:val="24"/>
        </w:rPr>
        <w:t xml:space="preserve">(a) Secretário(a) e </w:t>
      </w:r>
      <w:r w:rsidRPr="006226A1">
        <w:rPr>
          <w:b w:val="0"/>
          <w:bCs w:val="0"/>
          <w:sz w:val="24"/>
          <w:szCs w:val="24"/>
        </w:rPr>
        <w:t>Nota de Empenho</w:t>
      </w:r>
      <w:r>
        <w:rPr>
          <w:b w:val="0"/>
          <w:bCs w:val="0"/>
          <w:sz w:val="24"/>
          <w:szCs w:val="24"/>
        </w:rPr>
        <w:t>, devidamente com as assinaturas</w:t>
      </w:r>
      <w:r w:rsidR="00342C35">
        <w:rPr>
          <w:b w:val="0"/>
          <w:bCs w:val="0"/>
          <w:sz w:val="24"/>
          <w:szCs w:val="24"/>
        </w:rPr>
        <w:t xml:space="preserve"> dos responsáveis da Concedente;</w:t>
      </w:r>
    </w:p>
    <w:p w14:paraId="1E35AC39" w14:textId="50A20A6C" w:rsidR="0045543D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Apresentar toda documentação pessoal do Presidente e da OSC, porém em </w:t>
      </w:r>
      <w:r w:rsidRPr="00DF61DF">
        <w:rPr>
          <w:b w:val="0"/>
          <w:sz w:val="24"/>
          <w:szCs w:val="24"/>
        </w:rPr>
        <w:t xml:space="preserve">caso de haver nova eleição no decorrer da vigência do Fomento, </w:t>
      </w:r>
      <w:r>
        <w:rPr>
          <w:b w:val="0"/>
          <w:sz w:val="24"/>
          <w:szCs w:val="24"/>
        </w:rPr>
        <w:t xml:space="preserve">atualizar via SISCONV e </w:t>
      </w:r>
      <w:r w:rsidRPr="00DF61DF">
        <w:rPr>
          <w:b w:val="0"/>
          <w:sz w:val="24"/>
          <w:szCs w:val="24"/>
        </w:rPr>
        <w:t>ap</w:t>
      </w:r>
      <w:r>
        <w:rPr>
          <w:b w:val="0"/>
          <w:sz w:val="24"/>
          <w:szCs w:val="24"/>
        </w:rPr>
        <w:t xml:space="preserve">resentar novos documentos </w:t>
      </w:r>
      <w:r w:rsidR="00342C35">
        <w:rPr>
          <w:b w:val="0"/>
          <w:sz w:val="24"/>
          <w:szCs w:val="24"/>
        </w:rPr>
        <w:t>do Presidente a SEDUC via SIGED;</w:t>
      </w:r>
    </w:p>
    <w:p w14:paraId="0C1CDC21" w14:textId="28BC1E87" w:rsidR="0045543D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6E6E62">
        <w:rPr>
          <w:b w:val="0"/>
          <w:sz w:val="24"/>
          <w:szCs w:val="24"/>
        </w:rPr>
        <w:t>Compr</w:t>
      </w:r>
      <w:r>
        <w:rPr>
          <w:b w:val="0"/>
          <w:sz w:val="24"/>
          <w:szCs w:val="24"/>
        </w:rPr>
        <w:t>ovação da divulgação da Organização da Sociedade Civil da divulgação</w:t>
      </w:r>
      <w:r w:rsidRPr="002B6F0C">
        <w:rPr>
          <w:b w:val="0"/>
          <w:sz w:val="24"/>
          <w:szCs w:val="24"/>
        </w:rPr>
        <w:t xml:space="preserve"> na internet e em locais visíveis de suas sedes sociais e dos estabelecimentos em que exerça suas ações todas as parcerias celebra</w:t>
      </w:r>
      <w:r>
        <w:rPr>
          <w:b w:val="0"/>
          <w:sz w:val="24"/>
          <w:szCs w:val="24"/>
        </w:rPr>
        <w:t xml:space="preserve">das com a administração pública </w:t>
      </w:r>
      <w:proofErr w:type="gramStart"/>
      <w:r>
        <w:rPr>
          <w:b w:val="0"/>
          <w:sz w:val="24"/>
          <w:szCs w:val="24"/>
        </w:rPr>
        <w:t>-  A</w:t>
      </w:r>
      <w:r w:rsidRPr="006E6E62">
        <w:rPr>
          <w:b w:val="0"/>
          <w:sz w:val="24"/>
          <w:szCs w:val="24"/>
        </w:rPr>
        <w:t>rt.</w:t>
      </w:r>
      <w:proofErr w:type="gramEnd"/>
      <w:r w:rsidRPr="006E6E62">
        <w:rPr>
          <w:b w:val="0"/>
          <w:sz w:val="24"/>
          <w:szCs w:val="24"/>
        </w:rPr>
        <w:t xml:space="preserve">11, da Lei </w:t>
      </w:r>
      <w:r w:rsidRPr="006E6E62">
        <w:rPr>
          <w:b w:val="0"/>
          <w:sz w:val="24"/>
          <w:szCs w:val="24"/>
        </w:rPr>
        <w:lastRenderedPageBreak/>
        <w:t>13.019/2014</w:t>
      </w:r>
      <w:r w:rsidR="00342C35">
        <w:rPr>
          <w:b w:val="0"/>
          <w:sz w:val="24"/>
          <w:szCs w:val="24"/>
        </w:rPr>
        <w:t>;</w:t>
      </w:r>
    </w:p>
    <w:p w14:paraId="4A359429" w14:textId="2522546F" w:rsidR="0045543D" w:rsidRPr="006226A1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6226A1">
        <w:rPr>
          <w:b w:val="0"/>
          <w:bCs w:val="0"/>
          <w:sz w:val="24"/>
          <w:szCs w:val="24"/>
        </w:rPr>
        <w:t>Relatório de Execução do Objeto, contendo lista das atividades executadas e comparativo com as metas previstas no Plano de Trabalho -</w:t>
      </w:r>
      <w:r>
        <w:rPr>
          <w:b w:val="0"/>
          <w:bCs w:val="0"/>
          <w:sz w:val="24"/>
          <w:szCs w:val="24"/>
        </w:rPr>
        <w:t xml:space="preserve"> A</w:t>
      </w:r>
      <w:r w:rsidR="00342C35">
        <w:rPr>
          <w:b w:val="0"/>
          <w:bCs w:val="0"/>
          <w:sz w:val="24"/>
          <w:szCs w:val="24"/>
        </w:rPr>
        <w:t>rt. 66, I, da Lei 13.019/2014;</w:t>
      </w:r>
    </w:p>
    <w:p w14:paraId="0481CF40" w14:textId="060BA56D" w:rsidR="0045543D" w:rsidRPr="006226A1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Relatório de Execução Físico-Financeiro - A</w:t>
      </w:r>
      <w:r w:rsidRPr="006226A1">
        <w:rPr>
          <w:b w:val="0"/>
          <w:bCs w:val="0"/>
          <w:sz w:val="24"/>
          <w:szCs w:val="24"/>
        </w:rPr>
        <w:t>rt. 66, I</w:t>
      </w:r>
      <w:r>
        <w:rPr>
          <w:b w:val="0"/>
          <w:bCs w:val="0"/>
          <w:sz w:val="24"/>
          <w:szCs w:val="24"/>
        </w:rPr>
        <w:t>I</w:t>
      </w:r>
      <w:r w:rsidR="00342C35">
        <w:rPr>
          <w:b w:val="0"/>
          <w:bCs w:val="0"/>
          <w:sz w:val="24"/>
          <w:szCs w:val="24"/>
        </w:rPr>
        <w:t>, da Lei 13.019/2014;</w:t>
      </w:r>
    </w:p>
    <w:p w14:paraId="02F88260" w14:textId="36A27FAE" w:rsidR="0045543D" w:rsidRPr="00021D0B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I – </w:t>
      </w:r>
      <w:r>
        <w:rPr>
          <w:b w:val="0"/>
          <w:bCs w:val="0"/>
          <w:sz w:val="24"/>
          <w:szCs w:val="24"/>
        </w:rPr>
        <w:t>Relação d</w:t>
      </w:r>
      <w:r w:rsidRPr="00021D0B">
        <w:rPr>
          <w:b w:val="0"/>
          <w:bCs w:val="0"/>
          <w:sz w:val="24"/>
          <w:szCs w:val="24"/>
        </w:rPr>
        <w:t>e Pagamentos Efetuados</w:t>
      </w:r>
      <w:r w:rsidR="00342C35">
        <w:rPr>
          <w:b w:val="0"/>
          <w:bCs w:val="0"/>
          <w:sz w:val="24"/>
          <w:szCs w:val="24"/>
        </w:rPr>
        <w:t>;</w:t>
      </w:r>
    </w:p>
    <w:p w14:paraId="12AE523A" w14:textId="5B3B711A" w:rsidR="0045543D" w:rsidRPr="00BC28F0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II – </w:t>
      </w:r>
      <w:r>
        <w:rPr>
          <w:b w:val="0"/>
          <w:bCs w:val="0"/>
          <w:sz w:val="24"/>
          <w:szCs w:val="24"/>
        </w:rPr>
        <w:t>Demonstrativo Mensal de Pagamento d</w:t>
      </w:r>
      <w:r w:rsidRPr="00021D0B">
        <w:rPr>
          <w:b w:val="0"/>
          <w:bCs w:val="0"/>
          <w:sz w:val="24"/>
          <w:szCs w:val="24"/>
        </w:rPr>
        <w:t>e Pessoa</w:t>
      </w:r>
      <w:r>
        <w:rPr>
          <w:b w:val="0"/>
          <w:bCs w:val="0"/>
          <w:sz w:val="24"/>
          <w:szCs w:val="24"/>
        </w:rPr>
        <w:t xml:space="preserve"> </w:t>
      </w:r>
      <w:r w:rsidRPr="00BC28F0">
        <w:rPr>
          <w:b w:val="0"/>
          <w:bCs w:val="0"/>
          <w:sz w:val="24"/>
          <w:szCs w:val="24"/>
        </w:rPr>
        <w:t>Física</w:t>
      </w:r>
      <w:r w:rsidR="00342C35">
        <w:rPr>
          <w:b w:val="0"/>
          <w:bCs w:val="0"/>
          <w:sz w:val="24"/>
          <w:szCs w:val="24"/>
        </w:rPr>
        <w:t>;</w:t>
      </w:r>
    </w:p>
    <w:p w14:paraId="44953B23" w14:textId="13CEEC92" w:rsidR="0045543D" w:rsidRPr="00BC28F0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QUADRO I – </w:t>
      </w:r>
      <w:r>
        <w:rPr>
          <w:b w:val="0"/>
          <w:bCs w:val="0"/>
          <w:sz w:val="24"/>
          <w:szCs w:val="24"/>
        </w:rPr>
        <w:t>Demonstrativo d</w:t>
      </w:r>
      <w:r w:rsidRPr="00021D0B">
        <w:rPr>
          <w:b w:val="0"/>
          <w:bCs w:val="0"/>
          <w:sz w:val="24"/>
          <w:szCs w:val="24"/>
        </w:rPr>
        <w:t>e Pagamento Pessoa Física –</w:t>
      </w:r>
      <w:r>
        <w:rPr>
          <w:b w:val="0"/>
          <w:bCs w:val="0"/>
          <w:sz w:val="24"/>
          <w:szCs w:val="24"/>
        </w:rPr>
        <w:t xml:space="preserve"> </w:t>
      </w:r>
      <w:r w:rsidRPr="00BC28F0">
        <w:rPr>
          <w:b w:val="0"/>
          <w:bCs w:val="0"/>
          <w:sz w:val="24"/>
          <w:szCs w:val="24"/>
        </w:rPr>
        <w:t>Serviços Contratados</w:t>
      </w:r>
      <w:r w:rsidR="00342C35">
        <w:rPr>
          <w:b w:val="0"/>
          <w:bCs w:val="0"/>
          <w:sz w:val="24"/>
          <w:szCs w:val="24"/>
        </w:rPr>
        <w:t>;</w:t>
      </w:r>
    </w:p>
    <w:p w14:paraId="2C0A83CF" w14:textId="0024B511" w:rsidR="0045543D" w:rsidRPr="00021D0B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ANEXO III </w:t>
      </w:r>
      <w:r w:rsidRPr="00021D0B">
        <w:rPr>
          <w:b w:val="0"/>
          <w:bCs w:val="0"/>
          <w:sz w:val="24"/>
          <w:szCs w:val="24"/>
        </w:rPr>
        <w:t>– Dem</w:t>
      </w:r>
      <w:r>
        <w:rPr>
          <w:b w:val="0"/>
          <w:bCs w:val="0"/>
          <w:sz w:val="24"/>
          <w:szCs w:val="24"/>
        </w:rPr>
        <w:t>onstrativo d</w:t>
      </w:r>
      <w:r w:rsidRPr="00021D0B">
        <w:rPr>
          <w:b w:val="0"/>
          <w:bCs w:val="0"/>
          <w:sz w:val="24"/>
          <w:szCs w:val="24"/>
        </w:rPr>
        <w:t>e Pagamento Pessoa Jurídica</w:t>
      </w:r>
      <w:r w:rsidR="00342C35">
        <w:rPr>
          <w:b w:val="0"/>
          <w:bCs w:val="0"/>
          <w:sz w:val="24"/>
          <w:szCs w:val="24"/>
        </w:rPr>
        <w:t>;</w:t>
      </w:r>
    </w:p>
    <w:p w14:paraId="2A6F6ABA" w14:textId="73F5BE6B" w:rsidR="0045543D" w:rsidRPr="00021D0B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IV – </w:t>
      </w:r>
      <w:r>
        <w:rPr>
          <w:b w:val="0"/>
          <w:bCs w:val="0"/>
          <w:sz w:val="24"/>
          <w:szCs w:val="24"/>
        </w:rPr>
        <w:t>Relatório de Compra d</w:t>
      </w:r>
      <w:r w:rsidRPr="00021D0B">
        <w:rPr>
          <w:b w:val="0"/>
          <w:bCs w:val="0"/>
          <w:sz w:val="24"/>
          <w:szCs w:val="24"/>
        </w:rPr>
        <w:t>e Combustível</w:t>
      </w:r>
      <w:r w:rsidR="00342C35">
        <w:rPr>
          <w:b w:val="0"/>
          <w:bCs w:val="0"/>
          <w:sz w:val="24"/>
          <w:szCs w:val="24"/>
        </w:rPr>
        <w:t>;</w:t>
      </w:r>
    </w:p>
    <w:p w14:paraId="0F5E22D6" w14:textId="7BC8E4A6" w:rsidR="0045543D" w:rsidRPr="00021D0B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V </w:t>
      </w:r>
      <w:r>
        <w:rPr>
          <w:b w:val="0"/>
          <w:bCs w:val="0"/>
          <w:sz w:val="24"/>
          <w:szCs w:val="24"/>
        </w:rPr>
        <w:t>– Relatório de Diárias e</w:t>
      </w:r>
      <w:r w:rsidRPr="00021D0B">
        <w:rPr>
          <w:b w:val="0"/>
          <w:bCs w:val="0"/>
          <w:sz w:val="24"/>
          <w:szCs w:val="24"/>
        </w:rPr>
        <w:t xml:space="preserve"> Passagens</w:t>
      </w:r>
      <w:r w:rsidR="00342C35">
        <w:rPr>
          <w:b w:val="0"/>
          <w:bCs w:val="0"/>
          <w:sz w:val="24"/>
          <w:szCs w:val="24"/>
        </w:rPr>
        <w:t>;</w:t>
      </w:r>
    </w:p>
    <w:p w14:paraId="296B273D" w14:textId="3262E5DF" w:rsidR="0045543D" w:rsidRPr="00021D0B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VI – </w:t>
      </w:r>
      <w:r>
        <w:rPr>
          <w:b w:val="0"/>
          <w:bCs w:val="0"/>
          <w:sz w:val="24"/>
          <w:szCs w:val="24"/>
        </w:rPr>
        <w:t>Relatório de Despesa c</w:t>
      </w:r>
      <w:r w:rsidRPr="00021D0B">
        <w:rPr>
          <w:b w:val="0"/>
          <w:bCs w:val="0"/>
          <w:sz w:val="24"/>
          <w:szCs w:val="24"/>
        </w:rPr>
        <w:t>om Transporte</w:t>
      </w:r>
      <w:r w:rsidR="00342C35">
        <w:rPr>
          <w:b w:val="0"/>
          <w:bCs w:val="0"/>
          <w:sz w:val="24"/>
          <w:szCs w:val="24"/>
        </w:rPr>
        <w:t>;</w:t>
      </w:r>
    </w:p>
    <w:p w14:paraId="0ECD0B2E" w14:textId="44C2B546" w:rsidR="0045543D" w:rsidRPr="00021D0B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VII – </w:t>
      </w:r>
      <w:r>
        <w:rPr>
          <w:b w:val="0"/>
          <w:bCs w:val="0"/>
          <w:sz w:val="24"/>
          <w:szCs w:val="24"/>
        </w:rPr>
        <w:t>Demonstrativo d</w:t>
      </w:r>
      <w:r w:rsidRPr="00021D0B">
        <w:rPr>
          <w:b w:val="0"/>
          <w:bCs w:val="0"/>
          <w:sz w:val="24"/>
          <w:szCs w:val="24"/>
        </w:rPr>
        <w:t>e Tarifas Bancárias</w:t>
      </w:r>
      <w:r w:rsidR="00342C35">
        <w:rPr>
          <w:b w:val="0"/>
          <w:bCs w:val="0"/>
          <w:sz w:val="24"/>
          <w:szCs w:val="24"/>
        </w:rPr>
        <w:t>;</w:t>
      </w:r>
    </w:p>
    <w:p w14:paraId="6B32AA24" w14:textId="33782429" w:rsidR="0045543D" w:rsidRPr="00021D0B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VIII – </w:t>
      </w:r>
      <w:r>
        <w:rPr>
          <w:b w:val="0"/>
          <w:bCs w:val="0"/>
          <w:sz w:val="24"/>
          <w:szCs w:val="24"/>
        </w:rPr>
        <w:t>Demonstrativo d</w:t>
      </w:r>
      <w:r w:rsidRPr="00021D0B">
        <w:rPr>
          <w:b w:val="0"/>
          <w:bCs w:val="0"/>
          <w:sz w:val="24"/>
          <w:szCs w:val="24"/>
        </w:rPr>
        <w:t>e Recurso Próprio/Devolução</w:t>
      </w:r>
      <w:r w:rsidR="00342C35">
        <w:rPr>
          <w:b w:val="0"/>
          <w:bCs w:val="0"/>
          <w:sz w:val="24"/>
          <w:szCs w:val="24"/>
        </w:rPr>
        <w:t>;</w:t>
      </w:r>
    </w:p>
    <w:p w14:paraId="11B61D65" w14:textId="365BB9A1" w:rsidR="0045543D" w:rsidRPr="00021D0B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>ANEXO IX – Demonstrativ</w:t>
      </w:r>
      <w:r>
        <w:rPr>
          <w:b w:val="0"/>
          <w:bCs w:val="0"/>
          <w:sz w:val="24"/>
          <w:szCs w:val="24"/>
        </w:rPr>
        <w:t>o d</w:t>
      </w:r>
      <w:r w:rsidRPr="00021D0B">
        <w:rPr>
          <w:b w:val="0"/>
          <w:bCs w:val="0"/>
          <w:sz w:val="24"/>
          <w:szCs w:val="24"/>
        </w:rPr>
        <w:t>e Rendimentos</w:t>
      </w:r>
      <w:r w:rsidR="00342C35">
        <w:rPr>
          <w:b w:val="0"/>
          <w:bCs w:val="0"/>
          <w:sz w:val="24"/>
          <w:szCs w:val="24"/>
        </w:rPr>
        <w:t>;</w:t>
      </w:r>
    </w:p>
    <w:p w14:paraId="129257FA" w14:textId="629C2B68" w:rsidR="0045543D" w:rsidRPr="00021D0B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X – </w:t>
      </w:r>
      <w:r>
        <w:rPr>
          <w:b w:val="0"/>
          <w:bCs w:val="0"/>
          <w:sz w:val="24"/>
          <w:szCs w:val="24"/>
        </w:rPr>
        <w:t>Mapa de Cotação d</w:t>
      </w:r>
      <w:r w:rsidRPr="00021D0B">
        <w:rPr>
          <w:b w:val="0"/>
          <w:bCs w:val="0"/>
          <w:sz w:val="24"/>
          <w:szCs w:val="24"/>
        </w:rPr>
        <w:t>e Preços</w:t>
      </w:r>
      <w:r w:rsidR="00342C35">
        <w:rPr>
          <w:b w:val="0"/>
          <w:bCs w:val="0"/>
          <w:sz w:val="24"/>
          <w:szCs w:val="24"/>
        </w:rPr>
        <w:t>;</w:t>
      </w:r>
    </w:p>
    <w:p w14:paraId="1345D2B6" w14:textId="7F6300FA" w:rsidR="0045543D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XI – </w:t>
      </w:r>
      <w:r>
        <w:rPr>
          <w:b w:val="0"/>
          <w:bCs w:val="0"/>
          <w:sz w:val="24"/>
          <w:szCs w:val="24"/>
        </w:rPr>
        <w:t>Relação d</w:t>
      </w:r>
      <w:r w:rsidRPr="00021D0B">
        <w:rPr>
          <w:b w:val="0"/>
          <w:bCs w:val="0"/>
          <w:sz w:val="24"/>
          <w:szCs w:val="24"/>
        </w:rPr>
        <w:t>e Bens</w:t>
      </w:r>
      <w:r w:rsidR="00342C35">
        <w:rPr>
          <w:b w:val="0"/>
          <w:bCs w:val="0"/>
          <w:sz w:val="24"/>
          <w:szCs w:val="24"/>
        </w:rPr>
        <w:t>;</w:t>
      </w:r>
    </w:p>
    <w:p w14:paraId="78B14F21" w14:textId="46FB5A2A" w:rsidR="0045543D" w:rsidRPr="00953A04" w:rsidRDefault="0045543D" w:rsidP="0045543D">
      <w:pPr>
        <w:pStyle w:val="Ttulo1"/>
        <w:numPr>
          <w:ilvl w:val="0"/>
          <w:numId w:val="16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953A04">
        <w:rPr>
          <w:b w:val="0"/>
          <w:sz w:val="24"/>
          <w:szCs w:val="24"/>
        </w:rPr>
        <w:t>Conciliação Bancária, organizada por ordem cronológica dos pagamentos registrados no extrato da conta bancária específica do Fomento, devidamente preenchido, datado e assinado pelo</w:t>
      </w:r>
      <w:r>
        <w:rPr>
          <w:b w:val="0"/>
          <w:sz w:val="24"/>
          <w:szCs w:val="24"/>
        </w:rPr>
        <w:t xml:space="preserve"> </w:t>
      </w:r>
      <w:r w:rsidRPr="00953A04">
        <w:rPr>
          <w:b w:val="0"/>
          <w:sz w:val="24"/>
          <w:szCs w:val="24"/>
        </w:rPr>
        <w:t xml:space="preserve">Presidente </w:t>
      </w:r>
      <w:r w:rsidR="00342C35">
        <w:rPr>
          <w:b w:val="0"/>
          <w:sz w:val="24"/>
          <w:szCs w:val="24"/>
        </w:rPr>
        <w:t>da OSC e do Contador habilitado;</w:t>
      </w:r>
    </w:p>
    <w:p w14:paraId="45359BF9" w14:textId="6A049A0F" w:rsidR="0045543D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DF61DF">
        <w:rPr>
          <w:b w:val="0"/>
          <w:sz w:val="24"/>
          <w:szCs w:val="24"/>
        </w:rPr>
        <w:t>Lista de bene</w:t>
      </w:r>
      <w:r w:rsidRPr="006226A1">
        <w:rPr>
          <w:b w:val="0"/>
          <w:sz w:val="24"/>
          <w:szCs w:val="24"/>
        </w:rPr>
        <w:t xml:space="preserve">ficiários, contendo no mínimo nome, </w:t>
      </w:r>
      <w:r>
        <w:rPr>
          <w:b w:val="0"/>
          <w:sz w:val="24"/>
          <w:szCs w:val="24"/>
        </w:rPr>
        <w:t>CPF,</w:t>
      </w:r>
      <w:r w:rsidR="00342C35">
        <w:rPr>
          <w:b w:val="0"/>
          <w:sz w:val="24"/>
          <w:szCs w:val="24"/>
        </w:rPr>
        <w:t xml:space="preserve"> telefone e nome da escola;</w:t>
      </w:r>
    </w:p>
    <w:p w14:paraId="34AD8A61" w14:textId="65750AC0" w:rsidR="0045543D" w:rsidRPr="006226A1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Apresentar Pesquisa de Satisfação – Art. 67, </w:t>
      </w:r>
      <w:r w:rsidRPr="00D775B5">
        <w:rPr>
          <w:b w:val="0"/>
          <w:color w:val="000000"/>
          <w:sz w:val="24"/>
          <w:szCs w:val="24"/>
        </w:rPr>
        <w:t>§ 4º</w:t>
      </w:r>
      <w:r>
        <w:rPr>
          <w:b w:val="0"/>
          <w:color w:val="000000"/>
          <w:sz w:val="24"/>
          <w:szCs w:val="24"/>
        </w:rPr>
        <w:t xml:space="preserve">, III </w:t>
      </w:r>
      <w:r w:rsidR="00342C35">
        <w:rPr>
          <w:b w:val="0"/>
          <w:bCs w:val="0"/>
          <w:sz w:val="24"/>
          <w:szCs w:val="24"/>
        </w:rPr>
        <w:t>da Lei 13.019/2014;</w:t>
      </w:r>
    </w:p>
    <w:p w14:paraId="00A28CCD" w14:textId="2EE0C6FE" w:rsidR="0045543D" w:rsidRPr="00786145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Declaração de Guarda e Conservação dos D</w:t>
      </w:r>
      <w:r w:rsidRPr="00786145">
        <w:rPr>
          <w:b w:val="0"/>
          <w:sz w:val="24"/>
          <w:szCs w:val="24"/>
        </w:rPr>
        <w:t xml:space="preserve">ocumentos </w:t>
      </w:r>
      <w:r>
        <w:rPr>
          <w:b w:val="0"/>
          <w:sz w:val="24"/>
          <w:szCs w:val="24"/>
        </w:rPr>
        <w:t xml:space="preserve">- </w:t>
      </w:r>
      <w:r w:rsidRPr="00786145">
        <w:rPr>
          <w:b w:val="0"/>
          <w:sz w:val="24"/>
          <w:szCs w:val="24"/>
        </w:rPr>
        <w:t>Art. 68</w:t>
      </w:r>
      <w:r>
        <w:rPr>
          <w:b w:val="0"/>
          <w:sz w:val="24"/>
          <w:szCs w:val="24"/>
        </w:rPr>
        <w:t>, parágrafo único</w:t>
      </w:r>
      <w:r w:rsidRPr="00786145">
        <w:rPr>
          <w:b w:val="0"/>
          <w:sz w:val="24"/>
          <w:szCs w:val="24"/>
        </w:rPr>
        <w:t xml:space="preserve"> da Lei 13.019/2014 e Art. 37, §2º</w:t>
      </w:r>
      <w:r w:rsidRPr="00D16238">
        <w:rPr>
          <w:b w:val="0"/>
          <w:sz w:val="24"/>
          <w:szCs w:val="24"/>
        </w:rPr>
        <w:t xml:space="preserve">, </w:t>
      </w:r>
      <w:r>
        <w:rPr>
          <w:b w:val="0"/>
          <w:color w:val="000000"/>
          <w:sz w:val="24"/>
          <w:szCs w:val="24"/>
        </w:rPr>
        <w:t>conforme o disposto no A</w:t>
      </w:r>
      <w:r w:rsidRPr="00D16238">
        <w:rPr>
          <w:b w:val="0"/>
          <w:color w:val="000000"/>
          <w:sz w:val="24"/>
          <w:szCs w:val="24"/>
        </w:rPr>
        <w:t>rt. 58</w:t>
      </w:r>
      <w:r>
        <w:rPr>
          <w:color w:val="000000"/>
        </w:rPr>
        <w:t> </w:t>
      </w:r>
      <w:r>
        <w:rPr>
          <w:b w:val="0"/>
          <w:sz w:val="24"/>
          <w:szCs w:val="24"/>
        </w:rPr>
        <w:t xml:space="preserve">do </w:t>
      </w:r>
      <w:r w:rsidRPr="00786145">
        <w:rPr>
          <w:b w:val="0"/>
          <w:sz w:val="24"/>
          <w:szCs w:val="24"/>
        </w:rPr>
        <w:t>Decreto Federal 8.726/2016</w:t>
      </w:r>
      <w:r w:rsidR="00342C35">
        <w:rPr>
          <w:b w:val="0"/>
          <w:sz w:val="24"/>
          <w:szCs w:val="24"/>
        </w:rPr>
        <w:t>;</w:t>
      </w:r>
    </w:p>
    <w:p w14:paraId="7700349D" w14:textId="550F2254" w:rsidR="0045543D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AF774D">
        <w:rPr>
          <w:b w:val="0"/>
          <w:bCs w:val="0"/>
          <w:sz w:val="24"/>
          <w:szCs w:val="24"/>
        </w:rPr>
        <w:t xml:space="preserve">Cópia do Termo de Abertura </w:t>
      </w:r>
      <w:r w:rsidR="00342C35">
        <w:rPr>
          <w:b w:val="0"/>
          <w:bCs w:val="0"/>
          <w:sz w:val="24"/>
          <w:szCs w:val="24"/>
        </w:rPr>
        <w:t>da Conta Específica;</w:t>
      </w:r>
    </w:p>
    <w:p w14:paraId="5DEF6851" w14:textId="1032076A" w:rsidR="0045543D" w:rsidRPr="00F944DE" w:rsidRDefault="0045543D" w:rsidP="0045543D">
      <w:pPr>
        <w:pStyle w:val="Ttulo1"/>
        <w:numPr>
          <w:ilvl w:val="0"/>
          <w:numId w:val="16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F944DE">
        <w:rPr>
          <w:b w:val="0"/>
          <w:sz w:val="24"/>
          <w:szCs w:val="24"/>
        </w:rPr>
        <w:t xml:space="preserve">Extrato de movimentação da Conta Bancária Específica, vinculada ao Termo de Fomento, inclusive com o demonstrativo do rendimento da aplicação financeira (mensal e final) </w:t>
      </w:r>
      <w:r w:rsidRPr="00F944DE">
        <w:rPr>
          <w:b w:val="0"/>
          <w:bCs w:val="0"/>
          <w:sz w:val="24"/>
          <w:szCs w:val="24"/>
        </w:rPr>
        <w:t>– Art. 51, Parágrafo Único da Lei</w:t>
      </w:r>
      <w:r w:rsidRPr="00F944DE">
        <w:rPr>
          <w:b w:val="0"/>
          <w:sz w:val="24"/>
          <w:szCs w:val="24"/>
        </w:rPr>
        <w:t xml:space="preserve"> nº 13.019/2014</w:t>
      </w:r>
      <w:r w:rsidR="00342C35">
        <w:rPr>
          <w:b w:val="0"/>
          <w:sz w:val="24"/>
          <w:szCs w:val="24"/>
        </w:rPr>
        <w:t>;</w:t>
      </w:r>
    </w:p>
    <w:p w14:paraId="4481C56A" w14:textId="78EE7C56" w:rsidR="0045543D" w:rsidRPr="00F944DE" w:rsidRDefault="0045543D" w:rsidP="0045543D">
      <w:pPr>
        <w:pStyle w:val="Ttulo1"/>
        <w:numPr>
          <w:ilvl w:val="0"/>
          <w:numId w:val="16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F944DE">
        <w:rPr>
          <w:b w:val="0"/>
          <w:sz w:val="24"/>
          <w:szCs w:val="24"/>
        </w:rPr>
        <w:t xml:space="preserve">Comprovante de recolhimento de </w:t>
      </w:r>
      <w:r w:rsidR="00342C35">
        <w:rPr>
          <w:b w:val="0"/>
          <w:sz w:val="24"/>
          <w:szCs w:val="24"/>
        </w:rPr>
        <w:t>saldo do recurso, quando houver;</w:t>
      </w:r>
    </w:p>
    <w:p w14:paraId="417F531E" w14:textId="50A1812A" w:rsidR="0045543D" w:rsidRPr="00786145" w:rsidRDefault="0045543D" w:rsidP="0045543D">
      <w:pPr>
        <w:pStyle w:val="Ttulo1"/>
        <w:numPr>
          <w:ilvl w:val="0"/>
          <w:numId w:val="16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786145">
        <w:rPr>
          <w:b w:val="0"/>
          <w:sz w:val="24"/>
          <w:szCs w:val="24"/>
        </w:rPr>
        <w:t>Comprovante de transferência ba</w:t>
      </w:r>
      <w:r>
        <w:rPr>
          <w:b w:val="0"/>
          <w:sz w:val="24"/>
          <w:szCs w:val="24"/>
        </w:rPr>
        <w:t>ncária em nome do Fornecedor – A</w:t>
      </w:r>
      <w:r w:rsidRPr="00786145">
        <w:rPr>
          <w:b w:val="0"/>
          <w:sz w:val="24"/>
          <w:szCs w:val="24"/>
        </w:rPr>
        <w:t>rt.</w:t>
      </w:r>
      <w:r>
        <w:rPr>
          <w:b w:val="0"/>
          <w:sz w:val="24"/>
          <w:szCs w:val="24"/>
        </w:rPr>
        <w:t xml:space="preserve"> </w:t>
      </w:r>
      <w:r w:rsidRPr="00786145">
        <w:rPr>
          <w:b w:val="0"/>
          <w:sz w:val="24"/>
          <w:szCs w:val="24"/>
        </w:rPr>
        <w:t>53, § 1º da Lei nº 13.019/2014</w:t>
      </w:r>
      <w:r w:rsidR="00342C35">
        <w:rPr>
          <w:b w:val="0"/>
          <w:sz w:val="24"/>
          <w:szCs w:val="24"/>
        </w:rPr>
        <w:t>;</w:t>
      </w:r>
    </w:p>
    <w:p w14:paraId="4CA4770C" w14:textId="5EE4F61B" w:rsidR="0045543D" w:rsidRDefault="0045543D" w:rsidP="0045543D">
      <w:pPr>
        <w:pStyle w:val="Ttulo1"/>
        <w:numPr>
          <w:ilvl w:val="0"/>
          <w:numId w:val="16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Relatório do </w:t>
      </w:r>
      <w:r w:rsidRPr="003A69F5">
        <w:rPr>
          <w:b w:val="0"/>
          <w:sz w:val="24"/>
          <w:szCs w:val="24"/>
        </w:rPr>
        <w:t>Demonstrati</w:t>
      </w:r>
      <w:r>
        <w:rPr>
          <w:b w:val="0"/>
          <w:sz w:val="24"/>
          <w:szCs w:val="24"/>
        </w:rPr>
        <w:t>vo d</w:t>
      </w:r>
      <w:r w:rsidRPr="003A69F5">
        <w:rPr>
          <w:b w:val="0"/>
          <w:sz w:val="24"/>
          <w:szCs w:val="24"/>
        </w:rPr>
        <w:t>e Débito</w:t>
      </w:r>
      <w:r>
        <w:rPr>
          <w:b w:val="0"/>
          <w:sz w:val="24"/>
          <w:szCs w:val="24"/>
        </w:rPr>
        <w:t>s</w:t>
      </w:r>
      <w:r w:rsidRPr="00942099">
        <w:t xml:space="preserve"> </w:t>
      </w:r>
      <w:r w:rsidRPr="00942099">
        <w:rPr>
          <w:b w:val="0"/>
          <w:sz w:val="24"/>
          <w:szCs w:val="24"/>
        </w:rPr>
        <w:t>do Tribunal de Contas da União – TCU,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lastRenderedPageBreak/>
        <w:t>disponível no endereço:</w:t>
      </w:r>
      <w:r w:rsidRPr="003A69F5">
        <w:rPr>
          <w:b w:val="0"/>
          <w:bCs w:val="0"/>
          <w:sz w:val="24"/>
          <w:szCs w:val="24"/>
        </w:rPr>
        <w:t xml:space="preserve"> </w:t>
      </w:r>
      <w:hyperlink r:id="rId8" w:history="1">
        <w:r w:rsidRPr="00BB6159">
          <w:rPr>
            <w:rStyle w:val="Hyperlink"/>
            <w:b w:val="0"/>
            <w:bCs w:val="0"/>
            <w:sz w:val="24"/>
            <w:szCs w:val="24"/>
          </w:rPr>
          <w:t>https://divida.apps.tcu.gov.br/calculadora-debito</w:t>
        </w:r>
      </w:hyperlink>
      <w:r w:rsidR="00342C35">
        <w:rPr>
          <w:rStyle w:val="Hyperlink"/>
          <w:b w:val="0"/>
          <w:bCs w:val="0"/>
          <w:sz w:val="24"/>
          <w:szCs w:val="24"/>
        </w:rPr>
        <w:t>;</w:t>
      </w:r>
    </w:p>
    <w:p w14:paraId="5C77D655" w14:textId="7132ADA5" w:rsidR="0045543D" w:rsidRPr="007D3B09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7D3B09">
        <w:rPr>
          <w:b w:val="0"/>
          <w:bCs w:val="0"/>
          <w:sz w:val="24"/>
          <w:szCs w:val="24"/>
        </w:rPr>
        <w:t xml:space="preserve">Cópia do Termo de Encerramento da Conta Específica e </w:t>
      </w:r>
      <w:r w:rsidRPr="007D3B09">
        <w:rPr>
          <w:b w:val="0"/>
          <w:sz w:val="24"/>
          <w:szCs w:val="24"/>
        </w:rPr>
        <w:t>Comprovante do Extrato bancário zerado, após o encerrament</w:t>
      </w:r>
      <w:r w:rsidR="00342C35">
        <w:rPr>
          <w:b w:val="0"/>
          <w:sz w:val="24"/>
          <w:szCs w:val="24"/>
        </w:rPr>
        <w:t>o da conta corrente e aplicação;</w:t>
      </w:r>
    </w:p>
    <w:p w14:paraId="7C6665F3" w14:textId="3E239668" w:rsidR="0045543D" w:rsidRPr="007D3B09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7D3B09">
        <w:rPr>
          <w:b w:val="0"/>
          <w:bCs w:val="0"/>
          <w:sz w:val="24"/>
          <w:szCs w:val="24"/>
        </w:rPr>
        <w:t>Comprovação de que a Organização da Sociedade Civil mantém em seu sítio oficial a relação das parcerias celebradas - A</w:t>
      </w:r>
      <w:r>
        <w:rPr>
          <w:b w:val="0"/>
          <w:bCs w:val="0"/>
          <w:sz w:val="24"/>
          <w:szCs w:val="24"/>
        </w:rPr>
        <w:t>rt. 11</w:t>
      </w:r>
      <w:r w:rsidRPr="007D3B09">
        <w:rPr>
          <w:b w:val="0"/>
          <w:bCs w:val="0"/>
          <w:sz w:val="24"/>
          <w:szCs w:val="24"/>
        </w:rPr>
        <w:t xml:space="preserve"> da Lei 13.019/2014</w:t>
      </w:r>
      <w:r w:rsidR="00342C35">
        <w:rPr>
          <w:b w:val="0"/>
          <w:bCs w:val="0"/>
          <w:sz w:val="24"/>
          <w:szCs w:val="24"/>
        </w:rPr>
        <w:t>;</w:t>
      </w:r>
    </w:p>
    <w:p w14:paraId="7F620AC4" w14:textId="76D9A5DD" w:rsidR="0045543D" w:rsidRPr="006226A1" w:rsidRDefault="00342C35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Fotos e publicações;</w:t>
      </w:r>
    </w:p>
    <w:p w14:paraId="6F440C31" w14:textId="4481C296" w:rsidR="0045543D" w:rsidRPr="00C10236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C10236">
        <w:rPr>
          <w:b w:val="0"/>
          <w:bCs w:val="0"/>
          <w:sz w:val="24"/>
          <w:szCs w:val="24"/>
        </w:rPr>
        <w:t>Três Cotações de preços</w:t>
      </w:r>
      <w:r w:rsidR="00342C35">
        <w:rPr>
          <w:b w:val="0"/>
          <w:bCs w:val="0"/>
          <w:sz w:val="24"/>
          <w:szCs w:val="24"/>
        </w:rPr>
        <w:t xml:space="preserve"> das despesas;</w:t>
      </w:r>
      <w:r w:rsidR="00026AA4">
        <w:rPr>
          <w:b w:val="0"/>
          <w:bCs w:val="0"/>
          <w:sz w:val="24"/>
          <w:szCs w:val="24"/>
        </w:rPr>
        <w:t xml:space="preserve"> e,</w:t>
      </w:r>
    </w:p>
    <w:p w14:paraId="2094B1E8" w14:textId="059AE423" w:rsidR="0045543D" w:rsidRPr="00323A97" w:rsidRDefault="0045543D" w:rsidP="0045543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Cópia simples das notas e dos comprovantes fiscais ou recibo, inclusive holerites (quando for o caso), com data do documento, valor, dados da OSC e do Fornecedor, indicação do produto ou serviço </w:t>
      </w:r>
      <w:r>
        <w:rPr>
          <w:b w:val="0"/>
          <w:sz w:val="24"/>
          <w:szCs w:val="24"/>
        </w:rPr>
        <w:t xml:space="preserve">e </w:t>
      </w:r>
      <w:r w:rsidR="00026AA4">
        <w:rPr>
          <w:b w:val="0"/>
          <w:sz w:val="24"/>
          <w:szCs w:val="24"/>
        </w:rPr>
        <w:t>número do Termo de Fomento.</w:t>
      </w:r>
    </w:p>
    <w:p w14:paraId="126EEC5B" w14:textId="535534B4" w:rsidR="00342C35" w:rsidRDefault="00342C35" w:rsidP="00342C35">
      <w:pPr>
        <w:pStyle w:val="Ttulo1"/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 do</w:t>
      </w:r>
      <w:r w:rsidR="002A28AE">
        <w:rPr>
          <w:b w:val="0"/>
          <w:sz w:val="24"/>
          <w:szCs w:val="24"/>
        </w:rPr>
        <w:t>cumentos relacionados nesta Fase III</w:t>
      </w:r>
      <w:r>
        <w:rPr>
          <w:b w:val="0"/>
          <w:sz w:val="24"/>
          <w:szCs w:val="24"/>
        </w:rPr>
        <w:t xml:space="preserve"> estão disponíveis no Manual de Prestaçã</w:t>
      </w:r>
      <w:r w:rsidR="00096E45">
        <w:rPr>
          <w:b w:val="0"/>
          <w:sz w:val="24"/>
          <w:szCs w:val="24"/>
        </w:rPr>
        <w:t xml:space="preserve">o de Contas da </w:t>
      </w:r>
      <w:r w:rsidR="00404DBA">
        <w:rPr>
          <w:b w:val="0"/>
          <w:sz w:val="24"/>
          <w:szCs w:val="24"/>
        </w:rPr>
        <w:t>Secretária de Estado de Educação e Desporto Escolar – SEDUC.</w:t>
      </w:r>
    </w:p>
    <w:p w14:paraId="744445FE" w14:textId="77777777" w:rsidR="005804AF" w:rsidRDefault="005804AF" w:rsidP="005804AF">
      <w:pPr>
        <w:pStyle w:val="Ttulo1"/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C10236">
        <w:rPr>
          <w:b w:val="0"/>
          <w:sz w:val="24"/>
          <w:szCs w:val="24"/>
        </w:rPr>
        <w:t xml:space="preserve">Ademais, </w:t>
      </w:r>
      <w:r w:rsidRPr="00C10236">
        <w:rPr>
          <w:b w:val="0"/>
          <w:color w:val="FF0000"/>
          <w:sz w:val="24"/>
          <w:szCs w:val="24"/>
        </w:rPr>
        <w:t xml:space="preserve">a(o) (NOME DA OSC) </w:t>
      </w:r>
      <w:r w:rsidRPr="00C10236">
        <w:rPr>
          <w:b w:val="0"/>
          <w:sz w:val="24"/>
          <w:szCs w:val="24"/>
        </w:rPr>
        <w:t>fica ciente de que demais documentos poderão ser exigidos pela Administração Pública ao longo da execução do objeto, bem</w:t>
      </w:r>
      <w:r>
        <w:rPr>
          <w:b w:val="0"/>
          <w:sz w:val="24"/>
          <w:szCs w:val="24"/>
        </w:rPr>
        <w:t xml:space="preserve"> como após o encerramento deste.</w:t>
      </w:r>
    </w:p>
    <w:p w14:paraId="7588E997" w14:textId="77777777" w:rsidR="0045543D" w:rsidRPr="00B35189" w:rsidRDefault="0045543D" w:rsidP="00434323">
      <w:pPr>
        <w:pStyle w:val="Ttulo1"/>
        <w:tabs>
          <w:tab w:val="left" w:pos="851"/>
          <w:tab w:val="left" w:pos="1390"/>
        </w:tabs>
        <w:spacing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Portanto, considerando o Art. 72 da </w:t>
      </w:r>
      <w:r w:rsidRPr="00B35189">
        <w:rPr>
          <w:b w:val="0"/>
          <w:sz w:val="24"/>
          <w:szCs w:val="24"/>
        </w:rPr>
        <w:t>Lei 13.019/2014</w:t>
      </w:r>
      <w:r>
        <w:rPr>
          <w:b w:val="0"/>
          <w:sz w:val="24"/>
          <w:szCs w:val="24"/>
        </w:rPr>
        <w:t>, as Prestações de C</w:t>
      </w:r>
      <w:r w:rsidRPr="00B35189">
        <w:rPr>
          <w:b w:val="0"/>
          <w:sz w:val="24"/>
          <w:szCs w:val="24"/>
        </w:rPr>
        <w:t>ontas serão avaliadas:</w:t>
      </w:r>
    </w:p>
    <w:p w14:paraId="20762BD6" w14:textId="3FBD36D2" w:rsidR="0045543D" w:rsidRPr="00B35189" w:rsidRDefault="0045543D" w:rsidP="0043432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03671">
        <w:rPr>
          <w:rFonts w:ascii="Arial" w:hAnsi="Arial" w:cs="Arial"/>
          <w:b/>
          <w:sz w:val="24"/>
          <w:szCs w:val="24"/>
        </w:rPr>
        <w:t>I - Regulares</w:t>
      </w:r>
      <w:r w:rsidRPr="00B35189">
        <w:rPr>
          <w:rFonts w:ascii="Arial" w:hAnsi="Arial" w:cs="Arial"/>
          <w:sz w:val="24"/>
          <w:szCs w:val="24"/>
        </w:rPr>
        <w:t>, quando expressarem, de forma clara e objetiva, o cumprimento dos objetivos e metas estab</w:t>
      </w:r>
      <w:r w:rsidR="00884C9A">
        <w:rPr>
          <w:rFonts w:ascii="Arial" w:hAnsi="Arial" w:cs="Arial"/>
          <w:sz w:val="24"/>
          <w:szCs w:val="24"/>
        </w:rPr>
        <w:t>elecidos no plano de trabalho; </w:t>
      </w:r>
    </w:p>
    <w:p w14:paraId="707C6C75" w14:textId="77777777" w:rsidR="0045543D" w:rsidRPr="00B35189" w:rsidRDefault="0045543D" w:rsidP="0043432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03671">
        <w:rPr>
          <w:rFonts w:ascii="Arial" w:hAnsi="Arial" w:cs="Arial"/>
          <w:b/>
          <w:sz w:val="24"/>
          <w:szCs w:val="24"/>
        </w:rPr>
        <w:t>II - Regulares com ressalva</w:t>
      </w:r>
      <w:r w:rsidRPr="00B35189">
        <w:rPr>
          <w:rFonts w:ascii="Arial" w:hAnsi="Arial" w:cs="Arial"/>
          <w:sz w:val="24"/>
          <w:szCs w:val="24"/>
        </w:rPr>
        <w:t xml:space="preserve">, quando evidenciarem impropriedade ou qualquer outra falta de natureza formal que não resulte em </w:t>
      </w:r>
      <w:proofErr w:type="spellStart"/>
      <w:r w:rsidRPr="00B35189">
        <w:rPr>
          <w:rFonts w:ascii="Arial" w:hAnsi="Arial" w:cs="Arial"/>
          <w:sz w:val="24"/>
          <w:szCs w:val="24"/>
        </w:rPr>
        <w:t>dano</w:t>
      </w:r>
      <w:proofErr w:type="spellEnd"/>
      <w:r w:rsidRPr="00B35189">
        <w:rPr>
          <w:rFonts w:ascii="Arial" w:hAnsi="Arial" w:cs="Arial"/>
          <w:sz w:val="24"/>
          <w:szCs w:val="24"/>
        </w:rPr>
        <w:t xml:space="preserve"> ao erário;  </w:t>
      </w:r>
    </w:p>
    <w:p w14:paraId="7059BBCA" w14:textId="77777777" w:rsidR="0045543D" w:rsidRDefault="0045543D" w:rsidP="0043432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03671">
        <w:rPr>
          <w:rFonts w:ascii="Arial" w:hAnsi="Arial" w:cs="Arial"/>
          <w:b/>
          <w:sz w:val="24"/>
          <w:szCs w:val="24"/>
        </w:rPr>
        <w:t>III - Irregulares</w:t>
      </w:r>
      <w:r w:rsidRPr="00B35189">
        <w:rPr>
          <w:rFonts w:ascii="Arial" w:hAnsi="Arial" w:cs="Arial"/>
          <w:sz w:val="24"/>
          <w:szCs w:val="24"/>
        </w:rPr>
        <w:t>, quando comprovada qualquer das seguintes circunstâncias: 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D8614D1" w14:textId="77777777" w:rsidR="0045543D" w:rsidRPr="00B35189" w:rsidRDefault="0045543D" w:rsidP="00434323">
      <w:pPr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B35189">
        <w:rPr>
          <w:rFonts w:ascii="Arial" w:hAnsi="Arial" w:cs="Arial"/>
          <w:sz w:val="24"/>
          <w:szCs w:val="24"/>
        </w:rPr>
        <w:t>a) omissão no dever de prestar contas;</w:t>
      </w:r>
    </w:p>
    <w:p w14:paraId="5BD96712" w14:textId="77777777" w:rsidR="0045543D" w:rsidRPr="00B35189" w:rsidRDefault="0045543D" w:rsidP="00434323">
      <w:pPr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B35189">
        <w:rPr>
          <w:rFonts w:ascii="Arial" w:hAnsi="Arial" w:cs="Arial"/>
          <w:sz w:val="24"/>
          <w:szCs w:val="24"/>
        </w:rPr>
        <w:t>b) descumprimento injustificado dos objetivos e metas estabelecidos no plano de trabalho; </w:t>
      </w:r>
    </w:p>
    <w:p w14:paraId="3E5412E1" w14:textId="77777777" w:rsidR="0045543D" w:rsidRPr="00B35189" w:rsidRDefault="0045543D" w:rsidP="00434323">
      <w:pPr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B35189">
        <w:rPr>
          <w:rFonts w:ascii="Arial" w:hAnsi="Arial" w:cs="Arial"/>
          <w:sz w:val="24"/>
          <w:szCs w:val="24"/>
        </w:rPr>
        <w:t xml:space="preserve">c) </w:t>
      </w:r>
      <w:proofErr w:type="spellStart"/>
      <w:r w:rsidRPr="00B35189">
        <w:rPr>
          <w:rFonts w:ascii="Arial" w:hAnsi="Arial" w:cs="Arial"/>
          <w:sz w:val="24"/>
          <w:szCs w:val="24"/>
        </w:rPr>
        <w:t>dano</w:t>
      </w:r>
      <w:proofErr w:type="spellEnd"/>
      <w:r w:rsidRPr="00B35189">
        <w:rPr>
          <w:rFonts w:ascii="Arial" w:hAnsi="Arial" w:cs="Arial"/>
          <w:sz w:val="24"/>
          <w:szCs w:val="24"/>
        </w:rPr>
        <w:t xml:space="preserve"> ao erário decorrente de ato de gestão ilegítimo ou antieconômico;</w:t>
      </w:r>
    </w:p>
    <w:p w14:paraId="3A650673" w14:textId="77777777" w:rsidR="0045543D" w:rsidRDefault="0045543D" w:rsidP="00434323">
      <w:pPr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B35189">
        <w:rPr>
          <w:rFonts w:ascii="Arial" w:hAnsi="Arial" w:cs="Arial"/>
          <w:sz w:val="24"/>
          <w:szCs w:val="24"/>
        </w:rPr>
        <w:t>d) desfalque ou desvio de dinheiro, bens ou valores públicos.</w:t>
      </w:r>
    </w:p>
    <w:p w14:paraId="50B532E8" w14:textId="77777777" w:rsidR="0045543D" w:rsidRPr="00B35189" w:rsidRDefault="0045543D" w:rsidP="0045543D">
      <w:pPr>
        <w:spacing w:line="276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564159FC" w14:textId="77777777" w:rsidR="008475E5" w:rsidRDefault="008475E5" w:rsidP="008475E5">
      <w:pPr>
        <w:pStyle w:val="Ttulo1"/>
        <w:tabs>
          <w:tab w:val="left" w:pos="851"/>
          <w:tab w:val="left" w:pos="1390"/>
        </w:tabs>
        <w:spacing w:before="1" w:line="360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197ED169" wp14:editId="3134646A">
                <wp:simplePos x="0" y="0"/>
                <wp:positionH relativeFrom="margin">
                  <wp:align>left</wp:align>
                </wp:positionH>
                <wp:positionV relativeFrom="paragraph">
                  <wp:posOffset>70190</wp:posOffset>
                </wp:positionV>
                <wp:extent cx="6367145" cy="287655"/>
                <wp:effectExtent l="0" t="0" r="14605" b="17145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C29C6" w14:textId="77777777" w:rsidR="008475E5" w:rsidRPr="001435DF" w:rsidRDefault="008475E5" w:rsidP="008475E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15. METODOLOGIA E ABORDAGEM DO PROJETO</w:t>
                            </w:r>
                          </w:p>
                          <w:p w14:paraId="5B1B92EE" w14:textId="77777777" w:rsidR="008475E5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BE093FE" w14:textId="77777777" w:rsidR="008475E5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19A67D2" w14:textId="77777777" w:rsidR="008475E5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B8D9006" w14:textId="77777777" w:rsidR="008475E5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0DAFA85" w14:textId="77777777" w:rsidR="008475E5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BC9721C" w14:textId="77777777" w:rsidR="008475E5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A2B5754" w14:textId="77777777" w:rsidR="008475E5" w:rsidRPr="001435DF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ED169" id="Retângulo 13" o:spid="_x0000_s1033" style="position:absolute;left:0;text-align:left;margin-left:0;margin-top:5.55pt;width:501.35pt;height:22.65pt;z-index:-251614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" fillcolor="#daeef3 [664]" strokecolor="black [3213]" strokeweight="1pt">
                <v:textbox>
                  <w:txbxContent>
                    <w:p w14:paraId="6C3C29C6" w14:textId="77777777" w:rsidR="008475E5" w:rsidRPr="001435DF" w:rsidRDefault="008475E5" w:rsidP="008475E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15. METODOLOGIA E ABORDAGEM DO PROJETO</w:t>
                      </w:r>
                    </w:p>
                    <w:p w14:paraId="5B1B92EE" w14:textId="77777777" w:rsidR="008475E5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BE093FE" w14:textId="77777777" w:rsidR="008475E5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19A67D2" w14:textId="77777777" w:rsidR="008475E5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B8D9006" w14:textId="77777777" w:rsidR="008475E5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0DAFA85" w14:textId="77777777" w:rsidR="008475E5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BC9721C" w14:textId="77777777" w:rsidR="008475E5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A2B5754" w14:textId="77777777" w:rsidR="008475E5" w:rsidRPr="001435DF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25F469" w14:textId="77777777" w:rsidR="008475E5" w:rsidRDefault="008475E5" w:rsidP="008475E5">
      <w:pPr>
        <w:pStyle w:val="Ttulo1"/>
        <w:tabs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</w:p>
    <w:p w14:paraId="5F1E2E25" w14:textId="2934BE06" w:rsidR="008475E5" w:rsidRPr="006226A1" w:rsidRDefault="008475E5" w:rsidP="008475E5">
      <w:pPr>
        <w:pStyle w:val="Corpodetexto"/>
        <w:spacing w:before="5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pacing w:val="1"/>
          <w:sz w:val="24"/>
          <w:szCs w:val="24"/>
        </w:rPr>
        <w:t xml:space="preserve">A </w:t>
      </w:r>
      <w:r w:rsidRPr="006226A1">
        <w:rPr>
          <w:rFonts w:ascii="Arial" w:hAnsi="Arial" w:cs="Arial"/>
          <w:sz w:val="24"/>
          <w:szCs w:val="24"/>
        </w:rPr>
        <w:t>Equipe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Gestão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7F08AB">
        <w:rPr>
          <w:rFonts w:ascii="Arial" w:hAnsi="Arial" w:cs="Arial"/>
          <w:color w:val="FF0000"/>
          <w:spacing w:val="1"/>
          <w:sz w:val="24"/>
          <w:szCs w:val="24"/>
        </w:rPr>
        <w:t xml:space="preserve">da(o) (NOME DA OSC) </w:t>
      </w:r>
      <w:r w:rsidRPr="006226A1">
        <w:rPr>
          <w:rFonts w:ascii="Arial" w:hAnsi="Arial" w:cs="Arial"/>
          <w:sz w:val="24"/>
          <w:szCs w:val="24"/>
        </w:rPr>
        <w:t>será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responsável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pelas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atividades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planejamento,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acompanhamento,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gestão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ações,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desenvolvimento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dos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relatórios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atividades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="008D4657">
        <w:rPr>
          <w:rFonts w:ascii="Arial" w:hAnsi="Arial" w:cs="Arial"/>
          <w:spacing w:val="1"/>
          <w:sz w:val="24"/>
          <w:szCs w:val="24"/>
        </w:rPr>
        <w:t xml:space="preserve">com registros fotográficos </w:t>
      </w:r>
      <w:r w:rsidRPr="006226A1">
        <w:rPr>
          <w:rFonts w:ascii="Arial" w:hAnsi="Arial" w:cs="Arial"/>
          <w:sz w:val="24"/>
          <w:szCs w:val="24"/>
        </w:rPr>
        <w:t>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prestações</w:t>
      </w:r>
      <w:r w:rsidRPr="006226A1">
        <w:rPr>
          <w:rFonts w:ascii="Arial" w:hAnsi="Arial" w:cs="Arial"/>
          <w:spacing w:val="24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20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contas.</w:t>
      </w:r>
      <w:r w:rsidRPr="006226A1">
        <w:rPr>
          <w:rFonts w:ascii="Arial" w:hAnsi="Arial" w:cs="Arial"/>
          <w:spacing w:val="25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</w:t>
      </w:r>
      <w:r w:rsidRPr="006226A1">
        <w:rPr>
          <w:rFonts w:ascii="Arial" w:hAnsi="Arial" w:cs="Arial"/>
          <w:spacing w:val="24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contratação</w:t>
      </w:r>
      <w:r w:rsidRPr="006226A1">
        <w:rPr>
          <w:rFonts w:ascii="Arial" w:hAnsi="Arial" w:cs="Arial"/>
          <w:spacing w:val="2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dos</w:t>
      </w:r>
      <w:r w:rsidRPr="006226A1">
        <w:rPr>
          <w:rFonts w:ascii="Arial" w:hAnsi="Arial" w:cs="Arial"/>
          <w:spacing w:val="2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profissionais</w:t>
      </w:r>
      <w:r w:rsidRPr="006226A1">
        <w:rPr>
          <w:rFonts w:ascii="Arial" w:hAnsi="Arial" w:cs="Arial"/>
          <w:spacing w:val="25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se</w:t>
      </w:r>
      <w:r w:rsidRPr="006226A1">
        <w:rPr>
          <w:rFonts w:ascii="Arial" w:hAnsi="Arial" w:cs="Arial"/>
          <w:spacing w:val="2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dará</w:t>
      </w:r>
      <w:r w:rsidRPr="006226A1">
        <w:rPr>
          <w:rFonts w:ascii="Arial" w:hAnsi="Arial" w:cs="Arial"/>
          <w:spacing w:val="2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na</w:t>
      </w:r>
      <w:r w:rsidRPr="006226A1">
        <w:rPr>
          <w:rFonts w:ascii="Arial" w:hAnsi="Arial" w:cs="Arial"/>
          <w:spacing w:val="16"/>
          <w:sz w:val="24"/>
          <w:szCs w:val="24"/>
        </w:rPr>
        <w:t xml:space="preserve"> </w:t>
      </w:r>
      <w:proofErr w:type="gramStart"/>
      <w:r w:rsidRPr="006226A1">
        <w:rPr>
          <w:rFonts w:ascii="Arial" w:hAnsi="Arial" w:cs="Arial"/>
          <w:sz w:val="24"/>
          <w:szCs w:val="24"/>
        </w:rPr>
        <w:t>forma</w:t>
      </w:r>
      <w:r w:rsidR="008C13FE">
        <w:rPr>
          <w:rFonts w:ascii="Arial" w:hAnsi="Arial" w:cs="Arial"/>
          <w:sz w:val="24"/>
          <w:szCs w:val="24"/>
        </w:rPr>
        <w:t xml:space="preserve"> </w:t>
      </w:r>
      <w:r w:rsidR="00672045">
        <w:rPr>
          <w:rFonts w:ascii="Arial" w:hAnsi="Arial" w:cs="Arial"/>
          <w:sz w:val="24"/>
          <w:szCs w:val="24"/>
        </w:rPr>
        <w:t xml:space="preserve"> </w:t>
      </w:r>
      <w:r w:rsidR="00672045" w:rsidRPr="00672045">
        <w:rPr>
          <w:rFonts w:ascii="Arial" w:hAnsi="Arial" w:cs="Arial"/>
          <w:color w:val="FF0000"/>
          <w:sz w:val="24"/>
          <w:szCs w:val="24"/>
        </w:rPr>
        <w:t>_</w:t>
      </w:r>
      <w:proofErr w:type="gramEnd"/>
      <w:r w:rsidR="00672045" w:rsidRPr="00672045">
        <w:rPr>
          <w:rFonts w:ascii="Arial" w:hAnsi="Arial" w:cs="Arial"/>
          <w:color w:val="FF0000"/>
          <w:sz w:val="24"/>
          <w:szCs w:val="24"/>
        </w:rPr>
        <w:t>________________________.</w:t>
      </w:r>
    </w:p>
    <w:p w14:paraId="228211BE" w14:textId="7B9140CE" w:rsidR="00C626AC" w:rsidRDefault="00C626AC" w:rsidP="00531CDA">
      <w:pPr>
        <w:pStyle w:val="Corpodetexto"/>
        <w:spacing w:line="360" w:lineRule="auto"/>
        <w:ind w:right="23" w:firstLine="567"/>
        <w:jc w:val="both"/>
        <w:rPr>
          <w:rFonts w:ascii="Arial" w:hAnsi="Arial" w:cs="Arial"/>
          <w:spacing w:val="-8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lastRenderedPageBreak/>
        <w:t>Além disso, c</w:t>
      </w:r>
      <w:r w:rsidR="008475E5" w:rsidRPr="006226A1">
        <w:rPr>
          <w:rFonts w:ascii="Arial" w:hAnsi="Arial" w:cs="Arial"/>
          <w:spacing w:val="-1"/>
          <w:sz w:val="24"/>
          <w:szCs w:val="24"/>
        </w:rPr>
        <w:t>aberá</w:t>
      </w:r>
      <w:r w:rsidR="008475E5" w:rsidRPr="006226A1">
        <w:rPr>
          <w:rFonts w:ascii="Arial" w:hAnsi="Arial" w:cs="Arial"/>
          <w:spacing w:val="-11"/>
          <w:sz w:val="24"/>
          <w:szCs w:val="24"/>
        </w:rPr>
        <w:t xml:space="preserve"> </w:t>
      </w:r>
      <w:r w:rsidR="00531CDA" w:rsidRPr="00531CDA">
        <w:rPr>
          <w:rFonts w:ascii="Arial" w:hAnsi="Arial" w:cs="Arial"/>
          <w:color w:val="FF0000"/>
          <w:spacing w:val="-1"/>
          <w:sz w:val="24"/>
          <w:szCs w:val="24"/>
        </w:rPr>
        <w:t>a(ao)</w:t>
      </w:r>
      <w:r w:rsidRPr="00531CDA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C626AC">
        <w:rPr>
          <w:rFonts w:ascii="Arial" w:hAnsi="Arial" w:cs="Arial"/>
          <w:color w:val="FF0000"/>
          <w:spacing w:val="-1"/>
          <w:sz w:val="24"/>
          <w:szCs w:val="24"/>
        </w:rPr>
        <w:t>(NOME DA OSC)</w:t>
      </w:r>
      <w:r w:rsidR="00531CDA">
        <w:rPr>
          <w:rFonts w:ascii="Arial" w:hAnsi="Arial" w:cs="Arial"/>
          <w:color w:val="FF0000"/>
          <w:spacing w:val="-1"/>
          <w:sz w:val="24"/>
          <w:szCs w:val="24"/>
        </w:rPr>
        <w:t>:</w:t>
      </w:r>
    </w:p>
    <w:p w14:paraId="39446421" w14:textId="77777777" w:rsidR="00C626AC" w:rsidRDefault="00C626AC" w:rsidP="00C72B93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C626AC">
        <w:rPr>
          <w:b w:val="0"/>
          <w:bCs w:val="0"/>
          <w:sz w:val="24"/>
          <w:szCs w:val="24"/>
        </w:rPr>
        <w:t>D</w:t>
      </w:r>
      <w:r w:rsidR="008475E5" w:rsidRPr="00C626AC">
        <w:rPr>
          <w:b w:val="0"/>
          <w:bCs w:val="0"/>
          <w:sz w:val="24"/>
          <w:szCs w:val="24"/>
        </w:rPr>
        <w:t>efinir</w:t>
      </w:r>
      <w:r w:rsidR="008475E5" w:rsidRPr="00C626AC">
        <w:rPr>
          <w:b w:val="0"/>
          <w:spacing w:val="-8"/>
          <w:sz w:val="24"/>
          <w:szCs w:val="24"/>
        </w:rPr>
        <w:t xml:space="preserve"> </w:t>
      </w:r>
      <w:r w:rsidR="008475E5" w:rsidRPr="00C626AC">
        <w:rPr>
          <w:b w:val="0"/>
          <w:sz w:val="24"/>
          <w:szCs w:val="24"/>
        </w:rPr>
        <w:t>o</w:t>
      </w:r>
      <w:r w:rsidR="008475E5" w:rsidRPr="00C626AC">
        <w:rPr>
          <w:b w:val="0"/>
          <w:spacing w:val="-12"/>
          <w:sz w:val="24"/>
          <w:szCs w:val="24"/>
        </w:rPr>
        <w:t xml:space="preserve"> </w:t>
      </w:r>
      <w:r w:rsidR="008475E5" w:rsidRPr="00C626AC">
        <w:rPr>
          <w:b w:val="0"/>
          <w:sz w:val="24"/>
          <w:szCs w:val="24"/>
        </w:rPr>
        <w:t>cronograma</w:t>
      </w:r>
      <w:r w:rsidR="008475E5" w:rsidRPr="00C626AC">
        <w:rPr>
          <w:b w:val="0"/>
          <w:spacing w:val="-10"/>
          <w:sz w:val="24"/>
          <w:szCs w:val="24"/>
        </w:rPr>
        <w:t xml:space="preserve"> </w:t>
      </w:r>
      <w:r w:rsidR="008475E5" w:rsidRPr="00C626AC">
        <w:rPr>
          <w:b w:val="0"/>
          <w:sz w:val="24"/>
          <w:szCs w:val="24"/>
        </w:rPr>
        <w:t>de</w:t>
      </w:r>
      <w:r w:rsidR="008475E5" w:rsidRPr="00C626AC">
        <w:rPr>
          <w:b w:val="0"/>
          <w:spacing w:val="-14"/>
          <w:sz w:val="24"/>
          <w:szCs w:val="24"/>
        </w:rPr>
        <w:t xml:space="preserve"> </w:t>
      </w:r>
      <w:r w:rsidR="008475E5" w:rsidRPr="00C626AC">
        <w:rPr>
          <w:b w:val="0"/>
          <w:sz w:val="24"/>
          <w:szCs w:val="24"/>
        </w:rPr>
        <w:t>reuniões</w:t>
      </w:r>
      <w:r w:rsidR="008475E5" w:rsidRPr="00C626AC">
        <w:rPr>
          <w:b w:val="0"/>
          <w:spacing w:val="-9"/>
          <w:sz w:val="24"/>
          <w:szCs w:val="24"/>
        </w:rPr>
        <w:t xml:space="preserve"> </w:t>
      </w:r>
      <w:r w:rsidR="008475E5" w:rsidRPr="00C626AC">
        <w:rPr>
          <w:b w:val="0"/>
          <w:sz w:val="24"/>
          <w:szCs w:val="24"/>
        </w:rPr>
        <w:t>para</w:t>
      </w:r>
      <w:r w:rsidR="008475E5" w:rsidRPr="00C626AC">
        <w:rPr>
          <w:b w:val="0"/>
          <w:spacing w:val="-9"/>
          <w:sz w:val="24"/>
          <w:szCs w:val="24"/>
        </w:rPr>
        <w:t xml:space="preserve"> </w:t>
      </w:r>
      <w:r w:rsidR="008475E5" w:rsidRPr="00C626AC">
        <w:rPr>
          <w:b w:val="0"/>
          <w:sz w:val="24"/>
          <w:szCs w:val="24"/>
        </w:rPr>
        <w:t xml:space="preserve">conhecer </w:t>
      </w:r>
      <w:r w:rsidR="008475E5" w:rsidRPr="00C626AC">
        <w:rPr>
          <w:b w:val="0"/>
          <w:spacing w:val="-59"/>
          <w:sz w:val="24"/>
          <w:szCs w:val="24"/>
        </w:rPr>
        <w:t>e</w:t>
      </w:r>
      <w:r w:rsidR="00D2168E" w:rsidRPr="00C626AC">
        <w:rPr>
          <w:b w:val="0"/>
          <w:sz w:val="24"/>
          <w:szCs w:val="24"/>
        </w:rPr>
        <w:t xml:space="preserve"> </w:t>
      </w:r>
      <w:r w:rsidR="008475E5" w:rsidRPr="00C626AC">
        <w:rPr>
          <w:b w:val="0"/>
          <w:sz w:val="24"/>
          <w:szCs w:val="24"/>
        </w:rPr>
        <w:t>entender os fluxos a serem seguidos durante a vigência do projeto, bem como, receber</w:t>
      </w:r>
      <w:r w:rsidR="008475E5" w:rsidRPr="00C626AC">
        <w:rPr>
          <w:b w:val="0"/>
          <w:spacing w:val="1"/>
          <w:sz w:val="24"/>
          <w:szCs w:val="24"/>
        </w:rPr>
        <w:t xml:space="preserve"> </w:t>
      </w:r>
      <w:r w:rsidR="008475E5" w:rsidRPr="00C626AC">
        <w:rPr>
          <w:b w:val="0"/>
          <w:sz w:val="24"/>
          <w:szCs w:val="24"/>
        </w:rPr>
        <w:t>cópia</w:t>
      </w:r>
      <w:r w:rsidR="008475E5" w:rsidRPr="00C626AC">
        <w:rPr>
          <w:b w:val="0"/>
          <w:spacing w:val="-1"/>
          <w:sz w:val="24"/>
          <w:szCs w:val="24"/>
        </w:rPr>
        <w:t xml:space="preserve"> </w:t>
      </w:r>
      <w:r w:rsidR="008475E5" w:rsidRPr="00C626AC">
        <w:rPr>
          <w:b w:val="0"/>
          <w:sz w:val="24"/>
          <w:szCs w:val="24"/>
        </w:rPr>
        <w:t>dos</w:t>
      </w:r>
      <w:r w:rsidR="008475E5" w:rsidRPr="00C626AC">
        <w:rPr>
          <w:b w:val="0"/>
          <w:spacing w:val="-6"/>
          <w:sz w:val="24"/>
          <w:szCs w:val="24"/>
        </w:rPr>
        <w:t xml:space="preserve"> </w:t>
      </w:r>
      <w:r w:rsidR="008475E5" w:rsidRPr="00C626AC">
        <w:rPr>
          <w:b w:val="0"/>
          <w:sz w:val="24"/>
          <w:szCs w:val="24"/>
        </w:rPr>
        <w:t>relatórios</w:t>
      </w:r>
      <w:r w:rsidR="008475E5" w:rsidRPr="00C626AC">
        <w:rPr>
          <w:b w:val="0"/>
          <w:spacing w:val="-3"/>
          <w:sz w:val="24"/>
          <w:szCs w:val="24"/>
        </w:rPr>
        <w:t xml:space="preserve"> </w:t>
      </w:r>
      <w:r w:rsidR="008475E5" w:rsidRPr="00C626AC">
        <w:rPr>
          <w:b w:val="0"/>
          <w:sz w:val="24"/>
          <w:szCs w:val="24"/>
        </w:rPr>
        <w:t>mensais para</w:t>
      </w:r>
      <w:r w:rsidR="008475E5" w:rsidRPr="00C626AC">
        <w:rPr>
          <w:b w:val="0"/>
          <w:spacing w:val="-2"/>
          <w:sz w:val="24"/>
          <w:szCs w:val="24"/>
        </w:rPr>
        <w:t xml:space="preserve"> </w:t>
      </w:r>
      <w:r w:rsidR="008475E5" w:rsidRPr="00C626AC">
        <w:rPr>
          <w:b w:val="0"/>
          <w:sz w:val="24"/>
          <w:szCs w:val="24"/>
        </w:rPr>
        <w:t>o</w:t>
      </w:r>
      <w:r w:rsidR="008475E5" w:rsidRPr="00C626AC">
        <w:rPr>
          <w:b w:val="0"/>
          <w:spacing w:val="-4"/>
          <w:sz w:val="24"/>
          <w:szCs w:val="24"/>
        </w:rPr>
        <w:t xml:space="preserve"> </w:t>
      </w:r>
      <w:r w:rsidR="008475E5" w:rsidRPr="00C626AC">
        <w:rPr>
          <w:b w:val="0"/>
          <w:sz w:val="24"/>
          <w:szCs w:val="24"/>
        </w:rPr>
        <w:t>cumprimento</w:t>
      </w:r>
      <w:r w:rsidR="008475E5" w:rsidRPr="00C626AC">
        <w:rPr>
          <w:b w:val="0"/>
          <w:spacing w:val="-3"/>
          <w:sz w:val="24"/>
          <w:szCs w:val="24"/>
        </w:rPr>
        <w:t xml:space="preserve"> </w:t>
      </w:r>
      <w:r w:rsidR="008475E5" w:rsidRPr="00C626AC">
        <w:rPr>
          <w:b w:val="0"/>
          <w:sz w:val="24"/>
          <w:szCs w:val="24"/>
        </w:rPr>
        <w:t>das etapas</w:t>
      </w:r>
      <w:r w:rsidR="008475E5" w:rsidRPr="00C626AC">
        <w:rPr>
          <w:b w:val="0"/>
          <w:spacing w:val="-4"/>
          <w:sz w:val="24"/>
          <w:szCs w:val="24"/>
        </w:rPr>
        <w:t xml:space="preserve"> </w:t>
      </w:r>
      <w:r w:rsidR="008475E5" w:rsidRPr="00C626AC">
        <w:rPr>
          <w:b w:val="0"/>
          <w:sz w:val="24"/>
          <w:szCs w:val="24"/>
        </w:rPr>
        <w:t>e</w:t>
      </w:r>
      <w:r w:rsidR="008475E5" w:rsidRPr="00C626AC"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metas;</w:t>
      </w:r>
    </w:p>
    <w:p w14:paraId="5E3F3678" w14:textId="6D3F2F9C" w:rsidR="00C626AC" w:rsidRPr="00C626AC" w:rsidRDefault="00C626AC" w:rsidP="00C626AC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C626AC">
        <w:rPr>
          <w:b w:val="0"/>
          <w:sz w:val="24"/>
          <w:szCs w:val="24"/>
          <w:shd w:val="clear" w:color="auto" w:fill="FFFFFF"/>
        </w:rPr>
        <w:t>Divulgar todas as ações do projeto e suas perspectivas para melhor andamento da proposta apresentada;</w:t>
      </w:r>
    </w:p>
    <w:p w14:paraId="2C125CB9" w14:textId="09085A2F" w:rsidR="00C626AC" w:rsidRPr="00C626AC" w:rsidRDefault="00531CDA" w:rsidP="00C626AC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Controlar a</w:t>
      </w:r>
      <w:r w:rsidR="00C626AC" w:rsidRPr="00C626AC">
        <w:rPr>
          <w:b w:val="0"/>
          <w:sz w:val="24"/>
          <w:szCs w:val="24"/>
        </w:rPr>
        <w:t>s</w:t>
      </w:r>
      <w:r w:rsidR="00C626AC" w:rsidRPr="00C626AC">
        <w:rPr>
          <w:b w:val="0"/>
          <w:spacing w:val="1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ações</w:t>
      </w:r>
      <w:r w:rsidR="00C626AC" w:rsidRPr="00C626AC"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</w:t>
      </w:r>
      <w:r w:rsidR="00C626AC" w:rsidRPr="00C626AC">
        <w:rPr>
          <w:b w:val="0"/>
          <w:sz w:val="24"/>
          <w:szCs w:val="24"/>
        </w:rPr>
        <w:t>o andamento dos serviços executados pela</w:t>
      </w:r>
      <w:r>
        <w:rPr>
          <w:b w:val="0"/>
          <w:sz w:val="24"/>
          <w:szCs w:val="24"/>
        </w:rPr>
        <w:t>(o)</w:t>
      </w:r>
      <w:r w:rsidR="00C626AC" w:rsidRPr="00C626AC">
        <w:rPr>
          <w:b w:val="0"/>
          <w:sz w:val="24"/>
          <w:szCs w:val="24"/>
        </w:rPr>
        <w:t xml:space="preserve"> </w:t>
      </w:r>
      <w:r w:rsidRPr="00531CDA">
        <w:rPr>
          <w:b w:val="0"/>
          <w:color w:val="FF0000"/>
          <w:sz w:val="24"/>
          <w:szCs w:val="24"/>
        </w:rPr>
        <w:t>OSC</w:t>
      </w:r>
      <w:r w:rsidR="00C626AC" w:rsidRPr="00C626AC">
        <w:rPr>
          <w:b w:val="0"/>
          <w:sz w:val="24"/>
          <w:szCs w:val="24"/>
        </w:rPr>
        <w:t>, sendo esta responsável por acompanhar e levantar as informações para</w:t>
      </w:r>
      <w:r w:rsidR="00C626AC" w:rsidRPr="00C626AC">
        <w:rPr>
          <w:b w:val="0"/>
          <w:spacing w:val="1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formulação</w:t>
      </w:r>
      <w:r w:rsidR="00C626AC" w:rsidRPr="00C626AC">
        <w:rPr>
          <w:b w:val="0"/>
          <w:spacing w:val="1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dos</w:t>
      </w:r>
      <w:r w:rsidR="00C626AC" w:rsidRPr="00C626AC">
        <w:rPr>
          <w:b w:val="0"/>
          <w:spacing w:val="1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relatórios</w:t>
      </w:r>
      <w:r w:rsidR="00C626AC" w:rsidRPr="00C626AC">
        <w:rPr>
          <w:b w:val="0"/>
          <w:spacing w:val="1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de</w:t>
      </w:r>
      <w:r w:rsidR="00C626AC" w:rsidRPr="00C626AC">
        <w:rPr>
          <w:b w:val="0"/>
          <w:spacing w:val="1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acompanhamento</w:t>
      </w:r>
      <w:r w:rsidR="00C626AC" w:rsidRPr="00C626AC">
        <w:rPr>
          <w:b w:val="0"/>
          <w:spacing w:val="1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do</w:t>
      </w:r>
      <w:r w:rsidR="00C626AC" w:rsidRPr="00C626AC">
        <w:rPr>
          <w:b w:val="0"/>
          <w:spacing w:val="1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referido</w:t>
      </w:r>
      <w:r w:rsidR="00C626AC" w:rsidRPr="00C626AC">
        <w:rPr>
          <w:b w:val="0"/>
          <w:spacing w:val="1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projeto,</w:t>
      </w:r>
      <w:r w:rsidR="00C626AC" w:rsidRPr="00C626AC">
        <w:rPr>
          <w:b w:val="0"/>
          <w:spacing w:val="1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acompanhar</w:t>
      </w:r>
      <w:r w:rsidR="00C626AC" w:rsidRPr="00C626AC">
        <w:rPr>
          <w:b w:val="0"/>
          <w:spacing w:val="1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e</w:t>
      </w:r>
      <w:r w:rsidR="00C626AC" w:rsidRPr="00C626AC">
        <w:rPr>
          <w:b w:val="0"/>
          <w:spacing w:val="-59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supervisionar as</w:t>
      </w:r>
      <w:r w:rsidR="00C626AC" w:rsidRPr="00C626AC">
        <w:rPr>
          <w:b w:val="0"/>
          <w:spacing w:val="-5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atividades e</w:t>
      </w:r>
      <w:r w:rsidR="00C626AC" w:rsidRPr="00C626AC">
        <w:rPr>
          <w:b w:val="0"/>
          <w:spacing w:val="-8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monitorar</w:t>
      </w:r>
      <w:r w:rsidR="00C626AC" w:rsidRPr="00C626AC">
        <w:rPr>
          <w:b w:val="0"/>
          <w:spacing w:val="-1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e</w:t>
      </w:r>
      <w:r w:rsidR="00C626AC" w:rsidRPr="00C626AC">
        <w:rPr>
          <w:b w:val="0"/>
          <w:spacing w:val="-3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avaliar</w:t>
      </w:r>
      <w:r w:rsidR="00C626AC" w:rsidRPr="00C626AC">
        <w:rPr>
          <w:b w:val="0"/>
          <w:spacing w:val="-7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os</w:t>
      </w:r>
      <w:r w:rsidR="00C626AC" w:rsidRPr="00C626AC">
        <w:rPr>
          <w:b w:val="0"/>
          <w:spacing w:val="-1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processos</w:t>
      </w:r>
      <w:r w:rsidR="00C626AC" w:rsidRPr="00C626AC">
        <w:rPr>
          <w:b w:val="0"/>
          <w:spacing w:val="-5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de</w:t>
      </w:r>
      <w:r w:rsidR="00C626AC" w:rsidRPr="00C626AC">
        <w:rPr>
          <w:b w:val="0"/>
          <w:spacing w:val="-7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rendimento</w:t>
      </w:r>
      <w:r w:rsidR="00C626AC" w:rsidRPr="00C626AC">
        <w:rPr>
          <w:b w:val="0"/>
          <w:spacing w:val="-2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das</w:t>
      </w:r>
      <w:r w:rsidR="00C626AC" w:rsidRPr="00C626AC">
        <w:rPr>
          <w:b w:val="0"/>
          <w:spacing w:val="-4"/>
          <w:sz w:val="24"/>
          <w:szCs w:val="24"/>
        </w:rPr>
        <w:t xml:space="preserve"> </w:t>
      </w:r>
      <w:r w:rsidR="00C626AC" w:rsidRPr="00C626AC">
        <w:rPr>
          <w:b w:val="0"/>
          <w:sz w:val="24"/>
          <w:szCs w:val="24"/>
        </w:rPr>
        <w:t>ações.</w:t>
      </w:r>
    </w:p>
    <w:p w14:paraId="5E00A0FB" w14:textId="77777777" w:rsidR="00C626AC" w:rsidRPr="00C626AC" w:rsidRDefault="00C626AC" w:rsidP="00C626AC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C626AC">
        <w:rPr>
          <w:b w:val="0"/>
          <w:color w:val="FF0000"/>
          <w:sz w:val="24"/>
          <w:szCs w:val="24"/>
        </w:rPr>
        <w:t>D</w:t>
      </w:r>
      <w:r w:rsidR="008475E5" w:rsidRPr="00C626AC">
        <w:rPr>
          <w:b w:val="0"/>
          <w:color w:val="FF0000"/>
          <w:sz w:val="24"/>
          <w:szCs w:val="24"/>
        </w:rPr>
        <w:t>isponibilizará uma equipe técnica a fim de realizar</w:t>
      </w:r>
      <w:r w:rsidR="008475E5" w:rsidRPr="00C626AC">
        <w:rPr>
          <w:b w:val="0"/>
          <w:color w:val="FF0000"/>
          <w:spacing w:val="1"/>
          <w:sz w:val="24"/>
          <w:szCs w:val="24"/>
        </w:rPr>
        <w:t xml:space="preserve"> </w:t>
      </w:r>
      <w:r w:rsidR="008475E5" w:rsidRPr="00C626AC">
        <w:rPr>
          <w:b w:val="0"/>
          <w:color w:val="FF0000"/>
          <w:sz w:val="24"/>
          <w:szCs w:val="24"/>
        </w:rPr>
        <w:t>atividades de capacitação,</w:t>
      </w:r>
      <w:r w:rsidR="008475E5" w:rsidRPr="00C626AC">
        <w:rPr>
          <w:b w:val="0"/>
          <w:color w:val="FF0000"/>
          <w:spacing w:val="5"/>
          <w:sz w:val="24"/>
          <w:szCs w:val="24"/>
        </w:rPr>
        <w:t xml:space="preserve"> </w:t>
      </w:r>
      <w:r w:rsidR="008475E5" w:rsidRPr="00C626AC">
        <w:rPr>
          <w:b w:val="0"/>
          <w:color w:val="FF0000"/>
          <w:sz w:val="24"/>
          <w:szCs w:val="24"/>
        </w:rPr>
        <w:t>sem</w:t>
      </w:r>
      <w:r w:rsidR="008475E5" w:rsidRPr="00C626AC">
        <w:rPr>
          <w:b w:val="0"/>
          <w:color w:val="FF0000"/>
          <w:spacing w:val="-1"/>
          <w:sz w:val="24"/>
          <w:szCs w:val="24"/>
        </w:rPr>
        <w:t xml:space="preserve"> </w:t>
      </w:r>
      <w:r w:rsidR="008475E5" w:rsidRPr="00C626AC">
        <w:rPr>
          <w:b w:val="0"/>
          <w:color w:val="FF0000"/>
          <w:sz w:val="24"/>
          <w:szCs w:val="24"/>
        </w:rPr>
        <w:t>ônus</w:t>
      </w:r>
      <w:r w:rsidR="008475E5" w:rsidRPr="00C626AC">
        <w:rPr>
          <w:b w:val="0"/>
          <w:color w:val="FF0000"/>
          <w:spacing w:val="-2"/>
          <w:sz w:val="24"/>
          <w:szCs w:val="24"/>
        </w:rPr>
        <w:t xml:space="preserve"> </w:t>
      </w:r>
      <w:r w:rsidR="008475E5" w:rsidRPr="00C626AC">
        <w:rPr>
          <w:b w:val="0"/>
          <w:color w:val="FF0000"/>
          <w:sz w:val="24"/>
          <w:szCs w:val="24"/>
        </w:rPr>
        <w:t>para</w:t>
      </w:r>
      <w:r w:rsidR="008475E5" w:rsidRPr="00C626AC">
        <w:rPr>
          <w:b w:val="0"/>
          <w:color w:val="FF0000"/>
          <w:spacing w:val="-2"/>
          <w:sz w:val="24"/>
          <w:szCs w:val="24"/>
        </w:rPr>
        <w:t xml:space="preserve"> </w:t>
      </w:r>
      <w:r w:rsidR="008475E5" w:rsidRPr="00C626AC">
        <w:rPr>
          <w:b w:val="0"/>
          <w:color w:val="FF0000"/>
          <w:sz w:val="24"/>
          <w:szCs w:val="24"/>
        </w:rPr>
        <w:t>o</w:t>
      </w:r>
      <w:r w:rsidR="008475E5" w:rsidRPr="00C626AC">
        <w:rPr>
          <w:b w:val="0"/>
          <w:color w:val="FF0000"/>
          <w:spacing w:val="-3"/>
          <w:sz w:val="24"/>
          <w:szCs w:val="24"/>
        </w:rPr>
        <w:t xml:space="preserve"> </w:t>
      </w:r>
      <w:r w:rsidR="008475E5" w:rsidRPr="00C626AC">
        <w:rPr>
          <w:b w:val="0"/>
          <w:color w:val="FF0000"/>
          <w:sz w:val="24"/>
          <w:szCs w:val="24"/>
        </w:rPr>
        <w:t>projeto</w:t>
      </w:r>
      <w:r w:rsidR="008475E5" w:rsidRPr="00C626AC">
        <w:rPr>
          <w:b w:val="0"/>
          <w:color w:val="FF0000"/>
          <w:spacing w:val="1"/>
          <w:sz w:val="24"/>
          <w:szCs w:val="24"/>
        </w:rPr>
        <w:t xml:space="preserve"> </w:t>
      </w:r>
      <w:r w:rsidR="008475E5" w:rsidRPr="00C626AC">
        <w:rPr>
          <w:b w:val="0"/>
          <w:color w:val="FF0000"/>
          <w:sz w:val="24"/>
          <w:szCs w:val="24"/>
        </w:rPr>
        <w:t>(se</w:t>
      </w:r>
      <w:r w:rsidR="008475E5" w:rsidRPr="00C626AC">
        <w:rPr>
          <w:b w:val="0"/>
          <w:color w:val="FF0000"/>
          <w:spacing w:val="-11"/>
          <w:sz w:val="24"/>
          <w:szCs w:val="24"/>
        </w:rPr>
        <w:t xml:space="preserve"> </w:t>
      </w:r>
      <w:r w:rsidR="008475E5" w:rsidRPr="00C626AC">
        <w:rPr>
          <w:b w:val="0"/>
          <w:color w:val="FF0000"/>
          <w:sz w:val="24"/>
          <w:szCs w:val="24"/>
        </w:rPr>
        <w:t>for</w:t>
      </w:r>
      <w:r w:rsidR="008475E5" w:rsidRPr="00C626AC">
        <w:rPr>
          <w:b w:val="0"/>
          <w:color w:val="FF0000"/>
          <w:spacing w:val="1"/>
          <w:sz w:val="24"/>
          <w:szCs w:val="24"/>
        </w:rPr>
        <w:t xml:space="preserve"> </w:t>
      </w:r>
      <w:r w:rsidR="008475E5" w:rsidRPr="00C626AC">
        <w:rPr>
          <w:b w:val="0"/>
          <w:color w:val="FF0000"/>
          <w:sz w:val="24"/>
          <w:szCs w:val="24"/>
        </w:rPr>
        <w:t>o</w:t>
      </w:r>
      <w:r w:rsidR="008475E5" w:rsidRPr="00C626AC">
        <w:rPr>
          <w:b w:val="0"/>
          <w:color w:val="FF0000"/>
          <w:spacing w:val="-6"/>
          <w:sz w:val="24"/>
          <w:szCs w:val="24"/>
        </w:rPr>
        <w:t xml:space="preserve"> </w:t>
      </w:r>
      <w:r w:rsidR="008475E5" w:rsidRPr="00C626AC">
        <w:rPr>
          <w:b w:val="0"/>
          <w:color w:val="FF0000"/>
          <w:sz w:val="24"/>
          <w:szCs w:val="24"/>
        </w:rPr>
        <w:t>caso).</w:t>
      </w:r>
    </w:p>
    <w:p w14:paraId="385B972D" w14:textId="77777777" w:rsidR="00C626AC" w:rsidRDefault="00C626AC" w:rsidP="00C626AC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  <w:shd w:val="clear" w:color="auto" w:fill="FFFFFF"/>
        </w:rPr>
        <w:t>C</w:t>
      </w:r>
      <w:r>
        <w:rPr>
          <w:b w:val="0"/>
          <w:color w:val="FF0000"/>
          <w:sz w:val="24"/>
          <w:szCs w:val="24"/>
        </w:rPr>
        <w:t xml:space="preserve">ontratar </w:t>
      </w:r>
      <w:r w:rsidR="008475E5" w:rsidRPr="00C626AC">
        <w:rPr>
          <w:b w:val="0"/>
          <w:color w:val="FF0000"/>
          <w:sz w:val="24"/>
          <w:szCs w:val="24"/>
        </w:rPr>
        <w:t>serviços de terceiros (pessoa física e/ou jurídica) para a plena execução das atividades</w:t>
      </w:r>
      <w:r w:rsidR="008475E5" w:rsidRPr="00C626AC">
        <w:rPr>
          <w:b w:val="0"/>
          <w:color w:val="FF0000"/>
          <w:spacing w:val="1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planejadas (se for o caso).</w:t>
      </w:r>
    </w:p>
    <w:p w14:paraId="28DE3363" w14:textId="49D2C841" w:rsidR="00C626AC" w:rsidRDefault="00C626AC" w:rsidP="00531CDA">
      <w:pPr>
        <w:pStyle w:val="Ttulo1"/>
        <w:tabs>
          <w:tab w:val="left" w:pos="709"/>
          <w:tab w:val="left" w:pos="851"/>
          <w:tab w:val="left" w:pos="1390"/>
        </w:tabs>
        <w:spacing w:before="1" w:line="360" w:lineRule="auto"/>
        <w:ind w:left="0"/>
        <w:jc w:val="both"/>
        <w:rPr>
          <w:b w:val="0"/>
          <w:sz w:val="24"/>
          <w:szCs w:val="24"/>
        </w:rPr>
      </w:pPr>
    </w:p>
    <w:p w14:paraId="12FC35D6" w14:textId="7B178B35" w:rsidR="00531CDA" w:rsidRPr="00257E66" w:rsidRDefault="0042336F" w:rsidP="00257E66">
      <w:pPr>
        <w:tabs>
          <w:tab w:val="left" w:pos="8789"/>
        </w:tabs>
        <w:spacing w:before="94"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746E7F">
        <w:rPr>
          <w:rFonts w:ascii="Arial" w:hAnsi="Arial" w:cs="Arial"/>
          <w:color w:val="FF0000"/>
          <w:sz w:val="24"/>
          <w:szCs w:val="24"/>
        </w:rPr>
        <w:t>As entregas dos livros serão</w:t>
      </w:r>
      <w:r w:rsidR="008475E5" w:rsidRPr="00746E7F">
        <w:rPr>
          <w:rFonts w:ascii="Arial" w:hAnsi="Arial" w:cs="Arial"/>
          <w:color w:val="FF0000"/>
          <w:spacing w:val="-13"/>
          <w:sz w:val="24"/>
          <w:szCs w:val="24"/>
        </w:rPr>
        <w:t xml:space="preserve"> </w:t>
      </w:r>
      <w:r w:rsidR="008475E5" w:rsidRPr="00746E7F">
        <w:rPr>
          <w:rFonts w:ascii="Arial" w:hAnsi="Arial" w:cs="Arial"/>
          <w:color w:val="FF0000"/>
          <w:sz w:val="24"/>
          <w:szCs w:val="24"/>
        </w:rPr>
        <w:t>realizadas, conforme</w:t>
      </w:r>
      <w:r w:rsidR="008475E5" w:rsidRPr="00746E7F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="008475E5" w:rsidRPr="00746E7F">
        <w:rPr>
          <w:rFonts w:ascii="Arial" w:hAnsi="Arial" w:cs="Arial"/>
          <w:color w:val="FF0000"/>
          <w:sz w:val="24"/>
          <w:szCs w:val="24"/>
        </w:rPr>
        <w:t>________________________________.</w:t>
      </w:r>
      <w:r w:rsidR="00257E66">
        <w:rPr>
          <w:rFonts w:ascii="Arial" w:hAnsi="Arial" w:cs="Arial"/>
          <w:color w:val="FF0000"/>
          <w:sz w:val="24"/>
          <w:szCs w:val="24"/>
        </w:rPr>
        <w:t xml:space="preserve"> </w:t>
      </w:r>
      <w:r w:rsidR="00257E66" w:rsidRPr="00257E66">
        <w:rPr>
          <w:color w:val="FF0000"/>
          <w:sz w:val="24"/>
          <w:szCs w:val="24"/>
        </w:rPr>
        <w:t>(</w:t>
      </w:r>
      <w:r w:rsidR="00257E66">
        <w:rPr>
          <w:color w:val="FF0000"/>
          <w:sz w:val="24"/>
          <w:szCs w:val="24"/>
        </w:rPr>
        <w:t>Deve-se d</w:t>
      </w:r>
      <w:r w:rsidR="00531CDA" w:rsidRPr="00257E66">
        <w:rPr>
          <w:color w:val="FF0000"/>
          <w:sz w:val="24"/>
          <w:szCs w:val="24"/>
        </w:rPr>
        <w:t>emonstrar</w:t>
      </w:r>
      <w:r w:rsidR="00531CDA" w:rsidRPr="00257E66">
        <w:rPr>
          <w:rFonts w:ascii="Arial" w:hAnsi="Arial" w:cs="Arial"/>
          <w:color w:val="FF0000"/>
          <w:sz w:val="24"/>
          <w:szCs w:val="24"/>
        </w:rPr>
        <w:t xml:space="preserve"> como as ações previstas no planejamento das ações serão realizadas, com intuito de se obter o melhor resultado, de forma a contribuir para manter a viabilidade e</w:t>
      </w:r>
      <w:r w:rsidR="00257E66">
        <w:rPr>
          <w:rFonts w:ascii="Arial" w:hAnsi="Arial" w:cs="Arial"/>
          <w:color w:val="FF0000"/>
          <w:sz w:val="24"/>
          <w:szCs w:val="24"/>
        </w:rPr>
        <w:t xml:space="preserve"> sucesso na execução do projeto</w:t>
      </w:r>
      <w:r w:rsidR="00257E66" w:rsidRPr="00257E66">
        <w:rPr>
          <w:color w:val="FF0000"/>
          <w:spacing w:val="3"/>
          <w:sz w:val="24"/>
          <w:szCs w:val="24"/>
        </w:rPr>
        <w:t>)</w:t>
      </w:r>
    </w:p>
    <w:p w14:paraId="3B682764" w14:textId="54386C6D" w:rsidR="00C626AC" w:rsidRPr="00C626AC" w:rsidRDefault="00C626AC" w:rsidP="00257E66">
      <w:pPr>
        <w:tabs>
          <w:tab w:val="left" w:pos="8789"/>
        </w:tabs>
        <w:spacing w:before="94"/>
        <w:ind w:right="2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72BD8AF" w14:textId="48B80E84" w:rsidR="008475E5" w:rsidRPr="00221A5B" w:rsidRDefault="008800F8" w:rsidP="008475E5">
      <w:pPr>
        <w:pStyle w:val="Ttulo1"/>
        <w:tabs>
          <w:tab w:val="left" w:pos="1390"/>
        </w:tabs>
        <w:spacing w:before="1"/>
        <w:ind w:left="0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1FD03FC" wp14:editId="4A4C4598">
                <wp:simplePos x="0" y="0"/>
                <wp:positionH relativeFrom="margin">
                  <wp:posOffset>-21478</wp:posOffset>
                </wp:positionH>
                <wp:positionV relativeFrom="paragraph">
                  <wp:posOffset>45197</wp:posOffset>
                </wp:positionV>
                <wp:extent cx="6367549" cy="288174"/>
                <wp:effectExtent l="0" t="0" r="14605" b="17145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549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207B8" w14:textId="77777777" w:rsidR="008475E5" w:rsidRDefault="008475E5" w:rsidP="008475E5">
                            <w:pPr>
                              <w:pStyle w:val="Corpodetexto"/>
                              <w:spacing w:before="9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16.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PARÂMETROS DE AFERIÇÃO DOS RESULTADOS</w:t>
                            </w:r>
                          </w:p>
                          <w:p w14:paraId="5DAF0A0A" w14:textId="77777777" w:rsidR="008475E5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F210690" w14:textId="77777777" w:rsidR="008475E5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51058F7D" w14:textId="77777777" w:rsidR="008475E5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5D5E8BB2" w14:textId="77777777" w:rsidR="008475E5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F220AFA" w14:textId="77777777" w:rsidR="008475E5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80BCE19" w14:textId="77777777" w:rsidR="008475E5" w:rsidRPr="001435DF" w:rsidRDefault="008475E5" w:rsidP="008475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D03FC" id="Retângulo 8" o:spid="_x0000_s1034" style="position:absolute;left:0;text-align:left;margin-left:-1.7pt;margin-top:3.55pt;width:501.4pt;height:22.7pt;z-index:-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" fillcolor="#daeef3 [664]" strokecolor="black [3213]" strokeweight="1pt">
                <v:textbox>
                  <w:txbxContent>
                    <w:p w14:paraId="7BC207B8" w14:textId="77777777" w:rsidR="008475E5" w:rsidRDefault="008475E5" w:rsidP="008475E5">
                      <w:pPr>
                        <w:pStyle w:val="Corpodetexto"/>
                        <w:spacing w:before="9"/>
                        <w:rPr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16.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  <w:t>PARÂMETROS DE AFERIÇÃO DOS RESULTADOS</w:t>
                      </w:r>
                    </w:p>
                    <w:p w14:paraId="5DAF0A0A" w14:textId="77777777" w:rsidR="008475E5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F210690" w14:textId="77777777" w:rsidR="008475E5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51058F7D" w14:textId="77777777" w:rsidR="008475E5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5D5E8BB2" w14:textId="77777777" w:rsidR="008475E5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F220AFA" w14:textId="77777777" w:rsidR="008475E5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80BCE19" w14:textId="77777777" w:rsidR="008475E5" w:rsidRPr="001435DF" w:rsidRDefault="008475E5" w:rsidP="008475E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B97AA3" w14:textId="77777777" w:rsidR="008800F8" w:rsidRPr="0042336F" w:rsidRDefault="008800F8" w:rsidP="0042336F">
      <w:pPr>
        <w:tabs>
          <w:tab w:val="left" w:pos="851"/>
        </w:tabs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43EFB8F" w14:textId="4E24756B" w:rsidR="007A6E64" w:rsidRPr="00E50446" w:rsidRDefault="007A6E64" w:rsidP="00257E66">
      <w:pPr>
        <w:pStyle w:val="PargrafodaLista"/>
        <w:numPr>
          <w:ilvl w:val="0"/>
          <w:numId w:val="14"/>
        </w:numPr>
        <w:tabs>
          <w:tab w:val="left" w:pos="851"/>
        </w:tabs>
        <w:spacing w:before="0" w:after="120"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E50446">
        <w:rPr>
          <w:rFonts w:ascii="Arial" w:hAnsi="Arial" w:cs="Arial"/>
          <w:color w:val="FF0000"/>
          <w:sz w:val="24"/>
          <w:szCs w:val="24"/>
        </w:rPr>
        <w:t xml:space="preserve">É também uma importante ferramenta para viabilizar o monitoramento e a avaliação, uma vez que permite reorientações de rumo e possibilitam a avaliação do impacto econômicos ou sociais das ações desenvolvidas sobre a realidade na qual o projeto irá intervir. </w:t>
      </w:r>
    </w:p>
    <w:p w14:paraId="71E1A689" w14:textId="29AB8E24" w:rsidR="009640E6" w:rsidRPr="00785A76" w:rsidRDefault="007A6E64" w:rsidP="00257E66">
      <w:pPr>
        <w:pStyle w:val="PargrafodaLista"/>
        <w:numPr>
          <w:ilvl w:val="0"/>
          <w:numId w:val="14"/>
        </w:numPr>
        <w:tabs>
          <w:tab w:val="left" w:pos="851"/>
        </w:tabs>
        <w:spacing w:before="0" w:line="360" w:lineRule="auto"/>
        <w:ind w:left="0" w:firstLine="567"/>
        <w:jc w:val="both"/>
        <w:rPr>
          <w:rFonts w:ascii="Arial" w:hAnsi="Arial" w:cs="Arial"/>
          <w:b/>
          <w:color w:val="0000FF"/>
          <w:sz w:val="24"/>
          <w:szCs w:val="24"/>
        </w:rPr>
        <w:sectPr w:rsidR="009640E6" w:rsidRPr="00785A76" w:rsidSect="00440858">
          <w:headerReference w:type="default" r:id="rId9"/>
          <w:pgSz w:w="11930" w:h="16860"/>
          <w:pgMar w:top="1361" w:right="1134" w:bottom="1276" w:left="1134" w:header="0" w:footer="0" w:gutter="0"/>
          <w:cols w:space="720"/>
          <w:docGrid w:linePitch="299"/>
        </w:sectPr>
      </w:pPr>
      <w:r w:rsidRPr="00785A76">
        <w:rPr>
          <w:rFonts w:ascii="Arial" w:hAnsi="Arial" w:cs="Arial"/>
          <w:color w:val="FF0000"/>
          <w:sz w:val="24"/>
          <w:szCs w:val="24"/>
        </w:rPr>
        <w:t>Informar quais instrumentais técnicos que serão utilizados para aferir as metas e resultados. Exemplo: Do grau de satisfação do público-alvo, que poderá ser indicado por meio de pesquisa de satisfação, declaração de entidade pública ou privada local e declaração do conselho de política pública setorial, entre outros.</w:t>
      </w:r>
    </w:p>
    <w:p w14:paraId="767B43AD" w14:textId="5D70109B" w:rsidR="0010282F" w:rsidRDefault="0010282F" w:rsidP="0014361F">
      <w:pPr>
        <w:pStyle w:val="Corpodetexto"/>
        <w:rPr>
          <w:rFonts w:ascii="Arial" w:hAnsi="Arial" w:cs="Arial"/>
          <w:b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96936C5" wp14:editId="5CDB017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9463490" cy="282575"/>
                <wp:effectExtent l="0" t="0" r="23495" b="22225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3490" cy="282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BF4EF" w14:textId="5F9BC442" w:rsidR="006B6214" w:rsidRPr="00A816D5" w:rsidRDefault="006B6214" w:rsidP="0010282F">
                            <w:pPr>
                              <w:pStyle w:val="Corpodetexto"/>
                              <w:spacing w:before="8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17. CRONOGRAMA DE EXECUÇÃO DAS ATIVIDADES PARA ATINGIR A</w:t>
                            </w:r>
                            <w:r w:rsidR="00AA712A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META</w:t>
                            </w:r>
                            <w:r w:rsidR="00AA712A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14:paraId="4F50515C" w14:textId="77777777" w:rsidR="006B6214" w:rsidRPr="009664F4" w:rsidRDefault="006B6214" w:rsidP="0010282F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574E1CC6" w14:textId="77777777" w:rsidR="006B6214" w:rsidRPr="00221A5B" w:rsidRDefault="006B6214" w:rsidP="0010282F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6AB2B669" w14:textId="77777777" w:rsidR="006B6214" w:rsidRPr="00523E92" w:rsidRDefault="006B6214" w:rsidP="0010282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936C5" id="Retângulo 10" o:spid="_x0000_s1035" style="position:absolute;margin-left:0;margin-top:-.05pt;width:745.15pt;height:22.25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" fillcolor="#daeef3 [664]" strokecolor="black [3213]" strokeweight="1pt">
                <v:textbox>
                  <w:txbxContent>
                    <w:p w14:paraId="56DBF4EF" w14:textId="5F9BC442" w:rsidR="006B6214" w:rsidRPr="00A816D5" w:rsidRDefault="006B6214" w:rsidP="0010282F">
                      <w:pPr>
                        <w:pStyle w:val="Corpodetexto"/>
                        <w:spacing w:before="8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17. CRONOGRAMA DE EXECUÇÃO DAS ATIVIDADES PARA ATINGIR A</w:t>
                      </w:r>
                      <w:r w:rsidR="00AA712A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META</w:t>
                      </w:r>
                      <w:r w:rsidR="00AA712A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</w:p>
                    <w:p w14:paraId="4F50515C" w14:textId="77777777" w:rsidR="006B6214" w:rsidRPr="009664F4" w:rsidRDefault="006B6214" w:rsidP="0010282F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574E1CC6" w14:textId="77777777" w:rsidR="006B6214" w:rsidRPr="00221A5B" w:rsidRDefault="006B6214" w:rsidP="0010282F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6AB2B669" w14:textId="77777777" w:rsidR="006B6214" w:rsidRPr="00523E92" w:rsidRDefault="006B6214" w:rsidP="0010282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97523B" w14:textId="3D3A8E4E" w:rsidR="0010282F" w:rsidRDefault="0010282F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0A721D55" w14:textId="1AB7AB97" w:rsidR="0010282F" w:rsidRDefault="0010282F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15021" w:type="dxa"/>
        <w:tblLook w:val="04A0" w:firstRow="1" w:lastRow="0" w:firstColumn="1" w:lastColumn="0" w:noHBand="0" w:noVBand="1"/>
      </w:tblPr>
      <w:tblGrid>
        <w:gridCol w:w="1555"/>
        <w:gridCol w:w="2693"/>
        <w:gridCol w:w="3685"/>
        <w:gridCol w:w="2268"/>
        <w:gridCol w:w="1844"/>
        <w:gridCol w:w="1489"/>
        <w:gridCol w:w="1487"/>
      </w:tblGrid>
      <w:tr w:rsidR="00F30429" w14:paraId="0836CAA6" w14:textId="77777777" w:rsidTr="008D462C">
        <w:trPr>
          <w:trHeight w:val="157"/>
        </w:trPr>
        <w:tc>
          <w:tcPr>
            <w:tcW w:w="1555" w:type="dxa"/>
            <w:vMerge w:val="restart"/>
            <w:shd w:val="clear" w:color="auto" w:fill="DAEEF3" w:themeFill="accent5" w:themeFillTint="33"/>
          </w:tcPr>
          <w:p w14:paraId="399DD0C8" w14:textId="02AA06D6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ETAPA/FASE</w:t>
            </w:r>
          </w:p>
        </w:tc>
        <w:tc>
          <w:tcPr>
            <w:tcW w:w="2693" w:type="dxa"/>
            <w:vMerge w:val="restart"/>
            <w:shd w:val="clear" w:color="auto" w:fill="DAEEF3" w:themeFill="accent5" w:themeFillTint="33"/>
          </w:tcPr>
          <w:p w14:paraId="765F5155" w14:textId="33828274" w:rsidR="00200E24" w:rsidRPr="00152378" w:rsidRDefault="00E77113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DESCRIÇÃO DAS </w:t>
            </w:r>
            <w:r w:rsidR="00F14D31">
              <w:rPr>
                <w:rFonts w:ascii="Arial" w:hAnsi="Arial" w:cs="Arial"/>
                <w:b/>
                <w:sz w:val="20"/>
                <w:szCs w:val="20"/>
              </w:rPr>
              <w:t>META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3685" w:type="dxa"/>
            <w:vMerge w:val="restart"/>
            <w:shd w:val="clear" w:color="auto" w:fill="DAEEF3" w:themeFill="accent5" w:themeFillTint="33"/>
          </w:tcPr>
          <w:p w14:paraId="41C0316D" w14:textId="16EF1040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ESPECIFICAÇÃO DAS AÇÕES PARA ATINGIR A META (ATIVIDADES)</w:t>
            </w:r>
          </w:p>
        </w:tc>
        <w:tc>
          <w:tcPr>
            <w:tcW w:w="2268" w:type="dxa"/>
            <w:vMerge w:val="restart"/>
            <w:shd w:val="clear" w:color="auto" w:fill="DAEEF3" w:themeFill="accent5" w:themeFillTint="33"/>
          </w:tcPr>
          <w:p w14:paraId="0534ECB5" w14:textId="514C1E5D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  <w:tc>
          <w:tcPr>
            <w:tcW w:w="1844" w:type="dxa"/>
            <w:vMerge w:val="restart"/>
            <w:shd w:val="clear" w:color="auto" w:fill="DAEEF3" w:themeFill="accent5" w:themeFillTint="33"/>
          </w:tcPr>
          <w:p w14:paraId="5A698184" w14:textId="1D5546F7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QTD.</w:t>
            </w:r>
          </w:p>
        </w:tc>
        <w:tc>
          <w:tcPr>
            <w:tcW w:w="2976" w:type="dxa"/>
            <w:gridSpan w:val="2"/>
            <w:shd w:val="clear" w:color="auto" w:fill="DAEEF3" w:themeFill="accent5" w:themeFillTint="33"/>
          </w:tcPr>
          <w:p w14:paraId="7123DF34" w14:textId="57C270E1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EXECUÇÃO</w:t>
            </w:r>
          </w:p>
        </w:tc>
      </w:tr>
      <w:tr w:rsidR="008160FA" w14:paraId="4F1D03BE" w14:textId="77777777" w:rsidTr="008D462C">
        <w:trPr>
          <w:trHeight w:val="260"/>
        </w:trPr>
        <w:tc>
          <w:tcPr>
            <w:tcW w:w="1555" w:type="dxa"/>
            <w:vMerge/>
            <w:shd w:val="clear" w:color="auto" w:fill="DAEEF3" w:themeFill="accent5" w:themeFillTint="33"/>
          </w:tcPr>
          <w:p w14:paraId="3909066A" w14:textId="77777777" w:rsidR="00200E24" w:rsidRPr="00152378" w:rsidRDefault="00200E24" w:rsidP="0014361F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DAEEF3" w:themeFill="accent5" w:themeFillTint="33"/>
          </w:tcPr>
          <w:p w14:paraId="2A47EE9F" w14:textId="77777777" w:rsidR="00200E24" w:rsidRPr="00152378" w:rsidRDefault="00200E24" w:rsidP="0014361F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AEEF3" w:themeFill="accent5" w:themeFillTint="33"/>
          </w:tcPr>
          <w:p w14:paraId="249A02A2" w14:textId="77777777" w:rsidR="00200E24" w:rsidRPr="00152378" w:rsidRDefault="00200E24" w:rsidP="0014361F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AEEF3" w:themeFill="accent5" w:themeFillTint="33"/>
          </w:tcPr>
          <w:p w14:paraId="4363D585" w14:textId="77777777" w:rsidR="00200E24" w:rsidRPr="00152378" w:rsidRDefault="00200E24" w:rsidP="0014361F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shd w:val="clear" w:color="auto" w:fill="DAEEF3" w:themeFill="accent5" w:themeFillTint="33"/>
          </w:tcPr>
          <w:p w14:paraId="680332E5" w14:textId="77777777" w:rsidR="00200E24" w:rsidRPr="00152378" w:rsidRDefault="00200E24" w:rsidP="0014361F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shd w:val="clear" w:color="auto" w:fill="DAEEF3" w:themeFill="accent5" w:themeFillTint="33"/>
          </w:tcPr>
          <w:p w14:paraId="5DC46464" w14:textId="3C0CE945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ÍNICIO</w:t>
            </w:r>
          </w:p>
        </w:tc>
        <w:tc>
          <w:tcPr>
            <w:tcW w:w="1487" w:type="dxa"/>
            <w:shd w:val="clear" w:color="auto" w:fill="DAEEF3" w:themeFill="accent5" w:themeFillTint="33"/>
          </w:tcPr>
          <w:p w14:paraId="524C2B11" w14:textId="1E374599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TÉRMINO</w:t>
            </w:r>
          </w:p>
        </w:tc>
      </w:tr>
      <w:tr w:rsidR="008160FA" w14:paraId="36057345" w14:textId="77777777" w:rsidTr="008D462C">
        <w:trPr>
          <w:trHeight w:val="2488"/>
        </w:trPr>
        <w:tc>
          <w:tcPr>
            <w:tcW w:w="1555" w:type="dxa"/>
          </w:tcPr>
          <w:p w14:paraId="7040F1C8" w14:textId="4329A2FF" w:rsidR="00B35634" w:rsidRDefault="00B35634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C3AE2F" w14:textId="554E1079" w:rsidR="00D737F0" w:rsidRDefault="00D737F0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DAD2C4" w14:textId="1BD476C2" w:rsidR="00ED27EC" w:rsidRDefault="00ED27EC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DCA3E1" w14:textId="77777777" w:rsidR="00ED27EC" w:rsidRDefault="00ED27EC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255E53" w14:textId="62263EB8" w:rsidR="001B1AA8" w:rsidRPr="00B35634" w:rsidRDefault="001B1AA8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634">
              <w:rPr>
                <w:rFonts w:ascii="Arial" w:hAnsi="Arial" w:cs="Arial"/>
                <w:sz w:val="20"/>
                <w:szCs w:val="20"/>
              </w:rPr>
              <w:t>Etapa I – Fase de Iniciação</w:t>
            </w:r>
          </w:p>
        </w:tc>
        <w:tc>
          <w:tcPr>
            <w:tcW w:w="2693" w:type="dxa"/>
          </w:tcPr>
          <w:p w14:paraId="5EE8BE9F" w14:textId="26BA236F" w:rsidR="00A00E12" w:rsidRPr="00D3479A" w:rsidRDefault="00A00E12" w:rsidP="00A00E12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Pontuar as metas, conforme o planejamento da Execução das Atividades</w:t>
            </w:r>
          </w:p>
          <w:p w14:paraId="4F951E59" w14:textId="77777777" w:rsidR="00A00E12" w:rsidRPr="00D3479A" w:rsidRDefault="00A00E12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FA068DF" w14:textId="0EAAF567" w:rsidR="001B1AA8" w:rsidRPr="00D3479A" w:rsidRDefault="00A00E12" w:rsidP="00A00E12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="00D53C54" w:rsidRPr="00D3479A">
              <w:rPr>
                <w:rFonts w:ascii="Arial" w:hAnsi="Arial" w:cs="Arial"/>
                <w:color w:val="FF0000"/>
                <w:sz w:val="20"/>
                <w:szCs w:val="20"/>
              </w:rPr>
              <w:t>: Contato com as Empresas</w:t>
            </w:r>
          </w:p>
        </w:tc>
        <w:tc>
          <w:tcPr>
            <w:tcW w:w="3685" w:type="dxa"/>
          </w:tcPr>
          <w:p w14:paraId="5102EDC2" w14:textId="77777777" w:rsidR="00D737F0" w:rsidRPr="00D3479A" w:rsidRDefault="00D737F0" w:rsidP="00581E05">
            <w:pPr>
              <w:pStyle w:val="PargrafodaLista"/>
              <w:numPr>
                <w:ilvl w:val="0"/>
                <w:numId w:val="6"/>
              </w:numPr>
              <w:tabs>
                <w:tab w:val="left" w:pos="345"/>
              </w:tabs>
              <w:ind w:left="38" w:firstLine="27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Execução das ações para alcance dos objetivos, resultados esperados e cumprimentos das metas:</w:t>
            </w:r>
          </w:p>
          <w:p w14:paraId="78681220" w14:textId="77777777" w:rsidR="00D737F0" w:rsidRPr="00D3479A" w:rsidRDefault="00D737F0" w:rsidP="00ED27EC">
            <w:pPr>
              <w:ind w:left="38" w:firstLine="27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C1D7449" w14:textId="77777777" w:rsidR="00D737F0" w:rsidRPr="00D3479A" w:rsidRDefault="00D737F0" w:rsidP="00ED27EC">
            <w:pPr>
              <w:pStyle w:val="Corpodetexto"/>
              <w:tabs>
                <w:tab w:val="left" w:pos="297"/>
              </w:tabs>
              <w:ind w:left="10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7E4213C" w14:textId="4E5687FA" w:rsidR="00D53C54" w:rsidRPr="00D3479A" w:rsidRDefault="00D737F0" w:rsidP="00A60246">
            <w:pPr>
              <w:pStyle w:val="Corpodetexto"/>
              <w:tabs>
                <w:tab w:val="left" w:pos="297"/>
              </w:tabs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D53C54" w:rsidRPr="00D3479A">
              <w:rPr>
                <w:rFonts w:ascii="Arial" w:hAnsi="Arial" w:cs="Arial"/>
                <w:color w:val="FF0000"/>
                <w:sz w:val="20"/>
                <w:szCs w:val="20"/>
              </w:rPr>
              <w:t>Realizar o chamamento das empresas</w:t>
            </w:r>
            <w:proofErr w:type="gramStart"/>
            <w:r w:rsidR="00D53C54" w:rsidRPr="00D3479A">
              <w:rPr>
                <w:rFonts w:ascii="Arial" w:hAnsi="Arial" w:cs="Arial"/>
                <w:color w:val="FF0000"/>
                <w:sz w:val="20"/>
                <w:szCs w:val="20"/>
              </w:rPr>
              <w:t>.....</w:t>
            </w:r>
            <w:proofErr w:type="gramEnd"/>
          </w:p>
        </w:tc>
        <w:tc>
          <w:tcPr>
            <w:tcW w:w="2268" w:type="dxa"/>
          </w:tcPr>
          <w:p w14:paraId="738F1F43" w14:textId="77777777" w:rsidR="00FA7A23" w:rsidRPr="00D3479A" w:rsidRDefault="00FA7A23" w:rsidP="00ED27E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Indicar a unidade de medida que melhor caracterize o produto de cada meta, etapa ou fase.</w:t>
            </w:r>
          </w:p>
          <w:p w14:paraId="54AF48AC" w14:textId="77777777" w:rsidR="00FA7A23" w:rsidRPr="00D3479A" w:rsidRDefault="00FA7A23" w:rsidP="00ED27E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5DBB5B0" w14:textId="77282BF5" w:rsidR="00D53C54" w:rsidRPr="00D3479A" w:rsidRDefault="008C3506" w:rsidP="008C3506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: Empresa.</w:t>
            </w:r>
          </w:p>
        </w:tc>
        <w:tc>
          <w:tcPr>
            <w:tcW w:w="1844" w:type="dxa"/>
          </w:tcPr>
          <w:p w14:paraId="168BC6AF" w14:textId="77777777" w:rsidR="00FA7A23" w:rsidRPr="00D3479A" w:rsidRDefault="00FA7A23" w:rsidP="00ED27E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 xml:space="preserve">Indicar a </w:t>
            </w:r>
            <w:r w:rsidRPr="004D0248">
              <w:rPr>
                <w:rFonts w:ascii="Arial" w:hAnsi="Arial" w:cs="Arial"/>
                <w:color w:val="FF0000"/>
                <w:sz w:val="20"/>
                <w:szCs w:val="20"/>
              </w:rPr>
              <w:t>quantidade</w:t>
            </w:r>
            <w:r w:rsidRPr="00D3479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prevista para cada unidade de medida.</w:t>
            </w:r>
          </w:p>
          <w:p w14:paraId="7C116308" w14:textId="77777777" w:rsidR="00FA7A23" w:rsidRPr="00D3479A" w:rsidRDefault="00FA7A23" w:rsidP="00ED27E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E1DC8C3" w14:textId="75814A6E" w:rsidR="00FA7A23" w:rsidRPr="00D3479A" w:rsidRDefault="00FA7A23" w:rsidP="00ED27E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</w:p>
          <w:p w14:paraId="08D6184D" w14:textId="734F0D43" w:rsidR="00D53C54" w:rsidRPr="00D3479A" w:rsidRDefault="00FA7A23" w:rsidP="00ED27EC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N° do público alvo.</w:t>
            </w:r>
          </w:p>
        </w:tc>
        <w:tc>
          <w:tcPr>
            <w:tcW w:w="1489" w:type="dxa"/>
          </w:tcPr>
          <w:p w14:paraId="4F176E94" w14:textId="1EDF94D9" w:rsidR="00B35634" w:rsidRPr="00D3479A" w:rsidRDefault="00435173" w:rsidP="00ED27EC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Registrar a data referente ao início de execução da meta.</w:t>
            </w:r>
          </w:p>
          <w:p w14:paraId="253360D2" w14:textId="77777777" w:rsidR="00FA7A23" w:rsidRPr="00D3479A" w:rsidRDefault="00FA7A23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EC22DDD" w14:textId="77777777" w:rsidR="00FA7A23" w:rsidRPr="00D3479A" w:rsidRDefault="00FA7A23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86F0317" w14:textId="4E47185F" w:rsidR="001B1AA8" w:rsidRPr="00D3479A" w:rsidRDefault="00435173" w:rsidP="00ED27EC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1B1AA8" w:rsidRPr="00D3479A">
              <w:rPr>
                <w:rFonts w:ascii="Arial" w:hAnsi="Arial" w:cs="Arial"/>
                <w:color w:val="FF0000"/>
                <w:sz w:val="20"/>
                <w:szCs w:val="20"/>
              </w:rPr>
              <w:t>1º mês</w:t>
            </w:r>
          </w:p>
        </w:tc>
        <w:tc>
          <w:tcPr>
            <w:tcW w:w="1487" w:type="dxa"/>
          </w:tcPr>
          <w:p w14:paraId="0C4B9546" w14:textId="025E0215" w:rsidR="00435173" w:rsidRPr="00D3479A" w:rsidRDefault="00435173" w:rsidP="00ED27E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 xml:space="preserve">Registrar a data referente ao término da execução da meta. </w:t>
            </w:r>
          </w:p>
          <w:p w14:paraId="1C9F744F" w14:textId="77777777" w:rsidR="00B35634" w:rsidRPr="00D3479A" w:rsidRDefault="00B35634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77B4743" w14:textId="77777777" w:rsidR="00FA7A23" w:rsidRPr="00D3479A" w:rsidRDefault="00FA7A23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21C6448" w14:textId="1155C15E" w:rsidR="00FA7A23" w:rsidRPr="00D3479A" w:rsidRDefault="00DD424F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: 2º mês</w:t>
            </w:r>
          </w:p>
          <w:p w14:paraId="11026D54" w14:textId="77777777" w:rsidR="00FA7A23" w:rsidRPr="00D3479A" w:rsidRDefault="00FA7A23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B068E0D" w14:textId="77777777" w:rsidR="00FA7A23" w:rsidRPr="00D3479A" w:rsidRDefault="00FA7A23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5D636E9" w14:textId="3DA50EBA" w:rsidR="001B1AA8" w:rsidRPr="00D3479A" w:rsidRDefault="001B1AA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5708" w14:paraId="3EB1EDEC" w14:textId="77777777" w:rsidTr="00257E66">
        <w:trPr>
          <w:trHeight w:val="148"/>
        </w:trPr>
        <w:tc>
          <w:tcPr>
            <w:tcW w:w="1555" w:type="dxa"/>
            <w:vMerge w:val="restart"/>
            <w:vAlign w:val="center"/>
          </w:tcPr>
          <w:p w14:paraId="44C0453C" w14:textId="47DE0824" w:rsidR="00CB5708" w:rsidRDefault="00CB5708" w:rsidP="00257E66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634">
              <w:rPr>
                <w:rFonts w:ascii="Arial" w:hAnsi="Arial" w:cs="Arial"/>
                <w:sz w:val="20"/>
                <w:szCs w:val="20"/>
              </w:rPr>
              <w:t>Etapa II – Fase de Planejamento</w:t>
            </w:r>
          </w:p>
        </w:tc>
        <w:tc>
          <w:tcPr>
            <w:tcW w:w="2693" w:type="dxa"/>
          </w:tcPr>
          <w:p w14:paraId="1F2CE784" w14:textId="13D921DA" w:rsidR="00CB5708" w:rsidRPr="00D3479A" w:rsidRDefault="00A00E12" w:rsidP="00ED27EC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="00CB5708" w:rsidRPr="00D3479A">
              <w:rPr>
                <w:rFonts w:ascii="Arial" w:hAnsi="Arial" w:cs="Arial"/>
                <w:color w:val="FF0000"/>
                <w:sz w:val="20"/>
                <w:szCs w:val="20"/>
              </w:rPr>
              <w:t xml:space="preserve">: Aquisição </w:t>
            </w:r>
          </w:p>
        </w:tc>
        <w:tc>
          <w:tcPr>
            <w:tcW w:w="3685" w:type="dxa"/>
          </w:tcPr>
          <w:p w14:paraId="18BA68D4" w14:textId="0FF7D294" w:rsidR="00CB5708" w:rsidRPr="00D3479A" w:rsidRDefault="00CB5708" w:rsidP="00581E05">
            <w:pPr>
              <w:pStyle w:val="Corpodetexto"/>
              <w:numPr>
                <w:ilvl w:val="0"/>
                <w:numId w:val="4"/>
              </w:numPr>
              <w:tabs>
                <w:tab w:val="left" w:pos="278"/>
              </w:tabs>
              <w:ind w:left="56" w:firstLine="44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Atualização das cotações</w:t>
            </w:r>
          </w:p>
        </w:tc>
        <w:tc>
          <w:tcPr>
            <w:tcW w:w="2268" w:type="dxa"/>
          </w:tcPr>
          <w:p w14:paraId="54D92022" w14:textId="77777777" w:rsidR="00CB5708" w:rsidRPr="00D3479A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Compras</w:t>
            </w:r>
          </w:p>
          <w:p w14:paraId="4254577F" w14:textId="77777777" w:rsidR="00CB5708" w:rsidRPr="00D3479A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44" w:type="dxa"/>
          </w:tcPr>
          <w:p w14:paraId="38AD6BBE" w14:textId="64D36D31" w:rsidR="00CB5708" w:rsidRPr="00D3479A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01</w:t>
            </w:r>
          </w:p>
        </w:tc>
        <w:tc>
          <w:tcPr>
            <w:tcW w:w="1489" w:type="dxa"/>
          </w:tcPr>
          <w:p w14:paraId="700B323C" w14:textId="5024C28E" w:rsidR="00CB5708" w:rsidRPr="00D3479A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3º mês</w:t>
            </w:r>
          </w:p>
        </w:tc>
        <w:tc>
          <w:tcPr>
            <w:tcW w:w="1487" w:type="dxa"/>
          </w:tcPr>
          <w:p w14:paraId="78931C4F" w14:textId="1BB9CE81" w:rsidR="00CB5708" w:rsidRPr="00D3479A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4º mês</w:t>
            </w:r>
          </w:p>
        </w:tc>
      </w:tr>
      <w:tr w:rsidR="00CB5708" w14:paraId="4FFB140B" w14:textId="77777777" w:rsidTr="008D462C">
        <w:trPr>
          <w:trHeight w:val="313"/>
        </w:trPr>
        <w:tc>
          <w:tcPr>
            <w:tcW w:w="1555" w:type="dxa"/>
            <w:vMerge/>
          </w:tcPr>
          <w:p w14:paraId="0A23E3D4" w14:textId="2F34D53C" w:rsidR="00CB5708" w:rsidRPr="00B35634" w:rsidRDefault="00CB5708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DE7F39D" w14:textId="696B394F" w:rsidR="00CB5708" w:rsidRPr="00D3479A" w:rsidRDefault="00A00E12" w:rsidP="00ED27EC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="00CB5708" w:rsidRPr="00D3479A">
              <w:rPr>
                <w:rFonts w:ascii="Arial" w:hAnsi="Arial" w:cs="Arial"/>
                <w:color w:val="FF0000"/>
                <w:sz w:val="20"/>
                <w:szCs w:val="20"/>
              </w:rPr>
              <w:t>: Reunião Técnica</w:t>
            </w:r>
          </w:p>
        </w:tc>
        <w:tc>
          <w:tcPr>
            <w:tcW w:w="3685" w:type="dxa"/>
          </w:tcPr>
          <w:p w14:paraId="66799F55" w14:textId="24AF9E47" w:rsidR="00CB5708" w:rsidRPr="00D3479A" w:rsidRDefault="00CB5708" w:rsidP="00581E05">
            <w:pPr>
              <w:pStyle w:val="Corpodetexto"/>
              <w:numPr>
                <w:ilvl w:val="0"/>
                <w:numId w:val="4"/>
              </w:numPr>
              <w:tabs>
                <w:tab w:val="left" w:pos="339"/>
              </w:tabs>
              <w:ind w:left="56" w:firstLine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 xml:space="preserve">Planejamento </w:t>
            </w:r>
            <w:r w:rsidR="008C3506" w:rsidRPr="00D3479A">
              <w:rPr>
                <w:rFonts w:ascii="Arial" w:hAnsi="Arial" w:cs="Arial"/>
                <w:color w:val="FF0000"/>
                <w:sz w:val="20"/>
                <w:szCs w:val="20"/>
              </w:rPr>
              <w:t>da execução do objeto.</w:t>
            </w:r>
          </w:p>
        </w:tc>
        <w:tc>
          <w:tcPr>
            <w:tcW w:w="2268" w:type="dxa"/>
          </w:tcPr>
          <w:p w14:paraId="62E25CCA" w14:textId="44F84A32" w:rsidR="00CB5708" w:rsidRPr="00D3479A" w:rsidRDefault="008C3506" w:rsidP="008C3506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Livros</w:t>
            </w:r>
          </w:p>
        </w:tc>
        <w:tc>
          <w:tcPr>
            <w:tcW w:w="1844" w:type="dxa"/>
          </w:tcPr>
          <w:p w14:paraId="210E9437" w14:textId="7B0731DD" w:rsidR="00CB5708" w:rsidRPr="00D3479A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01</w:t>
            </w:r>
          </w:p>
        </w:tc>
        <w:tc>
          <w:tcPr>
            <w:tcW w:w="1489" w:type="dxa"/>
          </w:tcPr>
          <w:p w14:paraId="4758CBDC" w14:textId="4743D587" w:rsidR="00CB5708" w:rsidRPr="00D3479A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5º mês</w:t>
            </w:r>
          </w:p>
        </w:tc>
        <w:tc>
          <w:tcPr>
            <w:tcW w:w="1487" w:type="dxa"/>
          </w:tcPr>
          <w:p w14:paraId="34919482" w14:textId="273040FD" w:rsidR="00CB5708" w:rsidRPr="00D3479A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5º mês</w:t>
            </w:r>
          </w:p>
        </w:tc>
      </w:tr>
      <w:tr w:rsidR="008160FA" w14:paraId="08A9DC5B" w14:textId="77777777" w:rsidTr="00257E66">
        <w:trPr>
          <w:trHeight w:val="228"/>
        </w:trPr>
        <w:tc>
          <w:tcPr>
            <w:tcW w:w="1555" w:type="dxa"/>
            <w:vMerge w:val="restart"/>
            <w:vAlign w:val="center"/>
          </w:tcPr>
          <w:p w14:paraId="06F86861" w14:textId="0BB207B3" w:rsidR="002F58AE" w:rsidRPr="00B35634" w:rsidRDefault="002F58AE" w:rsidP="00257E66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634">
              <w:rPr>
                <w:rFonts w:ascii="Arial" w:hAnsi="Arial" w:cs="Arial"/>
                <w:sz w:val="20"/>
                <w:szCs w:val="20"/>
              </w:rPr>
              <w:t>Etapa III – Fase de Execução</w:t>
            </w:r>
          </w:p>
        </w:tc>
        <w:tc>
          <w:tcPr>
            <w:tcW w:w="2693" w:type="dxa"/>
          </w:tcPr>
          <w:p w14:paraId="02C8FCDA" w14:textId="6560A0F0" w:rsidR="002F58AE" w:rsidRPr="00D3479A" w:rsidRDefault="00A00E12" w:rsidP="008C3506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="002F58AE" w:rsidRPr="00D3479A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8C3506" w:rsidRPr="00D3479A">
              <w:rPr>
                <w:rFonts w:ascii="Arial" w:hAnsi="Arial" w:cs="Arial"/>
                <w:color w:val="FF0000"/>
                <w:sz w:val="20"/>
                <w:szCs w:val="20"/>
              </w:rPr>
              <w:t>Entrega da empresa dos Livros</w:t>
            </w:r>
          </w:p>
        </w:tc>
        <w:tc>
          <w:tcPr>
            <w:tcW w:w="3685" w:type="dxa"/>
          </w:tcPr>
          <w:p w14:paraId="7398DFBB" w14:textId="499BD6B5" w:rsidR="002F58AE" w:rsidRPr="00D3479A" w:rsidRDefault="008C3506" w:rsidP="00581E05">
            <w:pPr>
              <w:pStyle w:val="Corpodetexto"/>
              <w:numPr>
                <w:ilvl w:val="0"/>
                <w:numId w:val="5"/>
              </w:numPr>
              <w:tabs>
                <w:tab w:val="left" w:pos="339"/>
              </w:tabs>
              <w:ind w:left="56" w:firstLine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Verificar local de recebimento e/ou armazenamento do objeto</w:t>
            </w:r>
            <w:r w:rsidR="008D462C" w:rsidRPr="00D3479A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4ACBED0A" w14:textId="5DDCEEAF" w:rsidR="00C06C71" w:rsidRPr="00D3479A" w:rsidRDefault="008C3506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Livros</w:t>
            </w:r>
          </w:p>
        </w:tc>
        <w:tc>
          <w:tcPr>
            <w:tcW w:w="1844" w:type="dxa"/>
          </w:tcPr>
          <w:p w14:paraId="0C517CF7" w14:textId="6D34E49E" w:rsidR="002F58AE" w:rsidRPr="00D3479A" w:rsidRDefault="00C06C71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200</w:t>
            </w:r>
          </w:p>
        </w:tc>
        <w:tc>
          <w:tcPr>
            <w:tcW w:w="1489" w:type="dxa"/>
          </w:tcPr>
          <w:p w14:paraId="2D33CB86" w14:textId="760B7A39" w:rsidR="002F58AE" w:rsidRPr="00D3479A" w:rsidRDefault="002F58AE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6º mês</w:t>
            </w:r>
          </w:p>
        </w:tc>
        <w:tc>
          <w:tcPr>
            <w:tcW w:w="1487" w:type="dxa"/>
          </w:tcPr>
          <w:p w14:paraId="3713AB92" w14:textId="6202EFBF" w:rsidR="002F58AE" w:rsidRPr="00D3479A" w:rsidRDefault="008C3506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12</w:t>
            </w:r>
            <w:r w:rsidR="002F58AE" w:rsidRPr="00D3479A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</w:tr>
      <w:tr w:rsidR="008160FA" w14:paraId="44C4CA61" w14:textId="77777777" w:rsidTr="008D462C">
        <w:trPr>
          <w:trHeight w:val="362"/>
        </w:trPr>
        <w:tc>
          <w:tcPr>
            <w:tcW w:w="1555" w:type="dxa"/>
            <w:vMerge/>
          </w:tcPr>
          <w:p w14:paraId="6A5A099B" w14:textId="77777777" w:rsidR="002F58AE" w:rsidRDefault="002F58AE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2F6943" w14:textId="16B04699" w:rsidR="002F58AE" w:rsidRPr="00D3479A" w:rsidRDefault="00A00E12" w:rsidP="00ED27EC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="008C3506" w:rsidRPr="00D3479A">
              <w:rPr>
                <w:rFonts w:ascii="Arial" w:hAnsi="Arial" w:cs="Arial"/>
                <w:color w:val="FF0000"/>
                <w:sz w:val="20"/>
                <w:szCs w:val="20"/>
              </w:rPr>
              <w:t>: Agendar entrega dos livros</w:t>
            </w:r>
          </w:p>
        </w:tc>
        <w:tc>
          <w:tcPr>
            <w:tcW w:w="3685" w:type="dxa"/>
          </w:tcPr>
          <w:p w14:paraId="04E5DCAD" w14:textId="7A88BA5D" w:rsidR="002F58AE" w:rsidRPr="00D3479A" w:rsidRDefault="008C3506" w:rsidP="00581E05">
            <w:pPr>
              <w:pStyle w:val="Corpodetexto"/>
              <w:numPr>
                <w:ilvl w:val="0"/>
                <w:numId w:val="5"/>
              </w:numPr>
              <w:tabs>
                <w:tab w:val="left" w:pos="339"/>
              </w:tabs>
              <w:ind w:left="56" w:firstLine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Entrar em contatos com as escolas beneficiarias</w:t>
            </w:r>
            <w:r w:rsidR="008D462C" w:rsidRPr="00D3479A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014F8835" w14:textId="0073200E" w:rsidR="002F58AE" w:rsidRPr="00D3479A" w:rsidRDefault="008C3506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Escolas</w:t>
            </w:r>
          </w:p>
        </w:tc>
        <w:tc>
          <w:tcPr>
            <w:tcW w:w="1844" w:type="dxa"/>
          </w:tcPr>
          <w:p w14:paraId="632904EF" w14:textId="1EE3C5B9" w:rsidR="002F58AE" w:rsidRPr="00D3479A" w:rsidRDefault="008C3506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489" w:type="dxa"/>
          </w:tcPr>
          <w:p w14:paraId="37AF410F" w14:textId="510401C8" w:rsidR="002F58AE" w:rsidRPr="00D3479A" w:rsidRDefault="008C3506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7</w:t>
            </w:r>
            <w:r w:rsidR="002F58AE" w:rsidRPr="00D3479A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  <w:tc>
          <w:tcPr>
            <w:tcW w:w="1487" w:type="dxa"/>
          </w:tcPr>
          <w:p w14:paraId="595FA188" w14:textId="08C78960" w:rsidR="002F58AE" w:rsidRPr="00D3479A" w:rsidRDefault="008C3506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479A">
              <w:rPr>
                <w:rFonts w:ascii="Arial" w:hAnsi="Arial" w:cs="Arial"/>
                <w:color w:val="FF0000"/>
                <w:sz w:val="20"/>
                <w:szCs w:val="20"/>
              </w:rPr>
              <w:t>12</w:t>
            </w:r>
            <w:r w:rsidR="002F58AE" w:rsidRPr="00D3479A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</w:tr>
    </w:tbl>
    <w:p w14:paraId="4F3224C2" w14:textId="4855FAB0" w:rsidR="009B5C15" w:rsidRDefault="009B5C15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257F149F" w14:textId="77777777" w:rsidR="007C06AB" w:rsidRDefault="007C06AB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1F29524C" w14:textId="6C82938D" w:rsidR="00F14D31" w:rsidRPr="00D3479A" w:rsidRDefault="004E247B" w:rsidP="008D462C">
      <w:pPr>
        <w:pStyle w:val="Corpodetexto"/>
        <w:ind w:right="-945"/>
        <w:rPr>
          <w:rFonts w:ascii="Arial" w:hAnsi="Arial" w:cs="Arial"/>
          <w:color w:val="FF0000"/>
          <w:sz w:val="24"/>
          <w:szCs w:val="24"/>
        </w:rPr>
      </w:pPr>
      <w:r w:rsidRPr="00D3479A">
        <w:rPr>
          <w:rFonts w:ascii="Arial" w:hAnsi="Arial" w:cs="Arial"/>
          <w:b/>
          <w:color w:val="FF0000"/>
          <w:sz w:val="24"/>
          <w:szCs w:val="24"/>
        </w:rPr>
        <w:t>Atenção:</w:t>
      </w:r>
      <w:r w:rsidRPr="00D3479A">
        <w:rPr>
          <w:rFonts w:ascii="Arial" w:hAnsi="Arial" w:cs="Arial"/>
          <w:color w:val="FF0000"/>
          <w:sz w:val="24"/>
          <w:szCs w:val="24"/>
        </w:rPr>
        <w:t xml:space="preserve"> Ao preencher o campo de </w:t>
      </w:r>
      <w:r w:rsidR="002E08AE" w:rsidRPr="00D3479A">
        <w:rPr>
          <w:rFonts w:ascii="Arial" w:hAnsi="Arial" w:cs="Arial"/>
          <w:color w:val="FF0000"/>
          <w:sz w:val="24"/>
          <w:szCs w:val="24"/>
        </w:rPr>
        <w:t>início</w:t>
      </w:r>
      <w:r w:rsidRPr="00D3479A">
        <w:rPr>
          <w:rFonts w:ascii="Arial" w:hAnsi="Arial" w:cs="Arial"/>
          <w:color w:val="FF0000"/>
          <w:sz w:val="24"/>
          <w:szCs w:val="24"/>
        </w:rPr>
        <w:t xml:space="preserve"> e </w:t>
      </w:r>
      <w:r w:rsidR="005F2D89" w:rsidRPr="00D3479A">
        <w:rPr>
          <w:rFonts w:ascii="Arial" w:hAnsi="Arial" w:cs="Arial"/>
          <w:color w:val="FF0000"/>
          <w:sz w:val="24"/>
          <w:szCs w:val="24"/>
        </w:rPr>
        <w:t xml:space="preserve">término </w:t>
      </w:r>
      <w:r w:rsidRPr="00D3479A">
        <w:rPr>
          <w:rFonts w:ascii="Arial" w:hAnsi="Arial" w:cs="Arial"/>
          <w:color w:val="FF0000"/>
          <w:sz w:val="24"/>
          <w:szCs w:val="24"/>
        </w:rPr>
        <w:t>escrever quanto(s) mês(es), a Proponente precis</w:t>
      </w:r>
      <w:r w:rsidR="00CB5708" w:rsidRPr="00D3479A">
        <w:rPr>
          <w:rFonts w:ascii="Arial" w:hAnsi="Arial" w:cs="Arial"/>
          <w:color w:val="FF0000"/>
          <w:sz w:val="24"/>
          <w:szCs w:val="24"/>
        </w:rPr>
        <w:t>ará para executar cada meta</w:t>
      </w:r>
      <w:r w:rsidR="003826F1" w:rsidRPr="00D3479A">
        <w:rPr>
          <w:rFonts w:ascii="Arial" w:hAnsi="Arial" w:cs="Arial"/>
          <w:color w:val="FF0000"/>
          <w:sz w:val="24"/>
          <w:szCs w:val="24"/>
        </w:rPr>
        <w:t xml:space="preserve">, </w:t>
      </w:r>
      <w:r w:rsidR="00257E66">
        <w:rPr>
          <w:rFonts w:ascii="Arial" w:hAnsi="Arial" w:cs="Arial"/>
          <w:color w:val="FF0000"/>
          <w:sz w:val="24"/>
          <w:szCs w:val="24"/>
        </w:rPr>
        <w:t xml:space="preserve">por </w:t>
      </w:r>
      <w:r w:rsidR="003826F1" w:rsidRPr="00D3479A">
        <w:rPr>
          <w:rFonts w:ascii="Arial" w:hAnsi="Arial" w:cs="Arial"/>
          <w:color w:val="FF0000"/>
          <w:sz w:val="24"/>
          <w:szCs w:val="24"/>
        </w:rPr>
        <w:t>favor não escrever nome de mês.</w:t>
      </w:r>
    </w:p>
    <w:p w14:paraId="4F76E297" w14:textId="1796164A" w:rsidR="003C57F3" w:rsidRDefault="003C57F3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73E1D458" w14:textId="399C2E67" w:rsidR="004F31C9" w:rsidRDefault="004F31C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37ACF7C4" w14:textId="01A9E596" w:rsidR="004F31C9" w:rsidRDefault="004F31C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6DD954A0" w14:textId="4590739D" w:rsidR="004F31C9" w:rsidRDefault="004F31C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51B02C38" w14:textId="6E9D468B" w:rsidR="004F31C9" w:rsidRDefault="004F31C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22A83969" w14:textId="77777777" w:rsidR="004F31C9" w:rsidRDefault="004F31C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2DBA14B7" w14:textId="56B98C1E" w:rsidR="00F14D31" w:rsidRDefault="00F14D31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4088DE8B" w14:textId="24012CA8" w:rsidR="00FC7B9B" w:rsidRDefault="00FC7B9B" w:rsidP="00AD5226">
      <w:pPr>
        <w:pStyle w:val="Corpodetexto"/>
        <w:rPr>
          <w:rFonts w:ascii="Arial" w:hAnsi="Arial" w:cs="Arial"/>
          <w:b/>
          <w:color w:val="0000FF"/>
          <w:sz w:val="24"/>
          <w:szCs w:val="24"/>
        </w:rPr>
      </w:pPr>
    </w:p>
    <w:p w14:paraId="6F7DBBE2" w14:textId="77777777" w:rsidR="00FC7B9B" w:rsidRPr="00FC7B9B" w:rsidRDefault="00FC7B9B" w:rsidP="00FC7B9B">
      <w:p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  <w:sectPr w:rsidR="00FC7B9B" w:rsidRPr="00FC7B9B" w:rsidSect="00C01050">
          <w:pgSz w:w="16860" w:h="11930" w:orient="landscape"/>
          <w:pgMar w:top="1134" w:right="1418" w:bottom="1134" w:left="1361" w:header="0" w:footer="0" w:gutter="0"/>
          <w:cols w:space="720"/>
          <w:docGrid w:linePitch="299"/>
        </w:sectPr>
      </w:pPr>
    </w:p>
    <w:p w14:paraId="633A0113" w14:textId="77777777" w:rsidR="00797952" w:rsidRDefault="00797952" w:rsidP="00797952">
      <w:pPr>
        <w:tabs>
          <w:tab w:val="left" w:pos="85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0C474C46" wp14:editId="2645D573">
                <wp:simplePos x="0" y="0"/>
                <wp:positionH relativeFrom="margin">
                  <wp:posOffset>-3810</wp:posOffset>
                </wp:positionH>
                <wp:positionV relativeFrom="paragraph">
                  <wp:posOffset>80645</wp:posOffset>
                </wp:positionV>
                <wp:extent cx="6314440" cy="288174"/>
                <wp:effectExtent l="0" t="0" r="10160" b="1714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440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72EDA" w14:textId="1FFB829A" w:rsidR="00797952" w:rsidRPr="001435DF" w:rsidRDefault="008D462C" w:rsidP="00797952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18</w:t>
                            </w:r>
                            <w:r w:rsidR="0079795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 PLANO DE APLICAÇÃO DOS RECURSOS</w:t>
                            </w:r>
                          </w:p>
                          <w:p w14:paraId="48CD64D8" w14:textId="77777777" w:rsidR="00797952" w:rsidRDefault="00797952" w:rsidP="0079795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AA291DB" w14:textId="77777777" w:rsidR="00797952" w:rsidRDefault="00797952" w:rsidP="0079795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9C23ACE" w14:textId="77777777" w:rsidR="00797952" w:rsidRDefault="00797952" w:rsidP="0079795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B56A5CF" w14:textId="77777777" w:rsidR="00797952" w:rsidRDefault="00797952" w:rsidP="0079795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5623E026" w14:textId="77777777" w:rsidR="00797952" w:rsidRDefault="00797952" w:rsidP="0079795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395AE580" w14:textId="77777777" w:rsidR="00797952" w:rsidRDefault="00797952" w:rsidP="0079795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F233537" w14:textId="77777777" w:rsidR="00797952" w:rsidRPr="001435DF" w:rsidRDefault="00797952" w:rsidP="0079795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74C46" id="Retângulo 11" o:spid="_x0000_s1036" style="position:absolute;left:0;text-align:left;margin-left:-.3pt;margin-top:6.35pt;width:497.2pt;height:22.7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" fillcolor="#daeef3 [664]" strokecolor="black [3213]" strokeweight="1pt">
                <v:textbox>
                  <w:txbxContent>
                    <w:p w14:paraId="7FF72EDA" w14:textId="1FFB829A" w:rsidR="00797952" w:rsidRPr="001435DF" w:rsidRDefault="008D462C" w:rsidP="00797952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18</w:t>
                      </w:r>
                      <w:r w:rsidR="0079795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. PLANO DE APLICAÇÃO DOS RECURSOS</w:t>
                      </w:r>
                    </w:p>
                    <w:p w14:paraId="48CD64D8" w14:textId="77777777" w:rsidR="00797952" w:rsidRDefault="00797952" w:rsidP="0079795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AA291DB" w14:textId="77777777" w:rsidR="00797952" w:rsidRDefault="00797952" w:rsidP="0079795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9C23ACE" w14:textId="77777777" w:rsidR="00797952" w:rsidRDefault="00797952" w:rsidP="0079795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B56A5CF" w14:textId="77777777" w:rsidR="00797952" w:rsidRDefault="00797952" w:rsidP="0079795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5623E026" w14:textId="77777777" w:rsidR="00797952" w:rsidRDefault="00797952" w:rsidP="0079795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395AE580" w14:textId="77777777" w:rsidR="00797952" w:rsidRDefault="00797952" w:rsidP="0079795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6F233537" w14:textId="77777777" w:rsidR="00797952" w:rsidRPr="001435DF" w:rsidRDefault="00797952" w:rsidP="0079795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481CC7" w14:textId="77777777" w:rsidR="00797952" w:rsidRDefault="00797952" w:rsidP="00797952">
      <w:pPr>
        <w:tabs>
          <w:tab w:val="left" w:pos="85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5134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24"/>
        <w:gridCol w:w="2199"/>
        <w:gridCol w:w="1956"/>
        <w:gridCol w:w="1788"/>
        <w:gridCol w:w="2064"/>
      </w:tblGrid>
      <w:tr w:rsidR="00797952" w:rsidRPr="00C279BB" w14:paraId="45A62807" w14:textId="77777777" w:rsidTr="006B34FD">
        <w:trPr>
          <w:trHeight w:val="352"/>
        </w:trPr>
        <w:tc>
          <w:tcPr>
            <w:tcW w:w="5000" w:type="pct"/>
            <w:gridSpan w:val="5"/>
            <w:shd w:val="clear" w:color="auto" w:fill="DAEEF3" w:themeFill="accent5" w:themeFillTint="33"/>
          </w:tcPr>
          <w:p w14:paraId="4084E731" w14:textId="77777777" w:rsidR="00797952" w:rsidRPr="00C279BB" w:rsidRDefault="00797952" w:rsidP="0008222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279BB">
              <w:rPr>
                <w:b/>
                <w:sz w:val="20"/>
                <w:szCs w:val="20"/>
              </w:rPr>
              <w:t>RESUMO</w:t>
            </w:r>
            <w:r w:rsidRPr="00C279B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279BB">
              <w:rPr>
                <w:b/>
                <w:sz w:val="20"/>
                <w:szCs w:val="20"/>
              </w:rPr>
              <w:t>DO</w:t>
            </w:r>
            <w:r w:rsidRPr="00C279BB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C279BB">
              <w:rPr>
                <w:b/>
                <w:sz w:val="20"/>
                <w:szCs w:val="20"/>
              </w:rPr>
              <w:t>ORÇAMENTO</w:t>
            </w:r>
          </w:p>
        </w:tc>
      </w:tr>
      <w:tr w:rsidR="00797952" w:rsidRPr="00C279BB" w14:paraId="15D72BBE" w14:textId="77777777" w:rsidTr="006B34FD">
        <w:trPr>
          <w:trHeight w:val="394"/>
        </w:trPr>
        <w:tc>
          <w:tcPr>
            <w:tcW w:w="969" w:type="pc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25A7D98" w14:textId="77777777" w:rsidR="00797952" w:rsidRPr="00C279BB" w:rsidRDefault="00797952" w:rsidP="00082222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C279BB"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0"/>
              </w:rPr>
              <w:t>Natureza da Despesa</w:t>
            </w:r>
          </w:p>
        </w:tc>
        <w:tc>
          <w:tcPr>
            <w:tcW w:w="1107" w:type="pct"/>
            <w:tcBorders>
              <w:left w:val="single" w:sz="4" w:space="0" w:color="auto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3490FD05" w14:textId="77777777" w:rsidR="00797952" w:rsidRPr="00C279BB" w:rsidRDefault="00797952" w:rsidP="0008222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279BB">
              <w:rPr>
                <w:b/>
                <w:sz w:val="20"/>
                <w:szCs w:val="20"/>
              </w:rPr>
              <w:t>Discriminação</w:t>
            </w:r>
            <w:r w:rsidRPr="00C279BB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C279BB">
              <w:rPr>
                <w:b/>
                <w:sz w:val="20"/>
                <w:szCs w:val="20"/>
              </w:rPr>
              <w:t>da</w:t>
            </w:r>
            <w:r w:rsidRPr="00C279B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79BB">
              <w:rPr>
                <w:b/>
                <w:sz w:val="20"/>
                <w:szCs w:val="20"/>
              </w:rPr>
              <w:t>Despesa</w:t>
            </w:r>
          </w:p>
        </w:tc>
        <w:tc>
          <w:tcPr>
            <w:tcW w:w="985" w:type="pct"/>
            <w:tcBorders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394789A0" w14:textId="77777777" w:rsidR="00797952" w:rsidRPr="00C279BB" w:rsidRDefault="00797952" w:rsidP="0008222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279BB">
              <w:rPr>
                <w:b/>
                <w:sz w:val="20"/>
                <w:szCs w:val="20"/>
              </w:rPr>
              <w:t>Concedente</w:t>
            </w:r>
          </w:p>
        </w:tc>
        <w:tc>
          <w:tcPr>
            <w:tcW w:w="900" w:type="pct"/>
            <w:tcBorders>
              <w:left w:val="single" w:sz="6" w:space="0" w:color="000000"/>
            </w:tcBorders>
            <w:shd w:val="clear" w:color="auto" w:fill="DAEEF3" w:themeFill="accent5" w:themeFillTint="33"/>
            <w:vAlign w:val="center"/>
          </w:tcPr>
          <w:p w14:paraId="08778CAE" w14:textId="77777777" w:rsidR="00797952" w:rsidRPr="00C279BB" w:rsidRDefault="00797952" w:rsidP="00082222">
            <w:pPr>
              <w:pStyle w:val="TableParagraph"/>
              <w:jc w:val="center"/>
              <w:rPr>
                <w:b/>
                <w:spacing w:val="-10"/>
                <w:sz w:val="20"/>
                <w:szCs w:val="20"/>
              </w:rPr>
            </w:pPr>
            <w:r w:rsidRPr="00C279BB">
              <w:rPr>
                <w:b/>
                <w:sz w:val="20"/>
                <w:szCs w:val="20"/>
              </w:rPr>
              <w:t>Proponente</w:t>
            </w:r>
          </w:p>
        </w:tc>
        <w:tc>
          <w:tcPr>
            <w:tcW w:w="1039" w:type="pct"/>
            <w:shd w:val="clear" w:color="auto" w:fill="DAEEF3" w:themeFill="accent5" w:themeFillTint="33"/>
            <w:vAlign w:val="center"/>
          </w:tcPr>
          <w:p w14:paraId="6D5CA29C" w14:textId="77777777" w:rsidR="00797952" w:rsidRPr="00C279BB" w:rsidRDefault="00797952" w:rsidP="00082222">
            <w:pPr>
              <w:pStyle w:val="TableParagraph"/>
              <w:jc w:val="center"/>
              <w:rPr>
                <w:b/>
                <w:spacing w:val="-7"/>
                <w:sz w:val="20"/>
                <w:szCs w:val="20"/>
              </w:rPr>
            </w:pPr>
            <w:r w:rsidRPr="00C279BB">
              <w:rPr>
                <w:b/>
                <w:spacing w:val="-7"/>
                <w:sz w:val="20"/>
                <w:szCs w:val="20"/>
              </w:rPr>
              <w:t>Valor Global</w:t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t xml:space="preserve"> R$)onente (R$)</w:t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  <w:r w:rsidRPr="00C279BB">
              <w:rPr>
                <w:b/>
                <w:vanish/>
                <w:spacing w:val="-7"/>
                <w:sz w:val="20"/>
                <w:szCs w:val="20"/>
              </w:rPr>
              <w:pgNum/>
            </w:r>
          </w:p>
        </w:tc>
      </w:tr>
      <w:tr w:rsidR="00797952" w:rsidRPr="00C279BB" w14:paraId="6E146BD3" w14:textId="77777777" w:rsidTr="006B34FD">
        <w:trPr>
          <w:trHeight w:val="716"/>
        </w:trPr>
        <w:tc>
          <w:tcPr>
            <w:tcW w:w="969" w:type="pct"/>
            <w:tcBorders>
              <w:right w:val="single" w:sz="4" w:space="0" w:color="auto"/>
            </w:tcBorders>
            <w:vAlign w:val="center"/>
          </w:tcPr>
          <w:p w14:paraId="7AB5CF3E" w14:textId="77777777" w:rsidR="00797952" w:rsidRPr="00C279BB" w:rsidRDefault="00797952" w:rsidP="00082222">
            <w:pPr>
              <w:tabs>
                <w:tab w:val="left" w:pos="6300"/>
              </w:tabs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C279BB">
              <w:rPr>
                <w:rFonts w:ascii="Arial" w:hAnsi="Arial" w:cs="Arial"/>
                <w:color w:val="FF0000"/>
                <w:sz w:val="20"/>
                <w:szCs w:val="20"/>
              </w:rPr>
              <w:t>Igual a cópia do Espelho da Emenda - 335041</w:t>
            </w:r>
          </w:p>
        </w:tc>
        <w:tc>
          <w:tcPr>
            <w:tcW w:w="1107" w:type="pct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14:paraId="2BDC78B5" w14:textId="77777777" w:rsidR="00797952" w:rsidRPr="00C279BB" w:rsidRDefault="00797952" w:rsidP="00082222">
            <w:pPr>
              <w:pStyle w:val="TableParagraph"/>
              <w:jc w:val="center"/>
              <w:rPr>
                <w:color w:val="FF0000"/>
                <w:sz w:val="20"/>
                <w:szCs w:val="20"/>
              </w:rPr>
            </w:pPr>
            <w:r w:rsidRPr="00C279BB">
              <w:rPr>
                <w:color w:val="FF0000"/>
                <w:sz w:val="20"/>
                <w:szCs w:val="20"/>
              </w:rPr>
              <w:t>Contribuições</w:t>
            </w:r>
          </w:p>
        </w:tc>
        <w:tc>
          <w:tcPr>
            <w:tcW w:w="985" w:type="pct"/>
            <w:tcBorders>
              <w:right w:val="single" w:sz="6" w:space="0" w:color="000000"/>
            </w:tcBorders>
            <w:vAlign w:val="center"/>
          </w:tcPr>
          <w:p w14:paraId="440F82E8" w14:textId="77777777" w:rsidR="00797952" w:rsidRPr="00C279BB" w:rsidRDefault="00797952" w:rsidP="00581916">
            <w:pPr>
              <w:pStyle w:val="TableParagraph"/>
              <w:ind w:right="57"/>
              <w:jc w:val="right"/>
              <w:rPr>
                <w:color w:val="FF0000"/>
                <w:sz w:val="20"/>
                <w:szCs w:val="20"/>
              </w:rPr>
            </w:pPr>
            <w:r w:rsidRPr="00C279BB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R$ </w:t>
            </w:r>
          </w:p>
        </w:tc>
        <w:tc>
          <w:tcPr>
            <w:tcW w:w="900" w:type="pct"/>
            <w:tcBorders>
              <w:left w:val="single" w:sz="6" w:space="0" w:color="000000"/>
            </w:tcBorders>
            <w:vAlign w:val="center"/>
          </w:tcPr>
          <w:p w14:paraId="221DDF3E" w14:textId="77777777" w:rsidR="00797952" w:rsidRPr="00C279BB" w:rsidRDefault="00797952" w:rsidP="00581916">
            <w:pPr>
              <w:pStyle w:val="TableParagraph"/>
              <w:ind w:right="57"/>
              <w:jc w:val="right"/>
              <w:rPr>
                <w:color w:val="FF0000"/>
                <w:sz w:val="20"/>
                <w:szCs w:val="20"/>
              </w:rPr>
            </w:pPr>
            <w:r w:rsidRPr="00C279BB">
              <w:rPr>
                <w:color w:val="FF0000"/>
                <w:sz w:val="20"/>
                <w:szCs w:val="20"/>
              </w:rPr>
              <w:t xml:space="preserve">R$ </w:t>
            </w:r>
          </w:p>
        </w:tc>
        <w:tc>
          <w:tcPr>
            <w:tcW w:w="1039" w:type="pct"/>
            <w:vAlign w:val="center"/>
          </w:tcPr>
          <w:p w14:paraId="6F0A02A5" w14:textId="77777777" w:rsidR="00797952" w:rsidRPr="00C279BB" w:rsidRDefault="00797952" w:rsidP="00581916">
            <w:pPr>
              <w:pStyle w:val="TableParagraph"/>
              <w:ind w:right="50"/>
              <w:jc w:val="right"/>
              <w:rPr>
                <w:color w:val="FF0000"/>
                <w:sz w:val="20"/>
                <w:szCs w:val="20"/>
              </w:rPr>
            </w:pPr>
            <w:r w:rsidRPr="00C279BB">
              <w:rPr>
                <w:color w:val="FF0000"/>
                <w:sz w:val="20"/>
                <w:szCs w:val="20"/>
              </w:rPr>
              <w:t xml:space="preserve">R$ </w:t>
            </w:r>
          </w:p>
        </w:tc>
      </w:tr>
    </w:tbl>
    <w:p w14:paraId="20796F78" w14:textId="6FC6FEFD" w:rsidR="00797952" w:rsidRDefault="00797952" w:rsidP="00797952">
      <w:pPr>
        <w:jc w:val="center"/>
        <w:rPr>
          <w:rFonts w:ascii="Arial" w:hAnsi="Arial" w:cs="Arial"/>
          <w:sz w:val="24"/>
          <w:szCs w:val="24"/>
        </w:rPr>
      </w:pPr>
    </w:p>
    <w:p w14:paraId="6DB62522" w14:textId="40312C4B" w:rsidR="00797952" w:rsidRPr="009F75C1" w:rsidRDefault="00581916" w:rsidP="0079795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601A6335" wp14:editId="397D00CE">
                <wp:simplePos x="0" y="0"/>
                <wp:positionH relativeFrom="margin">
                  <wp:align>left</wp:align>
                </wp:positionH>
                <wp:positionV relativeFrom="paragraph">
                  <wp:posOffset>8109</wp:posOffset>
                </wp:positionV>
                <wp:extent cx="6302998" cy="447040"/>
                <wp:effectExtent l="0" t="0" r="22225" b="1016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2998" cy="4470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BD7764" w14:textId="44192AF6" w:rsidR="00797952" w:rsidRPr="008519B0" w:rsidRDefault="008D462C" w:rsidP="00797952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19. </w:t>
                            </w:r>
                            <w:r w:rsidR="0079795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LISTA DE METAS </w:t>
                            </w:r>
                            <w:r w:rsidR="00797952" w:rsidRPr="008519B0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Atenção: Descrever conforme as 03 (três) cotações apresentadas a SEDUC</w:t>
                            </w:r>
                          </w:p>
                          <w:p w14:paraId="639A0D45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27FBF705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08404453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2489DEE6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5838E09D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190DD6AE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42F19D6A" w14:textId="77777777" w:rsidR="00797952" w:rsidRPr="001435DF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A6335" id="Retângulo 12" o:spid="_x0000_s1037" style="position:absolute;margin-left:0;margin-top:.65pt;width:496.3pt;height:35.2pt;z-index:-251611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" fillcolor="#daeef3 [664]" strokecolor="black [3213]" strokeweight="1pt">
                <v:textbox>
                  <w:txbxContent>
                    <w:p w14:paraId="34BD7764" w14:textId="44192AF6" w:rsidR="00797952" w:rsidRPr="008519B0" w:rsidRDefault="008D462C" w:rsidP="00797952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color w:val="FF0000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19. </w:t>
                      </w:r>
                      <w:r w:rsidR="0079795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LISTA DE METAS </w:t>
                      </w:r>
                      <w:r w:rsidR="00797952" w:rsidRPr="008519B0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Atenção: Descrever conforme as 03 (três) cotações apresentadas a SEDUC</w:t>
                      </w:r>
                    </w:p>
                    <w:p w14:paraId="639A0D45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27FBF705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08404453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2489DEE6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5838E09D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190DD6AE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42F19D6A" w14:textId="77777777" w:rsidR="00797952" w:rsidRPr="001435DF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BB81AF" w14:textId="77777777" w:rsidR="00797952" w:rsidRDefault="00797952" w:rsidP="00797952">
      <w:pPr>
        <w:jc w:val="center"/>
        <w:rPr>
          <w:rFonts w:ascii="Arial" w:hAnsi="Arial" w:cs="Arial"/>
          <w:sz w:val="24"/>
          <w:szCs w:val="24"/>
        </w:rPr>
      </w:pPr>
    </w:p>
    <w:p w14:paraId="576B0BFC" w14:textId="2641001C" w:rsidR="00797952" w:rsidRDefault="00797952" w:rsidP="00797952">
      <w:pPr>
        <w:jc w:val="both"/>
        <w:rPr>
          <w:rFonts w:ascii="Arial" w:hAnsi="Arial" w:cs="Arial"/>
          <w:sz w:val="24"/>
          <w:szCs w:val="24"/>
        </w:rPr>
      </w:pPr>
    </w:p>
    <w:p w14:paraId="26ADF8FB" w14:textId="77777777" w:rsidR="00C279BB" w:rsidRPr="00221A5B" w:rsidRDefault="00C279BB" w:rsidP="00797952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9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4571"/>
        <w:gridCol w:w="726"/>
        <w:gridCol w:w="872"/>
        <w:gridCol w:w="1453"/>
        <w:gridCol w:w="1712"/>
      </w:tblGrid>
      <w:tr w:rsidR="00797952" w:rsidRPr="00221A5B" w14:paraId="629AA9BC" w14:textId="77777777" w:rsidTr="00581916">
        <w:trPr>
          <w:trHeight w:val="276"/>
        </w:trPr>
        <w:tc>
          <w:tcPr>
            <w:tcW w:w="9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0B7B4AA" w14:textId="77777777" w:rsidR="00797952" w:rsidRPr="00C66A6A" w:rsidRDefault="00797952" w:rsidP="000822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MATERIAL DE CONSUMO</w:t>
            </w:r>
          </w:p>
        </w:tc>
      </w:tr>
      <w:tr w:rsidR="00797952" w:rsidRPr="00221A5B" w14:paraId="3E757D2F" w14:textId="77777777" w:rsidTr="00581916">
        <w:trPr>
          <w:trHeight w:val="28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26E722D" w14:textId="77777777" w:rsidR="00797952" w:rsidRPr="00221A5B" w:rsidRDefault="00797952" w:rsidP="000822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1A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Item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21F233B" w14:textId="77777777" w:rsidR="00797952" w:rsidRPr="00C66A6A" w:rsidRDefault="00797952" w:rsidP="000822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6A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F976414" w14:textId="77777777" w:rsidR="00797952" w:rsidRPr="00C66A6A" w:rsidRDefault="00797952" w:rsidP="000822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6A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Unid.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DE71E58" w14:textId="77777777" w:rsidR="00797952" w:rsidRPr="00C66A6A" w:rsidRDefault="00797952" w:rsidP="000822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66A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</w:t>
            </w:r>
            <w:proofErr w:type="spellEnd"/>
            <w:r w:rsidRPr="00C66A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683EFF6" w14:textId="77777777" w:rsidR="00797952" w:rsidRPr="00C66A6A" w:rsidRDefault="00797952" w:rsidP="000822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6A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E99699C" w14:textId="77777777" w:rsidR="00797952" w:rsidRPr="00C66A6A" w:rsidRDefault="00797952" w:rsidP="000822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6A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Total</w:t>
            </w:r>
          </w:p>
        </w:tc>
      </w:tr>
      <w:tr w:rsidR="00797952" w:rsidRPr="00221A5B" w14:paraId="0AC9EDB4" w14:textId="77777777" w:rsidTr="00581916">
        <w:trPr>
          <w:trHeight w:val="12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0430D" w14:textId="77777777" w:rsidR="00797952" w:rsidRPr="008519B0" w:rsidRDefault="00797952" w:rsidP="000822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519B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90E6E" w14:textId="77777777" w:rsidR="00797952" w:rsidRPr="008519B0" w:rsidRDefault="00797952" w:rsidP="00082222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8519B0"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  <w:t>LIVRO DE ...........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B8174" w14:textId="77777777" w:rsidR="00797952" w:rsidRPr="008519B0" w:rsidRDefault="00797952" w:rsidP="00082222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223C6" w14:textId="77777777" w:rsidR="00797952" w:rsidRPr="008519B0" w:rsidRDefault="00797952" w:rsidP="00082222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143C" w14:textId="77777777" w:rsidR="00797952" w:rsidRPr="008519B0" w:rsidRDefault="00797952" w:rsidP="00581916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8519B0"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  <w:t xml:space="preserve">R$ 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0935" w14:textId="77777777" w:rsidR="00797952" w:rsidRPr="008519B0" w:rsidRDefault="00797952" w:rsidP="00581916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8519B0"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  <w:t xml:space="preserve">R$ </w:t>
            </w:r>
          </w:p>
        </w:tc>
      </w:tr>
      <w:tr w:rsidR="00797952" w:rsidRPr="00221A5B" w14:paraId="73A18A68" w14:textId="77777777" w:rsidTr="00581916">
        <w:trPr>
          <w:trHeight w:val="27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0D5BF" w14:textId="77777777" w:rsidR="00797952" w:rsidRPr="008519B0" w:rsidRDefault="00797952" w:rsidP="000822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519B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50BE7" w14:textId="77777777" w:rsidR="00797952" w:rsidRPr="008519B0" w:rsidRDefault="00797952" w:rsidP="00082222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8519B0"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  <w:t>LIVRO DE ....................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67F26" w14:textId="77777777" w:rsidR="00797952" w:rsidRPr="008519B0" w:rsidRDefault="00797952" w:rsidP="00082222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8B3AA" w14:textId="77777777" w:rsidR="00797952" w:rsidRPr="008519B0" w:rsidRDefault="00797952" w:rsidP="00082222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58F3" w14:textId="77777777" w:rsidR="00797952" w:rsidRPr="008519B0" w:rsidRDefault="00797952" w:rsidP="00581916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8519B0"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  <w:t xml:space="preserve">R$ 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341A" w14:textId="77777777" w:rsidR="00797952" w:rsidRPr="008519B0" w:rsidRDefault="00797952" w:rsidP="00581916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8519B0"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  <w:t xml:space="preserve">R$ </w:t>
            </w:r>
          </w:p>
        </w:tc>
      </w:tr>
      <w:tr w:rsidR="008519B0" w:rsidRPr="008519B0" w14:paraId="1A1F3074" w14:textId="77777777" w:rsidTr="00581916">
        <w:trPr>
          <w:trHeight w:val="300"/>
        </w:trPr>
        <w:tc>
          <w:tcPr>
            <w:tcW w:w="8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747A421" w14:textId="77777777" w:rsidR="00797952" w:rsidRPr="00C66A6A" w:rsidRDefault="00797952" w:rsidP="0008222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6A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27052A4" w14:textId="77777777" w:rsidR="00797952" w:rsidRPr="008519B0" w:rsidRDefault="00797952" w:rsidP="00581916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8519B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R$ </w:t>
            </w:r>
          </w:p>
        </w:tc>
      </w:tr>
    </w:tbl>
    <w:p w14:paraId="39928192" w14:textId="77777777" w:rsidR="00797952" w:rsidRPr="00221A5B" w:rsidRDefault="00797952" w:rsidP="00797952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3"/>
        <w:gridCol w:w="1802"/>
      </w:tblGrid>
      <w:tr w:rsidR="00797952" w:rsidRPr="00221A5B" w14:paraId="458E5CBD" w14:textId="77777777" w:rsidTr="00581916">
        <w:trPr>
          <w:trHeight w:val="138"/>
        </w:trPr>
        <w:tc>
          <w:tcPr>
            <w:tcW w:w="8263" w:type="dxa"/>
            <w:shd w:val="clear" w:color="auto" w:fill="DAEEF3" w:themeFill="accent5" w:themeFillTint="33"/>
          </w:tcPr>
          <w:p w14:paraId="4481970E" w14:textId="77777777" w:rsidR="00797952" w:rsidRPr="00C66A6A" w:rsidRDefault="00797952" w:rsidP="00082222">
            <w:pPr>
              <w:pStyle w:val="TableParagraph"/>
              <w:spacing w:before="24"/>
              <w:ind w:left="83"/>
              <w:jc w:val="center"/>
              <w:rPr>
                <w:b/>
                <w:sz w:val="20"/>
                <w:szCs w:val="20"/>
              </w:rPr>
            </w:pPr>
            <w:bookmarkStart w:id="0" w:name="_Hlk103785186"/>
            <w:r w:rsidRPr="00C66A6A">
              <w:rPr>
                <w:b/>
                <w:spacing w:val="-6"/>
                <w:sz w:val="20"/>
                <w:szCs w:val="20"/>
              </w:rPr>
              <w:t xml:space="preserve">                                                             </w:t>
            </w:r>
            <w:r>
              <w:rPr>
                <w:b/>
                <w:spacing w:val="-6"/>
                <w:sz w:val="20"/>
                <w:szCs w:val="20"/>
              </w:rPr>
              <w:t xml:space="preserve">                                </w:t>
            </w:r>
            <w:r w:rsidRPr="00C66A6A">
              <w:rPr>
                <w:b/>
                <w:spacing w:val="-6"/>
                <w:sz w:val="20"/>
                <w:szCs w:val="20"/>
              </w:rPr>
              <w:t xml:space="preserve">VALOR GLOBAL </w:t>
            </w:r>
            <w:r w:rsidRPr="00C66A6A">
              <w:rPr>
                <w:b/>
                <w:sz w:val="20"/>
                <w:szCs w:val="20"/>
              </w:rPr>
              <w:t>DO</w:t>
            </w:r>
            <w:r w:rsidRPr="00C66A6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66A6A">
              <w:rPr>
                <w:b/>
                <w:sz w:val="20"/>
                <w:szCs w:val="20"/>
              </w:rPr>
              <w:t xml:space="preserve">ORÇAMENTO  </w:t>
            </w:r>
          </w:p>
        </w:tc>
        <w:tc>
          <w:tcPr>
            <w:tcW w:w="1802" w:type="dxa"/>
            <w:shd w:val="clear" w:color="auto" w:fill="DAEEF3" w:themeFill="accent5" w:themeFillTint="33"/>
          </w:tcPr>
          <w:p w14:paraId="3A8CC5D5" w14:textId="77777777" w:rsidR="00797952" w:rsidRPr="00C66A6A" w:rsidRDefault="00797952" w:rsidP="00581916">
            <w:pPr>
              <w:pStyle w:val="TableParagraph"/>
              <w:spacing w:before="24"/>
              <w:ind w:right="51"/>
              <w:jc w:val="right"/>
              <w:rPr>
                <w:b/>
                <w:sz w:val="20"/>
                <w:szCs w:val="20"/>
              </w:rPr>
            </w:pPr>
            <w:r w:rsidRPr="008519B0">
              <w:rPr>
                <w:b/>
                <w:color w:val="FF0000"/>
                <w:sz w:val="20"/>
                <w:szCs w:val="20"/>
              </w:rPr>
              <w:t>R$</w:t>
            </w:r>
            <w:r w:rsidRPr="00AC3378">
              <w:rPr>
                <w:b/>
                <w:color w:val="0000FF"/>
                <w:sz w:val="20"/>
                <w:szCs w:val="20"/>
              </w:rPr>
              <w:t xml:space="preserve"> </w:t>
            </w:r>
          </w:p>
        </w:tc>
      </w:tr>
      <w:bookmarkEnd w:id="0"/>
    </w:tbl>
    <w:p w14:paraId="3D6131CB" w14:textId="54C015F5" w:rsidR="00C279BB" w:rsidRDefault="00C279BB" w:rsidP="00797952">
      <w:pPr>
        <w:rPr>
          <w:rFonts w:ascii="Arial" w:hAnsi="Arial" w:cs="Arial"/>
          <w:sz w:val="24"/>
          <w:szCs w:val="24"/>
        </w:rPr>
      </w:pPr>
    </w:p>
    <w:p w14:paraId="6DF39354" w14:textId="4B1B9F3F" w:rsidR="00797952" w:rsidRDefault="00581916" w:rsidP="007979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8D3333F" wp14:editId="1C3A91EB">
                <wp:simplePos x="0" y="0"/>
                <wp:positionH relativeFrom="margin">
                  <wp:align>left</wp:align>
                </wp:positionH>
                <wp:positionV relativeFrom="paragraph">
                  <wp:posOffset>40179</wp:posOffset>
                </wp:positionV>
                <wp:extent cx="6389152" cy="287655"/>
                <wp:effectExtent l="0" t="0" r="12065" b="17145"/>
                <wp:wrapNone/>
                <wp:docPr id="16" name="Retâ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9152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802AFB" w14:textId="758F0ABD" w:rsidR="00797952" w:rsidRPr="009F75C1" w:rsidRDefault="00581916" w:rsidP="00797952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20.</w:t>
                            </w:r>
                            <w:r w:rsidR="0079795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CRONOGRAMA DE DESEMBOLSO</w:t>
                            </w:r>
                          </w:p>
                          <w:p w14:paraId="31FDB5F4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D3A1227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7D74B11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4967B067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29E74878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28D3F066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5BA337F" w14:textId="77777777" w:rsidR="00797952" w:rsidRPr="001435DF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3333F" id="Retângulo 16" o:spid="_x0000_s1038" style="position:absolute;margin-left:0;margin-top:3.15pt;width:503.1pt;height:22.65pt;z-index:-2516101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" fillcolor="#daeef3 [664]" strokecolor="black [3213]" strokeweight="1pt">
                <v:textbox>
                  <w:txbxContent>
                    <w:p w14:paraId="4A802AFB" w14:textId="758F0ABD" w:rsidR="00797952" w:rsidRPr="009F75C1" w:rsidRDefault="00581916" w:rsidP="00797952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color w:val="FF0000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20.</w:t>
                      </w:r>
                      <w:r w:rsidR="0079795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CRONOGRAMA DE DESEMBOLSO</w:t>
                      </w:r>
                    </w:p>
                    <w:p w14:paraId="31FDB5F4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D3A1227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7D74B11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4967B067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29E74878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28D3F066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5BA337F" w14:textId="77777777" w:rsidR="00797952" w:rsidRPr="001435DF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67EC56" w14:textId="77777777" w:rsidR="00797952" w:rsidRDefault="00797952" w:rsidP="00797952">
      <w:pPr>
        <w:rPr>
          <w:rFonts w:ascii="Arial" w:hAnsi="Arial" w:cs="Arial"/>
          <w:sz w:val="24"/>
          <w:szCs w:val="24"/>
        </w:rPr>
      </w:pPr>
    </w:p>
    <w:p w14:paraId="11E27723" w14:textId="77777777" w:rsidR="00797952" w:rsidRPr="00221A5B" w:rsidRDefault="00797952" w:rsidP="00797952">
      <w:pPr>
        <w:rPr>
          <w:rFonts w:ascii="Arial" w:hAnsi="Arial" w:cs="Arial"/>
          <w:sz w:val="24"/>
          <w:szCs w:val="24"/>
        </w:rPr>
      </w:pPr>
    </w:p>
    <w:tbl>
      <w:tblPr>
        <w:tblW w:w="3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9"/>
        <w:gridCol w:w="3284"/>
        <w:gridCol w:w="2905"/>
      </w:tblGrid>
      <w:tr w:rsidR="00797952" w:rsidRPr="00221A5B" w14:paraId="208E5E35" w14:textId="77777777" w:rsidTr="00082222">
        <w:trPr>
          <w:trHeight w:val="420"/>
          <w:jc w:val="center"/>
        </w:trPr>
        <w:tc>
          <w:tcPr>
            <w:tcW w:w="5000" w:type="pct"/>
            <w:gridSpan w:val="3"/>
            <w:shd w:val="clear" w:color="auto" w:fill="DAEEF3" w:themeFill="accent5" w:themeFillTint="33"/>
            <w:vAlign w:val="center"/>
          </w:tcPr>
          <w:p w14:paraId="38012FAA" w14:textId="77777777" w:rsidR="00797952" w:rsidRPr="00221A5B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CRONOGRAMA DE DESEMBOLSO - CONCEDENTE</w:t>
            </w:r>
          </w:p>
        </w:tc>
      </w:tr>
      <w:tr w:rsidR="00797952" w:rsidRPr="00221A5B" w14:paraId="111F6749" w14:textId="77777777" w:rsidTr="00082222">
        <w:trPr>
          <w:trHeight w:val="570"/>
          <w:jc w:val="center"/>
        </w:trPr>
        <w:tc>
          <w:tcPr>
            <w:tcW w:w="1042" w:type="pct"/>
            <w:vMerge w:val="restart"/>
            <w:shd w:val="clear" w:color="auto" w:fill="DAEEF3" w:themeFill="accent5" w:themeFillTint="33"/>
            <w:vAlign w:val="center"/>
            <w:hideMark/>
          </w:tcPr>
          <w:p w14:paraId="10C0DBBE" w14:textId="77777777" w:rsidR="00797952" w:rsidRPr="00221A5B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</w:t>
            </w:r>
          </w:p>
        </w:tc>
        <w:tc>
          <w:tcPr>
            <w:tcW w:w="2100" w:type="pct"/>
            <w:shd w:val="clear" w:color="auto" w:fill="DAEEF3" w:themeFill="accent5" w:themeFillTint="33"/>
            <w:vAlign w:val="center"/>
            <w:hideMark/>
          </w:tcPr>
          <w:p w14:paraId="51BABC3F" w14:textId="77777777" w:rsidR="00797952" w:rsidRPr="00221A5B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1A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REPASSE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ÚNICO</w:t>
            </w:r>
          </w:p>
        </w:tc>
        <w:tc>
          <w:tcPr>
            <w:tcW w:w="1858" w:type="pct"/>
            <w:shd w:val="clear" w:color="auto" w:fill="DAEEF3" w:themeFill="accent5" w:themeFillTint="33"/>
            <w:vAlign w:val="center"/>
            <w:hideMark/>
          </w:tcPr>
          <w:p w14:paraId="03D4ADE2" w14:textId="77777777" w:rsidR="00797952" w:rsidRPr="00221A5B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1A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 DA CONCEDENTE</w:t>
            </w:r>
          </w:p>
        </w:tc>
      </w:tr>
      <w:tr w:rsidR="00797952" w:rsidRPr="00221A5B" w14:paraId="17B9B93D" w14:textId="77777777" w:rsidTr="00082222">
        <w:trPr>
          <w:trHeight w:val="446"/>
          <w:jc w:val="center"/>
        </w:trPr>
        <w:tc>
          <w:tcPr>
            <w:tcW w:w="1042" w:type="pct"/>
            <w:vMerge/>
            <w:vAlign w:val="center"/>
            <w:hideMark/>
          </w:tcPr>
          <w:p w14:paraId="7CCA0720" w14:textId="77777777" w:rsidR="00797952" w:rsidRPr="00221A5B" w:rsidRDefault="00797952" w:rsidP="00082222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00" w:type="pct"/>
            <w:shd w:val="clear" w:color="auto" w:fill="auto"/>
            <w:vAlign w:val="center"/>
            <w:hideMark/>
          </w:tcPr>
          <w:p w14:paraId="6D804BE3" w14:textId="77777777" w:rsidR="00797952" w:rsidRPr="008519B0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8519B0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  <w:tc>
          <w:tcPr>
            <w:tcW w:w="1858" w:type="pct"/>
            <w:shd w:val="clear" w:color="auto" w:fill="auto"/>
            <w:vAlign w:val="center"/>
            <w:hideMark/>
          </w:tcPr>
          <w:p w14:paraId="6DEC27A4" w14:textId="77777777" w:rsidR="00797952" w:rsidRPr="008519B0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8519B0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</w:tr>
    </w:tbl>
    <w:p w14:paraId="4B0419F9" w14:textId="77777777" w:rsidR="00797952" w:rsidRDefault="00797952" w:rsidP="00797952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5"/>
        <w:gridCol w:w="3316"/>
        <w:gridCol w:w="2866"/>
      </w:tblGrid>
      <w:tr w:rsidR="00797952" w:rsidRPr="00221A5B" w14:paraId="02E97065" w14:textId="77777777" w:rsidTr="00082222">
        <w:trPr>
          <w:trHeight w:val="240"/>
          <w:jc w:val="center"/>
        </w:trPr>
        <w:tc>
          <w:tcPr>
            <w:tcW w:w="5000" w:type="pct"/>
            <w:gridSpan w:val="3"/>
            <w:shd w:val="clear" w:color="auto" w:fill="DAEEF3" w:themeFill="accent5" w:themeFillTint="33"/>
            <w:vAlign w:val="center"/>
          </w:tcPr>
          <w:p w14:paraId="776543DD" w14:textId="77777777" w:rsidR="00797952" w:rsidRPr="00221A5B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CRONOGRAMA DE DESEMBOLSO - PROPONENTE</w:t>
            </w:r>
          </w:p>
        </w:tc>
      </w:tr>
      <w:tr w:rsidR="00797952" w:rsidRPr="00221A5B" w14:paraId="59581828" w14:textId="77777777" w:rsidTr="00082222">
        <w:trPr>
          <w:trHeight w:val="476"/>
          <w:jc w:val="center"/>
        </w:trPr>
        <w:tc>
          <w:tcPr>
            <w:tcW w:w="1061" w:type="pct"/>
            <w:vMerge w:val="restart"/>
            <w:shd w:val="clear" w:color="auto" w:fill="DAEEF3" w:themeFill="accent5" w:themeFillTint="33"/>
            <w:vAlign w:val="center"/>
            <w:hideMark/>
          </w:tcPr>
          <w:p w14:paraId="508996F3" w14:textId="77777777" w:rsidR="00797952" w:rsidRPr="00221A5B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</w:t>
            </w:r>
          </w:p>
        </w:tc>
        <w:tc>
          <w:tcPr>
            <w:tcW w:w="2113" w:type="pct"/>
            <w:shd w:val="clear" w:color="auto" w:fill="DAEEF3" w:themeFill="accent5" w:themeFillTint="33"/>
            <w:vAlign w:val="center"/>
          </w:tcPr>
          <w:p w14:paraId="4970D453" w14:textId="77777777" w:rsidR="00797952" w:rsidRPr="00221A5B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1A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REPASSE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ÚNICO</w:t>
            </w:r>
          </w:p>
        </w:tc>
        <w:tc>
          <w:tcPr>
            <w:tcW w:w="1827" w:type="pct"/>
            <w:shd w:val="clear" w:color="auto" w:fill="DAEEF3" w:themeFill="accent5" w:themeFillTint="33"/>
            <w:vAlign w:val="center"/>
            <w:hideMark/>
          </w:tcPr>
          <w:p w14:paraId="088E6227" w14:textId="77777777" w:rsidR="00797952" w:rsidRPr="00221A5B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1A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 DA PROPONENTE</w:t>
            </w:r>
          </w:p>
        </w:tc>
      </w:tr>
      <w:tr w:rsidR="00797952" w:rsidRPr="00221A5B" w14:paraId="5E78FEFC" w14:textId="77777777" w:rsidTr="00082222">
        <w:trPr>
          <w:trHeight w:val="352"/>
          <w:jc w:val="center"/>
        </w:trPr>
        <w:tc>
          <w:tcPr>
            <w:tcW w:w="1061" w:type="pct"/>
            <w:vMerge/>
            <w:vAlign w:val="center"/>
            <w:hideMark/>
          </w:tcPr>
          <w:p w14:paraId="23A393E5" w14:textId="77777777" w:rsidR="00797952" w:rsidRPr="00221A5B" w:rsidRDefault="00797952" w:rsidP="00082222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3" w:type="pct"/>
            <w:shd w:val="clear" w:color="auto" w:fill="auto"/>
            <w:vAlign w:val="center"/>
          </w:tcPr>
          <w:p w14:paraId="556D781B" w14:textId="77777777" w:rsidR="00797952" w:rsidRPr="008519B0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8519B0">
              <w:rPr>
                <w:rFonts w:ascii="Arial" w:hAnsi="Arial" w:cs="Arial"/>
                <w:bCs/>
                <w:color w:val="FF0000"/>
                <w:szCs w:val="24"/>
              </w:rPr>
              <w:t xml:space="preserve">R$ </w:t>
            </w:r>
          </w:p>
        </w:tc>
        <w:tc>
          <w:tcPr>
            <w:tcW w:w="1827" w:type="pct"/>
            <w:shd w:val="clear" w:color="auto" w:fill="auto"/>
            <w:vAlign w:val="center"/>
          </w:tcPr>
          <w:p w14:paraId="63A57B53" w14:textId="77777777" w:rsidR="00797952" w:rsidRPr="008519B0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8519B0">
              <w:rPr>
                <w:rFonts w:ascii="Arial" w:hAnsi="Arial" w:cs="Arial"/>
                <w:color w:val="FF0000"/>
                <w:szCs w:val="24"/>
              </w:rPr>
              <w:t xml:space="preserve">R$ </w:t>
            </w:r>
          </w:p>
        </w:tc>
      </w:tr>
    </w:tbl>
    <w:p w14:paraId="62DAEF99" w14:textId="77777777" w:rsidR="00797952" w:rsidRDefault="00797952" w:rsidP="00797952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0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1"/>
        <w:gridCol w:w="3227"/>
        <w:gridCol w:w="2817"/>
      </w:tblGrid>
      <w:tr w:rsidR="00797952" w:rsidRPr="00221A5B" w14:paraId="5A4398C8" w14:textId="77777777" w:rsidTr="00082222">
        <w:trPr>
          <w:trHeight w:val="308"/>
          <w:jc w:val="center"/>
        </w:trPr>
        <w:tc>
          <w:tcPr>
            <w:tcW w:w="5000" w:type="pct"/>
            <w:gridSpan w:val="3"/>
            <w:shd w:val="clear" w:color="auto" w:fill="DAEEF3" w:themeFill="accent5" w:themeFillTint="33"/>
            <w:vAlign w:val="center"/>
          </w:tcPr>
          <w:p w14:paraId="0426A98F" w14:textId="77777777" w:rsidR="00797952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CRONOGRAMA DE DESEMBOLSO - CONCEDENTE + PROPONENTE</w:t>
            </w:r>
          </w:p>
        </w:tc>
      </w:tr>
      <w:tr w:rsidR="00797952" w:rsidRPr="00221A5B" w14:paraId="109EC5D6" w14:textId="77777777" w:rsidTr="00082222">
        <w:trPr>
          <w:trHeight w:val="280"/>
          <w:jc w:val="center"/>
        </w:trPr>
        <w:tc>
          <w:tcPr>
            <w:tcW w:w="1211" w:type="pct"/>
            <w:vMerge w:val="restart"/>
            <w:shd w:val="clear" w:color="auto" w:fill="DAEEF3" w:themeFill="accent5" w:themeFillTint="33"/>
            <w:vAlign w:val="center"/>
            <w:hideMark/>
          </w:tcPr>
          <w:p w14:paraId="6E491595" w14:textId="77777777" w:rsidR="00797952" w:rsidRPr="00221A5B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</w:t>
            </w:r>
          </w:p>
        </w:tc>
        <w:tc>
          <w:tcPr>
            <w:tcW w:w="2023" w:type="pct"/>
            <w:shd w:val="clear" w:color="auto" w:fill="DAEEF3" w:themeFill="accent5" w:themeFillTint="33"/>
            <w:vAlign w:val="center"/>
          </w:tcPr>
          <w:p w14:paraId="04CDE8AC" w14:textId="77777777" w:rsidR="00797952" w:rsidRPr="00221A5B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1A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REPASSE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ÚNICO</w:t>
            </w:r>
          </w:p>
        </w:tc>
        <w:tc>
          <w:tcPr>
            <w:tcW w:w="1766" w:type="pct"/>
            <w:shd w:val="clear" w:color="auto" w:fill="DAEEF3" w:themeFill="accent5" w:themeFillTint="33"/>
            <w:vAlign w:val="center"/>
            <w:hideMark/>
          </w:tcPr>
          <w:p w14:paraId="6A63C58E" w14:textId="77777777" w:rsidR="00797952" w:rsidRPr="00221A5B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GLOBAL</w:t>
            </w:r>
          </w:p>
        </w:tc>
      </w:tr>
      <w:tr w:rsidR="00797952" w:rsidRPr="00221A5B" w14:paraId="7C87B941" w14:textId="77777777" w:rsidTr="00082222">
        <w:trPr>
          <w:trHeight w:val="542"/>
          <w:jc w:val="center"/>
        </w:trPr>
        <w:tc>
          <w:tcPr>
            <w:tcW w:w="1211" w:type="pct"/>
            <w:vMerge/>
            <w:vAlign w:val="center"/>
            <w:hideMark/>
          </w:tcPr>
          <w:p w14:paraId="36184FC6" w14:textId="77777777" w:rsidR="00797952" w:rsidRPr="00221A5B" w:rsidRDefault="00797952" w:rsidP="00082222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023" w:type="pct"/>
            <w:shd w:val="clear" w:color="auto" w:fill="auto"/>
            <w:vAlign w:val="center"/>
          </w:tcPr>
          <w:p w14:paraId="5DB93F23" w14:textId="77777777" w:rsidR="00797952" w:rsidRPr="008519B0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8519B0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26B8043F" w14:textId="77777777" w:rsidR="00797952" w:rsidRPr="008519B0" w:rsidRDefault="00797952" w:rsidP="000822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8519B0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</w:tr>
    </w:tbl>
    <w:p w14:paraId="7DDAE0AE" w14:textId="77777777" w:rsidR="00797952" w:rsidRDefault="00797952" w:rsidP="00797952">
      <w:pPr>
        <w:rPr>
          <w:rFonts w:ascii="Arial" w:hAnsi="Arial" w:cs="Arial"/>
          <w:sz w:val="24"/>
          <w:szCs w:val="24"/>
        </w:rPr>
      </w:pPr>
    </w:p>
    <w:p w14:paraId="4C634660" w14:textId="77777777" w:rsidR="00797952" w:rsidRDefault="00797952" w:rsidP="00797952">
      <w:pPr>
        <w:rPr>
          <w:rFonts w:ascii="Arial" w:hAnsi="Arial" w:cs="Arial"/>
          <w:sz w:val="24"/>
          <w:szCs w:val="24"/>
        </w:rPr>
      </w:pPr>
    </w:p>
    <w:p w14:paraId="178FBA60" w14:textId="4B878CAD" w:rsidR="00797952" w:rsidRDefault="00581916" w:rsidP="00080DBD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8519B0">
        <w:rPr>
          <w:rFonts w:ascii="Arial" w:hAnsi="Arial" w:cs="Arial"/>
          <w:b/>
          <w:color w:val="FF0000"/>
          <w:sz w:val="24"/>
          <w:szCs w:val="24"/>
        </w:rPr>
        <w:t>OBS:</w:t>
      </w:r>
      <w:r w:rsidRPr="008519B0">
        <w:rPr>
          <w:rFonts w:ascii="Arial" w:hAnsi="Arial" w:cs="Arial"/>
          <w:color w:val="FF0000"/>
          <w:sz w:val="24"/>
          <w:szCs w:val="24"/>
        </w:rPr>
        <w:t xml:space="preserve"> Em caso de mais de um repasse, favor criar coluna(s) e escrever: 1º Repasse; 2º Repasse, 3º Repasse .........</w:t>
      </w:r>
    </w:p>
    <w:p w14:paraId="2A2C9919" w14:textId="0BFA1C2B" w:rsidR="00080DBD" w:rsidRDefault="00080DBD" w:rsidP="00080DBD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1517470F" w14:textId="390DCF16" w:rsidR="00080DBD" w:rsidRDefault="00080DBD" w:rsidP="00080DBD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61CE4127" w14:textId="40A65DEB" w:rsidR="00080DBD" w:rsidRDefault="00080DBD" w:rsidP="00080DBD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496DD7AA" w14:textId="15F75FB0" w:rsidR="00080DBD" w:rsidRDefault="00080DBD" w:rsidP="00080DBD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4E1EAEFD" w14:textId="0A2C07C4" w:rsidR="00080DBD" w:rsidRDefault="00080DBD" w:rsidP="00080DBD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5632943D" w14:textId="77777777" w:rsidR="00080DBD" w:rsidRDefault="00080DBD" w:rsidP="00080DBD">
      <w:pPr>
        <w:jc w:val="both"/>
        <w:rPr>
          <w:rFonts w:ascii="Arial" w:hAnsi="Arial" w:cs="Arial"/>
          <w:sz w:val="24"/>
          <w:szCs w:val="24"/>
        </w:rPr>
      </w:pPr>
    </w:p>
    <w:p w14:paraId="7FEDC51F" w14:textId="08E0265D" w:rsidR="00797952" w:rsidRDefault="008D25A7" w:rsidP="007979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241BCF70" wp14:editId="1A2C8379">
                <wp:simplePos x="0" y="0"/>
                <wp:positionH relativeFrom="margin">
                  <wp:align>left</wp:align>
                </wp:positionH>
                <wp:positionV relativeFrom="paragraph">
                  <wp:posOffset>7796</wp:posOffset>
                </wp:positionV>
                <wp:extent cx="6367145" cy="287655"/>
                <wp:effectExtent l="0" t="0" r="14605" b="17145"/>
                <wp:wrapNone/>
                <wp:docPr id="17" name="Retâ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427AF2" w14:textId="6D3633D4" w:rsidR="008D25A7" w:rsidRPr="000025D7" w:rsidRDefault="008D25A7" w:rsidP="008D25A7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21. </w:t>
                            </w:r>
                            <w:r w:rsidR="00BB208C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DECLARAÇÃO DO PROPONENTE / 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FUNDAMENTO LEGAL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BCF70" id="Retângulo 17" o:spid="_x0000_s1039" style="position:absolute;margin-left:0;margin-top:.6pt;width:501.35pt;height:22.65pt;z-index:-251606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" fillcolor="#daeef3 [664]" strokecolor="black [3213]" strokeweight="1pt">
                <v:textbox>
                  <w:txbxContent>
                    <w:p w14:paraId="23427AF2" w14:textId="6D3633D4" w:rsidR="008D25A7" w:rsidRPr="000025D7" w:rsidRDefault="008D25A7" w:rsidP="008D25A7">
                      <w:pPr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21. </w:t>
                      </w:r>
                      <w:r w:rsidR="00BB208C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DECLARAÇÃO DO PROPONENTE / 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FUNDAMENTO LEGAL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BE4E1" w14:textId="5753C0BF" w:rsidR="00797952" w:rsidRDefault="00797952" w:rsidP="00797952">
      <w:pPr>
        <w:rPr>
          <w:rFonts w:ascii="Arial" w:hAnsi="Arial" w:cs="Arial"/>
          <w:sz w:val="24"/>
          <w:szCs w:val="24"/>
        </w:rPr>
      </w:pPr>
    </w:p>
    <w:p w14:paraId="52C114A9" w14:textId="25662FF6" w:rsidR="00C279BB" w:rsidRDefault="00C279BB" w:rsidP="00797952">
      <w:pPr>
        <w:rPr>
          <w:rFonts w:ascii="Arial" w:hAnsi="Arial" w:cs="Arial"/>
          <w:sz w:val="24"/>
          <w:szCs w:val="24"/>
        </w:rPr>
      </w:pPr>
    </w:p>
    <w:p w14:paraId="3B776330" w14:textId="77777777" w:rsidR="00790632" w:rsidRDefault="003D3ABE" w:rsidP="00790632">
      <w:pPr>
        <w:pStyle w:val="Corpodetexto"/>
        <w:spacing w:before="4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Declaramos que este Plano de Trabalho está de acordo com</w:t>
      </w:r>
      <w:r w:rsidR="00790632">
        <w:rPr>
          <w:rFonts w:ascii="Arial" w:hAnsi="Arial" w:cs="Arial"/>
          <w:sz w:val="24"/>
          <w:szCs w:val="24"/>
        </w:rPr>
        <w:t xml:space="preserve">: </w:t>
      </w:r>
    </w:p>
    <w:p w14:paraId="38DB1660" w14:textId="5CE2A526" w:rsidR="00790632" w:rsidRDefault="00790632" w:rsidP="000603B7">
      <w:pPr>
        <w:pStyle w:val="Corpodetexto"/>
        <w:numPr>
          <w:ilvl w:val="0"/>
          <w:numId w:val="20"/>
        </w:numPr>
        <w:tabs>
          <w:tab w:val="left" w:pos="851"/>
        </w:tabs>
        <w:spacing w:before="4" w:line="360" w:lineRule="auto"/>
        <w:ind w:left="0" w:firstLine="567"/>
        <w:jc w:val="both"/>
        <w:rPr>
          <w:rFonts w:ascii="Arial" w:hAnsi="Arial" w:cs="Arial"/>
          <w:spacing w:val="-1"/>
          <w:sz w:val="24"/>
          <w:szCs w:val="24"/>
        </w:rPr>
      </w:pPr>
      <w:r w:rsidRPr="0023499A">
        <w:rPr>
          <w:rFonts w:ascii="Arial" w:hAnsi="Arial" w:cs="Arial"/>
          <w:spacing w:val="-1"/>
          <w:sz w:val="24"/>
          <w:szCs w:val="24"/>
        </w:rPr>
        <w:t>Lei nº</w:t>
      </w:r>
      <w:r>
        <w:rPr>
          <w:rFonts w:ascii="Arial" w:hAnsi="Arial" w:cs="Arial"/>
          <w:spacing w:val="-1"/>
          <w:sz w:val="24"/>
          <w:szCs w:val="24"/>
        </w:rPr>
        <w:t xml:space="preserve"> 13.019, de 31 de julho de 201</w:t>
      </w:r>
      <w:r w:rsidR="00601C19">
        <w:rPr>
          <w:rFonts w:ascii="Arial" w:hAnsi="Arial" w:cs="Arial"/>
          <w:spacing w:val="-1"/>
          <w:sz w:val="24"/>
          <w:szCs w:val="24"/>
        </w:rPr>
        <w:t xml:space="preserve">4, alterada pela Lei nº 13.204 </w:t>
      </w:r>
      <w:r>
        <w:rPr>
          <w:rFonts w:ascii="Arial" w:hAnsi="Arial" w:cs="Arial"/>
          <w:spacing w:val="-1"/>
          <w:sz w:val="24"/>
          <w:szCs w:val="24"/>
        </w:rPr>
        <w:t>de 14 de dezembro de 2015.</w:t>
      </w:r>
    </w:p>
    <w:p w14:paraId="776B2017" w14:textId="11215915" w:rsidR="00BC5E20" w:rsidRPr="00BC5E20" w:rsidRDefault="00BC5E20" w:rsidP="00BC5E20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4" w:line="360" w:lineRule="auto"/>
        <w:ind w:left="0" w:firstLine="567"/>
        <w:jc w:val="both"/>
        <w:rPr>
          <w:b w:val="0"/>
          <w:spacing w:val="-1"/>
          <w:sz w:val="24"/>
          <w:szCs w:val="24"/>
        </w:rPr>
      </w:pPr>
      <w:r w:rsidRPr="00BC5E20">
        <w:rPr>
          <w:b w:val="0"/>
          <w:sz w:val="24"/>
          <w:szCs w:val="24"/>
        </w:rPr>
        <w:t>Decreto Federal 8.726, de 27 de abril de 2016.</w:t>
      </w:r>
    </w:p>
    <w:p w14:paraId="16324320" w14:textId="3DD754E2" w:rsidR="00C279BB" w:rsidRDefault="00C279BB" w:rsidP="00797952">
      <w:pPr>
        <w:rPr>
          <w:rFonts w:ascii="Arial" w:hAnsi="Arial" w:cs="Arial"/>
          <w:sz w:val="24"/>
          <w:szCs w:val="24"/>
        </w:rPr>
      </w:pPr>
    </w:p>
    <w:p w14:paraId="1DF862F5" w14:textId="77777777" w:rsidR="00797952" w:rsidRDefault="00797952" w:rsidP="007979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79B492DC" wp14:editId="1F72F04B">
                <wp:simplePos x="0" y="0"/>
                <wp:positionH relativeFrom="margin">
                  <wp:align>left</wp:align>
                </wp:positionH>
                <wp:positionV relativeFrom="paragraph">
                  <wp:posOffset>4490</wp:posOffset>
                </wp:positionV>
                <wp:extent cx="6367549" cy="288174"/>
                <wp:effectExtent l="0" t="0" r="14605" b="17145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549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EE637D" w14:textId="0107A870" w:rsidR="00797952" w:rsidRPr="009F75C1" w:rsidRDefault="008D25A7" w:rsidP="00797952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22</w:t>
                            </w:r>
                            <w:r w:rsidR="0079795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 DECLARAÇÃO DO PROPONENTE</w:t>
                            </w:r>
                          </w:p>
                          <w:p w14:paraId="0C6B7D1E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12AB9F0C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5D015D35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1861AFE5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76A59E68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4ABB0127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03281B4D" w14:textId="77777777" w:rsidR="00797952" w:rsidRPr="001435DF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492DC" id="Retângulo 14" o:spid="_x0000_s1040" style="position:absolute;margin-left:0;margin-top:.35pt;width:501.4pt;height:22.7pt;z-index:-251609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" fillcolor="#daeef3 [664]" strokecolor="black [3213]" strokeweight="1pt">
                <v:textbox>
                  <w:txbxContent>
                    <w:p w14:paraId="18EE637D" w14:textId="0107A870" w:rsidR="00797952" w:rsidRPr="009F75C1" w:rsidRDefault="008D25A7" w:rsidP="00797952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color w:val="FF0000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22</w:t>
                      </w:r>
                      <w:r w:rsidR="0079795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. DECLARAÇÃO DO PROPONENTE</w:t>
                      </w:r>
                    </w:p>
                    <w:p w14:paraId="0C6B7D1E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12AB9F0C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5D015D35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1861AFE5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76A59E68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4ABB0127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03281B4D" w14:textId="77777777" w:rsidR="00797952" w:rsidRPr="001435DF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F914F6" w14:textId="77777777" w:rsidR="00797952" w:rsidRPr="00221A5B" w:rsidRDefault="00797952" w:rsidP="00797952">
      <w:pPr>
        <w:rPr>
          <w:rFonts w:ascii="Arial" w:hAnsi="Arial" w:cs="Arial"/>
          <w:sz w:val="24"/>
          <w:szCs w:val="24"/>
        </w:rPr>
      </w:pPr>
    </w:p>
    <w:p w14:paraId="5AA617E7" w14:textId="77777777" w:rsidR="00797952" w:rsidRPr="00221A5B" w:rsidRDefault="00797952" w:rsidP="00797952">
      <w:pPr>
        <w:pStyle w:val="Corpodetexto"/>
        <w:spacing w:before="4" w:line="360" w:lineRule="auto"/>
        <w:jc w:val="both"/>
        <w:rPr>
          <w:rFonts w:ascii="Arial" w:hAnsi="Arial" w:cs="Arial"/>
          <w:spacing w:val="-1"/>
          <w:sz w:val="24"/>
          <w:szCs w:val="24"/>
        </w:rPr>
      </w:pPr>
    </w:p>
    <w:p w14:paraId="30EFE065" w14:textId="77777777" w:rsidR="00797952" w:rsidRPr="00221A5B" w:rsidRDefault="00797952" w:rsidP="00797952">
      <w:pPr>
        <w:widowControl/>
        <w:adjustRightInd w:val="0"/>
        <w:spacing w:line="360" w:lineRule="auto"/>
        <w:ind w:firstLine="567"/>
        <w:jc w:val="both"/>
        <w:rPr>
          <w:rFonts w:ascii="Arial" w:hAnsi="Arial" w:cs="Arial"/>
          <w:spacing w:val="-1"/>
          <w:sz w:val="24"/>
          <w:szCs w:val="24"/>
        </w:rPr>
      </w:pPr>
      <w:r w:rsidRPr="00221A5B">
        <w:rPr>
          <w:rFonts w:ascii="Arial" w:hAnsi="Arial" w:cs="Arial"/>
          <w:spacing w:val="-1"/>
          <w:sz w:val="24"/>
          <w:szCs w:val="24"/>
        </w:rPr>
        <w:t>Na</w:t>
      </w:r>
      <w:r w:rsidRPr="00221A5B">
        <w:rPr>
          <w:rFonts w:ascii="Arial" w:hAnsi="Arial" w:cs="Arial"/>
          <w:spacing w:val="-16"/>
          <w:sz w:val="24"/>
          <w:szCs w:val="24"/>
        </w:rPr>
        <w:t xml:space="preserve"> </w:t>
      </w:r>
      <w:r w:rsidRPr="00221A5B">
        <w:rPr>
          <w:rFonts w:ascii="Arial" w:hAnsi="Arial" w:cs="Arial"/>
          <w:spacing w:val="-1"/>
          <w:sz w:val="24"/>
          <w:szCs w:val="24"/>
        </w:rPr>
        <w:t>qualidade</w:t>
      </w:r>
      <w:r w:rsidRPr="00221A5B">
        <w:rPr>
          <w:rFonts w:ascii="Arial" w:hAnsi="Arial" w:cs="Arial"/>
          <w:spacing w:val="-12"/>
          <w:sz w:val="24"/>
          <w:szCs w:val="24"/>
        </w:rPr>
        <w:t xml:space="preserve"> </w:t>
      </w:r>
      <w:r w:rsidRPr="00221A5B">
        <w:rPr>
          <w:rFonts w:ascii="Arial" w:hAnsi="Arial" w:cs="Arial"/>
          <w:sz w:val="24"/>
          <w:szCs w:val="24"/>
        </w:rPr>
        <w:t>de</w:t>
      </w:r>
      <w:r w:rsidRPr="00221A5B">
        <w:rPr>
          <w:rFonts w:ascii="Arial" w:hAnsi="Arial" w:cs="Arial"/>
          <w:spacing w:val="-15"/>
          <w:sz w:val="24"/>
          <w:szCs w:val="24"/>
        </w:rPr>
        <w:t xml:space="preserve"> </w:t>
      </w:r>
      <w:r w:rsidRPr="00221A5B">
        <w:rPr>
          <w:rFonts w:ascii="Arial" w:hAnsi="Arial" w:cs="Arial"/>
          <w:sz w:val="24"/>
          <w:szCs w:val="24"/>
        </w:rPr>
        <w:t>representante</w:t>
      </w:r>
      <w:r w:rsidRPr="00221A5B">
        <w:rPr>
          <w:rFonts w:ascii="Arial" w:hAnsi="Arial" w:cs="Arial"/>
          <w:spacing w:val="-12"/>
          <w:sz w:val="24"/>
          <w:szCs w:val="24"/>
        </w:rPr>
        <w:t xml:space="preserve"> </w:t>
      </w:r>
      <w:r w:rsidRPr="00221A5B">
        <w:rPr>
          <w:rFonts w:ascii="Arial" w:hAnsi="Arial" w:cs="Arial"/>
          <w:sz w:val="24"/>
          <w:szCs w:val="24"/>
        </w:rPr>
        <w:t xml:space="preserve">legal </w:t>
      </w:r>
      <w:r w:rsidRPr="008519B0">
        <w:rPr>
          <w:rFonts w:ascii="Arial" w:hAnsi="Arial" w:cs="Arial"/>
          <w:b/>
          <w:color w:val="FF0000"/>
          <w:sz w:val="24"/>
          <w:szCs w:val="24"/>
        </w:rPr>
        <w:t>da(o) (NOME DA OSC),</w:t>
      </w:r>
      <w:r w:rsidRPr="008519B0">
        <w:rPr>
          <w:rFonts w:ascii="Arial" w:hAnsi="Arial" w:cs="Arial"/>
          <w:color w:val="FF0000"/>
          <w:sz w:val="24"/>
          <w:szCs w:val="24"/>
        </w:rPr>
        <w:t xml:space="preserve"> </w:t>
      </w:r>
      <w:r w:rsidRPr="00221A5B">
        <w:rPr>
          <w:rFonts w:ascii="Arial" w:hAnsi="Arial" w:cs="Arial"/>
          <w:b/>
          <w:spacing w:val="-1"/>
          <w:sz w:val="24"/>
          <w:szCs w:val="24"/>
        </w:rPr>
        <w:t>DECLARO</w:t>
      </w:r>
      <w:r w:rsidRPr="00221A5B">
        <w:rPr>
          <w:rFonts w:ascii="Arial" w:hAnsi="Arial" w:cs="Arial"/>
          <w:spacing w:val="-1"/>
          <w:sz w:val="24"/>
          <w:szCs w:val="24"/>
        </w:rPr>
        <w:t xml:space="preserve"> </w:t>
      </w:r>
      <w:r w:rsidRPr="00221A5B">
        <w:rPr>
          <w:rFonts w:ascii="Arial" w:eastAsiaTheme="minorHAnsi" w:hAnsi="Arial" w:cs="Arial"/>
          <w:color w:val="000000"/>
          <w:sz w:val="24"/>
          <w:szCs w:val="24"/>
        </w:rPr>
        <w:t xml:space="preserve">para os efeitos legais e sob as penas da lei, que inexiste qualquer débito em mora ou situação de inadimplência junto a qualquer órgão ou entidade da Administração Pública, em qualquer esfera de governo, que impeça a transferência de recursos oriundos de dotações consignadas no orçamento do Estado, na forma deste plano de trabalho. </w:t>
      </w:r>
    </w:p>
    <w:p w14:paraId="7D80569C" w14:textId="77777777" w:rsidR="00797952" w:rsidRPr="00221A5B" w:rsidRDefault="00797952" w:rsidP="00797952">
      <w:pPr>
        <w:widowControl/>
        <w:adjustRightInd w:val="0"/>
        <w:spacing w:line="360" w:lineRule="auto"/>
        <w:ind w:firstLine="567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221A5B">
        <w:rPr>
          <w:rFonts w:ascii="Arial" w:eastAsiaTheme="minorHAnsi" w:hAnsi="Arial" w:cs="Arial"/>
          <w:color w:val="000000"/>
          <w:sz w:val="24"/>
          <w:szCs w:val="24"/>
        </w:rPr>
        <w:t xml:space="preserve">Termos em que pede deferimento. </w:t>
      </w:r>
    </w:p>
    <w:p w14:paraId="3F87894C" w14:textId="77777777" w:rsidR="00797952" w:rsidRPr="00221A5B" w:rsidRDefault="00797952" w:rsidP="00797952">
      <w:pPr>
        <w:pStyle w:val="Corpodetexto"/>
        <w:spacing w:before="4" w:line="360" w:lineRule="auto"/>
        <w:rPr>
          <w:rFonts w:ascii="Arial" w:hAnsi="Arial" w:cs="Arial"/>
          <w:color w:val="FF0000"/>
          <w:sz w:val="24"/>
          <w:szCs w:val="24"/>
        </w:rPr>
      </w:pPr>
    </w:p>
    <w:p w14:paraId="4DAAEE5E" w14:textId="742063D2" w:rsidR="00797952" w:rsidRPr="00221A5B" w:rsidRDefault="00797952" w:rsidP="008519B0">
      <w:pPr>
        <w:pStyle w:val="Corpodetexto"/>
        <w:spacing w:before="4" w:line="360" w:lineRule="auto"/>
        <w:jc w:val="center"/>
        <w:rPr>
          <w:rFonts w:ascii="Arial" w:hAnsi="Arial" w:cs="Arial"/>
          <w:sz w:val="24"/>
          <w:szCs w:val="24"/>
        </w:rPr>
      </w:pPr>
      <w:r w:rsidRPr="001F7A12">
        <w:rPr>
          <w:rFonts w:ascii="Arial" w:hAnsi="Arial" w:cs="Arial"/>
          <w:color w:val="FF0000"/>
          <w:sz w:val="24"/>
          <w:szCs w:val="24"/>
        </w:rPr>
        <w:t>Nome do Município/</w:t>
      </w:r>
      <w:r w:rsidRPr="00221A5B">
        <w:rPr>
          <w:rFonts w:ascii="Arial" w:hAnsi="Arial" w:cs="Arial"/>
          <w:sz w:val="24"/>
          <w:szCs w:val="24"/>
        </w:rPr>
        <w:t>AM,</w:t>
      </w:r>
      <w:r w:rsidRPr="00221A5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____de ________________de 202</w:t>
      </w:r>
      <w:r w:rsidR="00AF77B6">
        <w:rPr>
          <w:rFonts w:ascii="Arial" w:hAnsi="Arial" w:cs="Arial"/>
          <w:sz w:val="24"/>
          <w:szCs w:val="24"/>
        </w:rPr>
        <w:t>6</w:t>
      </w:r>
      <w:r w:rsidRPr="00221A5B">
        <w:rPr>
          <w:rFonts w:ascii="Arial" w:hAnsi="Arial" w:cs="Arial"/>
          <w:sz w:val="24"/>
          <w:szCs w:val="24"/>
        </w:rPr>
        <w:t>.</w:t>
      </w:r>
    </w:p>
    <w:p w14:paraId="31876A1C" w14:textId="77777777" w:rsidR="00797952" w:rsidRPr="00221A5B" w:rsidRDefault="00797952" w:rsidP="00797952">
      <w:pPr>
        <w:pStyle w:val="Corpodetexto"/>
        <w:jc w:val="right"/>
        <w:rPr>
          <w:rFonts w:ascii="Arial" w:hAnsi="Arial" w:cs="Arial"/>
          <w:sz w:val="24"/>
          <w:szCs w:val="24"/>
        </w:rPr>
      </w:pPr>
    </w:p>
    <w:p w14:paraId="32FE8578" w14:textId="77777777" w:rsidR="00797952" w:rsidRPr="00221A5B" w:rsidRDefault="00797952" w:rsidP="00797952">
      <w:pPr>
        <w:pStyle w:val="Corpodetexto"/>
        <w:tabs>
          <w:tab w:val="left" w:pos="3018"/>
        </w:tabs>
        <w:spacing w:before="5"/>
        <w:rPr>
          <w:rFonts w:ascii="Arial" w:hAnsi="Arial" w:cs="Arial"/>
          <w:sz w:val="24"/>
          <w:szCs w:val="24"/>
        </w:rPr>
      </w:pPr>
    </w:p>
    <w:p w14:paraId="69532981" w14:textId="77777777" w:rsidR="00797952" w:rsidRPr="00221A5B" w:rsidRDefault="00797952" w:rsidP="00797952">
      <w:pPr>
        <w:pStyle w:val="Corpodetexto"/>
        <w:tabs>
          <w:tab w:val="left" w:pos="3018"/>
        </w:tabs>
        <w:spacing w:before="5"/>
        <w:rPr>
          <w:rFonts w:ascii="Arial" w:hAnsi="Arial" w:cs="Arial"/>
          <w:sz w:val="24"/>
          <w:szCs w:val="24"/>
        </w:rPr>
      </w:pPr>
    </w:p>
    <w:p w14:paraId="366C1CB2" w14:textId="77777777" w:rsidR="00797952" w:rsidRPr="00221A5B" w:rsidRDefault="00797952" w:rsidP="00797952">
      <w:pPr>
        <w:pStyle w:val="Corpodetexto"/>
        <w:tabs>
          <w:tab w:val="left" w:pos="3018"/>
        </w:tabs>
        <w:spacing w:before="5"/>
        <w:jc w:val="center"/>
        <w:rPr>
          <w:rFonts w:ascii="Arial" w:hAnsi="Arial" w:cs="Arial"/>
          <w:sz w:val="24"/>
          <w:szCs w:val="24"/>
        </w:rPr>
      </w:pPr>
    </w:p>
    <w:p w14:paraId="6C95A28A" w14:textId="77777777" w:rsidR="00797952" w:rsidRPr="008519B0" w:rsidRDefault="00797952" w:rsidP="00797952">
      <w:pPr>
        <w:pStyle w:val="Ttulo1"/>
        <w:spacing w:before="28"/>
        <w:ind w:left="0" w:right="23"/>
        <w:jc w:val="center"/>
        <w:rPr>
          <w:color w:val="FF0000"/>
          <w:sz w:val="24"/>
          <w:szCs w:val="24"/>
        </w:rPr>
      </w:pPr>
      <w:r w:rsidRPr="008519B0">
        <w:rPr>
          <w:color w:val="FF0000"/>
          <w:sz w:val="24"/>
          <w:szCs w:val="24"/>
        </w:rPr>
        <w:t>NOME COMPLETO DO PRESIDENTE</w:t>
      </w:r>
    </w:p>
    <w:p w14:paraId="43898C15" w14:textId="77777777" w:rsidR="00797952" w:rsidRPr="008519B0" w:rsidRDefault="00797952" w:rsidP="00797952">
      <w:pPr>
        <w:pStyle w:val="Ttulo1"/>
        <w:spacing w:before="28"/>
        <w:ind w:left="0" w:right="23"/>
        <w:jc w:val="center"/>
        <w:rPr>
          <w:color w:val="FF0000"/>
          <w:sz w:val="24"/>
          <w:szCs w:val="24"/>
        </w:rPr>
      </w:pPr>
      <w:r w:rsidRPr="004D22A9">
        <w:rPr>
          <w:b w:val="0"/>
          <w:sz w:val="24"/>
          <w:szCs w:val="24"/>
        </w:rPr>
        <w:t>Presidente</w:t>
      </w:r>
      <w:r w:rsidRPr="00442DA4">
        <w:rPr>
          <w:b w:val="0"/>
          <w:color w:val="0000FF"/>
          <w:sz w:val="24"/>
          <w:szCs w:val="24"/>
        </w:rPr>
        <w:t xml:space="preserve"> </w:t>
      </w:r>
      <w:r w:rsidRPr="008519B0">
        <w:rPr>
          <w:b w:val="0"/>
          <w:color w:val="FF0000"/>
          <w:sz w:val="24"/>
          <w:szCs w:val="24"/>
        </w:rPr>
        <w:t>da(o) (NOME DA OSC)</w:t>
      </w:r>
    </w:p>
    <w:p w14:paraId="0ECFD687" w14:textId="77777777" w:rsidR="00797952" w:rsidRPr="008519B0" w:rsidRDefault="00797952" w:rsidP="00797952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5665A4CD" w14:textId="77777777" w:rsidR="00797952" w:rsidRPr="002D6614" w:rsidRDefault="00797952" w:rsidP="00797952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14702950" w14:textId="77777777" w:rsidR="00797952" w:rsidRDefault="00797952" w:rsidP="00797952">
      <w:pPr>
        <w:pStyle w:val="Corpodetex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7793627" wp14:editId="201F45E5">
                <wp:simplePos x="0" y="0"/>
                <wp:positionH relativeFrom="margin">
                  <wp:align>left</wp:align>
                </wp:positionH>
                <wp:positionV relativeFrom="paragraph">
                  <wp:posOffset>140835</wp:posOffset>
                </wp:positionV>
                <wp:extent cx="6367549" cy="288174"/>
                <wp:effectExtent l="0" t="0" r="14605" b="17145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549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6A584" w14:textId="1717E52B" w:rsidR="00797952" w:rsidRPr="009F75C1" w:rsidRDefault="008D25A7" w:rsidP="00797952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23</w:t>
                            </w:r>
                            <w:r w:rsidR="0079795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 APROVAÇÃO PELA CONCEDENTE</w:t>
                            </w:r>
                          </w:p>
                          <w:p w14:paraId="45388EE5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25CECE25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09C72AF3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38C76706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54C8143D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1ABD57CE" w14:textId="77777777" w:rsidR="00797952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CDE4609" w14:textId="77777777" w:rsidR="00797952" w:rsidRPr="001435DF" w:rsidRDefault="00797952" w:rsidP="0079795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93627" id="Retângulo 15" o:spid="_x0000_s1041" style="position:absolute;margin-left:0;margin-top:11.1pt;width:501.4pt;height:22.7pt;z-index:-251608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" fillcolor="#daeef3 [664]" strokecolor="black [3213]" strokeweight="1pt">
                <v:textbox>
                  <w:txbxContent>
                    <w:p w14:paraId="44F6A584" w14:textId="1717E52B" w:rsidR="00797952" w:rsidRPr="009F75C1" w:rsidRDefault="008D25A7" w:rsidP="00797952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color w:val="FF0000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23</w:t>
                      </w:r>
                      <w:r w:rsidR="0079795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. APROVAÇÃO PELA CONCEDENTE</w:t>
                      </w:r>
                    </w:p>
                    <w:p w14:paraId="45388EE5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25CECE25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09C72AF3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38C76706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54C8143D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1ABD57CE" w14:textId="77777777" w:rsidR="00797952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CDE4609" w14:textId="77777777" w:rsidR="00797952" w:rsidRPr="001435DF" w:rsidRDefault="00797952" w:rsidP="00797952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ED9790" w14:textId="77777777" w:rsidR="00797952" w:rsidRDefault="00797952" w:rsidP="00797952">
      <w:pPr>
        <w:pStyle w:val="Corpodetexto"/>
        <w:tabs>
          <w:tab w:val="left" w:pos="437"/>
        </w:tabs>
        <w:rPr>
          <w:rFonts w:ascii="Arial" w:hAnsi="Arial" w:cs="Arial"/>
          <w:b/>
          <w:sz w:val="24"/>
          <w:szCs w:val="24"/>
        </w:rPr>
      </w:pPr>
    </w:p>
    <w:p w14:paraId="0EDC3D51" w14:textId="77777777" w:rsidR="00797952" w:rsidRPr="00221A5B" w:rsidRDefault="00797952" w:rsidP="00797952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32290346" w14:textId="77777777" w:rsidR="00797952" w:rsidRDefault="00797952" w:rsidP="00797952">
      <w:pPr>
        <w:pStyle w:val="Corpodetexto"/>
        <w:rPr>
          <w:rFonts w:ascii="Arial" w:hAnsi="Arial" w:cs="Arial"/>
          <w:sz w:val="24"/>
          <w:szCs w:val="24"/>
        </w:rPr>
      </w:pPr>
    </w:p>
    <w:p w14:paraId="6A6F6CC5" w14:textId="77777777" w:rsidR="00797952" w:rsidRPr="00221A5B" w:rsidRDefault="00797952" w:rsidP="008519B0">
      <w:pPr>
        <w:pStyle w:val="Corpodetexto"/>
        <w:ind w:firstLine="567"/>
        <w:rPr>
          <w:rFonts w:ascii="Arial" w:hAnsi="Arial" w:cs="Arial"/>
          <w:sz w:val="24"/>
          <w:szCs w:val="24"/>
        </w:rPr>
      </w:pPr>
      <w:r w:rsidRPr="00221A5B">
        <w:rPr>
          <w:rFonts w:ascii="Arial" w:hAnsi="Arial" w:cs="Arial"/>
          <w:sz w:val="24"/>
          <w:szCs w:val="24"/>
        </w:rPr>
        <w:t>Plano</w:t>
      </w:r>
      <w:r w:rsidRPr="00221A5B">
        <w:rPr>
          <w:rFonts w:ascii="Arial" w:hAnsi="Arial" w:cs="Arial"/>
          <w:spacing w:val="-10"/>
          <w:sz w:val="24"/>
          <w:szCs w:val="24"/>
        </w:rPr>
        <w:t xml:space="preserve"> </w:t>
      </w:r>
      <w:r w:rsidRPr="00221A5B">
        <w:rPr>
          <w:rFonts w:ascii="Arial" w:hAnsi="Arial" w:cs="Arial"/>
          <w:sz w:val="24"/>
          <w:szCs w:val="24"/>
        </w:rPr>
        <w:t>de</w:t>
      </w:r>
      <w:r w:rsidRPr="00221A5B">
        <w:rPr>
          <w:rFonts w:ascii="Arial" w:hAnsi="Arial" w:cs="Arial"/>
          <w:spacing w:val="-12"/>
          <w:sz w:val="24"/>
          <w:szCs w:val="24"/>
        </w:rPr>
        <w:t xml:space="preserve"> </w:t>
      </w:r>
      <w:r w:rsidRPr="00221A5B">
        <w:rPr>
          <w:rFonts w:ascii="Arial" w:hAnsi="Arial" w:cs="Arial"/>
          <w:sz w:val="24"/>
          <w:szCs w:val="24"/>
        </w:rPr>
        <w:t>trabalho</w:t>
      </w:r>
      <w:r w:rsidRPr="00221A5B">
        <w:rPr>
          <w:rFonts w:ascii="Arial" w:hAnsi="Arial" w:cs="Arial"/>
          <w:spacing w:val="2"/>
          <w:sz w:val="24"/>
          <w:szCs w:val="24"/>
        </w:rPr>
        <w:t xml:space="preserve"> </w:t>
      </w:r>
      <w:r w:rsidRPr="00221A5B">
        <w:rPr>
          <w:rFonts w:ascii="Arial" w:hAnsi="Arial" w:cs="Arial"/>
          <w:sz w:val="24"/>
          <w:szCs w:val="24"/>
        </w:rPr>
        <w:t>aprovado.</w:t>
      </w:r>
    </w:p>
    <w:p w14:paraId="4FACA153" w14:textId="77777777" w:rsidR="00797952" w:rsidRPr="00221A5B" w:rsidRDefault="00797952" w:rsidP="00797952">
      <w:pPr>
        <w:pStyle w:val="Corpodetexto"/>
        <w:spacing w:before="4"/>
        <w:rPr>
          <w:rFonts w:ascii="Arial" w:hAnsi="Arial" w:cs="Arial"/>
          <w:b/>
          <w:sz w:val="24"/>
          <w:szCs w:val="24"/>
        </w:rPr>
      </w:pPr>
    </w:p>
    <w:p w14:paraId="2CB5CC3D" w14:textId="77777777" w:rsidR="00797952" w:rsidRPr="00221A5B" w:rsidRDefault="00797952" w:rsidP="00797952">
      <w:pPr>
        <w:pStyle w:val="Corpodetexto"/>
        <w:tabs>
          <w:tab w:val="left" w:pos="5520"/>
          <w:tab w:val="left" w:pos="8333"/>
        </w:tabs>
        <w:rPr>
          <w:rFonts w:ascii="Arial" w:hAnsi="Arial" w:cs="Arial"/>
          <w:sz w:val="24"/>
          <w:szCs w:val="24"/>
        </w:rPr>
      </w:pPr>
    </w:p>
    <w:p w14:paraId="556906E4" w14:textId="064E9587" w:rsidR="00797952" w:rsidRPr="00221A5B" w:rsidRDefault="00797952" w:rsidP="008519B0">
      <w:pPr>
        <w:pStyle w:val="Corpodetexto"/>
        <w:tabs>
          <w:tab w:val="left" w:pos="5520"/>
          <w:tab w:val="left" w:pos="8333"/>
        </w:tabs>
        <w:jc w:val="center"/>
        <w:rPr>
          <w:rFonts w:ascii="Arial" w:hAnsi="Arial" w:cs="Arial"/>
          <w:sz w:val="24"/>
          <w:szCs w:val="24"/>
        </w:rPr>
      </w:pPr>
      <w:r w:rsidRPr="00221A5B">
        <w:rPr>
          <w:rFonts w:ascii="Arial" w:hAnsi="Arial" w:cs="Arial"/>
          <w:sz w:val="24"/>
          <w:szCs w:val="24"/>
        </w:rPr>
        <w:t>Manaus/AM, _______de ________de</w:t>
      </w:r>
      <w:r w:rsidRPr="00221A5B"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AF77B6">
        <w:rPr>
          <w:rFonts w:ascii="Arial" w:hAnsi="Arial" w:cs="Arial"/>
          <w:sz w:val="24"/>
          <w:szCs w:val="24"/>
        </w:rPr>
        <w:t>6</w:t>
      </w:r>
      <w:r w:rsidRPr="00221A5B">
        <w:rPr>
          <w:rFonts w:ascii="Arial" w:hAnsi="Arial" w:cs="Arial"/>
          <w:sz w:val="24"/>
          <w:szCs w:val="24"/>
        </w:rPr>
        <w:t>.</w:t>
      </w:r>
    </w:p>
    <w:p w14:paraId="393A44A7" w14:textId="77777777" w:rsidR="00797952" w:rsidRPr="00221A5B" w:rsidRDefault="00797952" w:rsidP="00797952">
      <w:pPr>
        <w:pStyle w:val="Corpodetexto"/>
        <w:rPr>
          <w:rFonts w:ascii="Arial" w:hAnsi="Arial" w:cs="Arial"/>
          <w:sz w:val="24"/>
          <w:szCs w:val="24"/>
        </w:rPr>
      </w:pPr>
    </w:p>
    <w:p w14:paraId="0B687CC2" w14:textId="77777777" w:rsidR="00797952" w:rsidRPr="00221A5B" w:rsidRDefault="00797952" w:rsidP="00797952">
      <w:pPr>
        <w:pStyle w:val="Corpodetexto"/>
        <w:rPr>
          <w:rFonts w:ascii="Arial" w:hAnsi="Arial" w:cs="Arial"/>
          <w:sz w:val="24"/>
          <w:szCs w:val="24"/>
        </w:rPr>
      </w:pPr>
    </w:p>
    <w:p w14:paraId="4A62019B" w14:textId="77777777" w:rsidR="00797952" w:rsidRPr="00221A5B" w:rsidRDefault="00797952" w:rsidP="00797952">
      <w:pPr>
        <w:pStyle w:val="Corpodetexto"/>
        <w:rPr>
          <w:rFonts w:ascii="Arial" w:hAnsi="Arial" w:cs="Arial"/>
          <w:sz w:val="24"/>
          <w:szCs w:val="24"/>
        </w:rPr>
      </w:pPr>
    </w:p>
    <w:p w14:paraId="2CE461DD" w14:textId="77777777" w:rsidR="00797952" w:rsidRPr="00221A5B" w:rsidRDefault="00797952" w:rsidP="00797952">
      <w:pPr>
        <w:pStyle w:val="Corpodetexto"/>
        <w:rPr>
          <w:rFonts w:ascii="Arial" w:hAnsi="Arial" w:cs="Arial"/>
          <w:sz w:val="24"/>
          <w:szCs w:val="24"/>
        </w:rPr>
      </w:pPr>
    </w:p>
    <w:p w14:paraId="05F81005" w14:textId="2625B245" w:rsidR="00797952" w:rsidRPr="00221A5B" w:rsidRDefault="00080DBD" w:rsidP="00080DBD">
      <w:pPr>
        <w:pStyle w:val="Corpodetexto"/>
        <w:tabs>
          <w:tab w:val="left" w:pos="6075"/>
        </w:tabs>
        <w:spacing w:before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68A8FFB" w14:textId="77777777" w:rsidR="00A3037D" w:rsidRPr="0026531B" w:rsidRDefault="00A3037D" w:rsidP="00A3037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JANDER DE LIMA LASMAR</w:t>
      </w:r>
    </w:p>
    <w:p w14:paraId="1CC26CDF" w14:textId="77777777" w:rsidR="00A3037D" w:rsidRDefault="00A3037D" w:rsidP="00A3037D">
      <w:pPr>
        <w:jc w:val="center"/>
        <w:rPr>
          <w:rFonts w:ascii="Arial" w:hAnsi="Arial" w:cs="Arial"/>
          <w:sz w:val="24"/>
          <w:szCs w:val="24"/>
        </w:rPr>
      </w:pPr>
      <w:r w:rsidRPr="0026531B">
        <w:rPr>
          <w:rFonts w:ascii="Arial" w:hAnsi="Arial" w:cs="Arial"/>
          <w:sz w:val="24"/>
          <w:szCs w:val="24"/>
        </w:rPr>
        <w:t>Secretári</w:t>
      </w:r>
      <w:r>
        <w:rPr>
          <w:rFonts w:ascii="Arial" w:hAnsi="Arial" w:cs="Arial"/>
          <w:sz w:val="24"/>
          <w:szCs w:val="24"/>
        </w:rPr>
        <w:t>o</w:t>
      </w:r>
      <w:r w:rsidRPr="0026531B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 Estado de Educação e Desporto Escolar – SEDUC</w:t>
      </w:r>
    </w:p>
    <w:p w14:paraId="0D65E818" w14:textId="6845BDAD" w:rsidR="00130B33" w:rsidRDefault="00130B33" w:rsidP="00C266D0">
      <w:pPr>
        <w:jc w:val="center"/>
        <w:rPr>
          <w:rFonts w:ascii="Arial" w:hAnsi="Arial" w:cs="Arial"/>
          <w:sz w:val="24"/>
          <w:szCs w:val="24"/>
        </w:rPr>
      </w:pPr>
    </w:p>
    <w:sectPr w:rsidR="00130B33" w:rsidSect="00C266D0">
      <w:headerReference w:type="default" r:id="rId10"/>
      <w:pgSz w:w="11930" w:h="16860"/>
      <w:pgMar w:top="1361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DF8EE" w14:textId="77777777" w:rsidR="003444F0" w:rsidRDefault="003444F0">
      <w:r>
        <w:separator/>
      </w:r>
    </w:p>
  </w:endnote>
  <w:endnote w:type="continuationSeparator" w:id="0">
    <w:p w14:paraId="0CEFCB96" w14:textId="77777777" w:rsidR="003444F0" w:rsidRDefault="00344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2DB0A" w14:textId="77777777" w:rsidR="003444F0" w:rsidRDefault="003444F0">
      <w:r>
        <w:separator/>
      </w:r>
    </w:p>
  </w:footnote>
  <w:footnote w:type="continuationSeparator" w:id="0">
    <w:p w14:paraId="4EF68A6E" w14:textId="77777777" w:rsidR="003444F0" w:rsidRDefault="00344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FC5D" w14:textId="7FD8FE9D" w:rsidR="006B6214" w:rsidRDefault="006B6214" w:rsidP="005B23B1">
    <w:pPr>
      <w:pStyle w:val="Corpodetexto"/>
      <w:spacing w:line="14" w:lineRule="auto"/>
      <w:jc w:val="center"/>
      <w:rPr>
        <w:sz w:val="2"/>
      </w:rPr>
    </w:pPr>
    <w:r w:rsidRPr="00186D8E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2ACD7F4" wp14:editId="26AF15F8">
              <wp:simplePos x="0" y="0"/>
              <wp:positionH relativeFrom="column">
                <wp:posOffset>1585710</wp:posOffset>
              </wp:positionH>
              <wp:positionV relativeFrom="paragraph">
                <wp:posOffset>227965</wp:posOffset>
              </wp:positionV>
              <wp:extent cx="2852420" cy="1404620"/>
              <wp:effectExtent l="0" t="0" r="24130" b="24765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24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F28B2" w14:textId="180A299C" w:rsidR="006B6214" w:rsidRPr="00D3479A" w:rsidRDefault="006B6214" w:rsidP="0014361F">
                          <w:pPr>
                            <w:jc w:val="center"/>
                            <w:rPr>
                              <w:b/>
                              <w:bCs/>
                              <w:color w:val="FF0000"/>
                            </w:rPr>
                          </w:pPr>
                          <w:r w:rsidRPr="00D3479A">
                            <w:rPr>
                              <w:b/>
                              <w:bCs/>
                              <w:color w:val="FF0000"/>
                            </w:rPr>
                            <w:t>INSERIR PAPEL TIMBRADO DA OSC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ACD7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42" type="#_x0000_t202" style="position:absolute;left:0;text-align:left;margin-left:124.85pt;margin-top:17.95pt;width:224.6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">
              <v:textbox style="mso-fit-shape-to-text:t">
                <w:txbxContent>
                  <w:p w14:paraId="284F28B2" w14:textId="180A299C" w:rsidR="006B6214" w:rsidRPr="00D3479A" w:rsidRDefault="006B6214" w:rsidP="0014361F">
                    <w:pPr>
                      <w:jc w:val="center"/>
                      <w:rPr>
                        <w:b/>
                        <w:bCs/>
                        <w:color w:val="FF0000"/>
                      </w:rPr>
                    </w:pPr>
                    <w:r w:rsidRPr="00D3479A">
                      <w:rPr>
                        <w:b/>
                        <w:bCs/>
                        <w:color w:val="FF0000"/>
                      </w:rPr>
                      <w:t>INSERIR PAPEL TIMBRADO DA OSC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2F01B" w14:textId="3E1C6057" w:rsidR="006B6214" w:rsidRDefault="006B6214">
    <w:pPr>
      <w:pStyle w:val="Corpodetexto"/>
      <w:spacing w:line="14" w:lineRule="auto"/>
      <w:rPr>
        <w:sz w:val="20"/>
      </w:rPr>
    </w:pPr>
    <w:r w:rsidRPr="00186D8E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486802432" behindDoc="0" locked="0" layoutInCell="1" allowOverlap="1" wp14:anchorId="169C0827" wp14:editId="5DD2C018">
              <wp:simplePos x="0" y="0"/>
              <wp:positionH relativeFrom="column">
                <wp:posOffset>1644650</wp:posOffset>
              </wp:positionH>
              <wp:positionV relativeFrom="paragraph">
                <wp:posOffset>57785</wp:posOffset>
              </wp:positionV>
              <wp:extent cx="3053715" cy="1404620"/>
              <wp:effectExtent l="0" t="0" r="13335" b="24765"/>
              <wp:wrapSquare wrapText="bothSides"/>
              <wp:docPr id="2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E9B90A" w14:textId="57E6FDBC" w:rsidR="006B6214" w:rsidRPr="001F7A12" w:rsidRDefault="006B6214" w:rsidP="00C101DE">
                          <w:pPr>
                            <w:jc w:val="center"/>
                            <w:rPr>
                              <w:b/>
                              <w:bCs/>
                              <w:color w:val="FF0000"/>
                            </w:rPr>
                          </w:pPr>
                          <w:r w:rsidRPr="001F7A12">
                            <w:rPr>
                              <w:b/>
                              <w:bCs/>
                              <w:color w:val="FF0000"/>
                            </w:rPr>
                            <w:t>INSERIR EM PAPEL TIMBRADO DA OSC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9C0827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129.5pt;margin-top:4.55pt;width:240.45pt;height:110.6pt;z-index:486802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">
              <v:textbox style="mso-fit-shape-to-text:t">
                <w:txbxContent>
                  <w:p w14:paraId="5CE9B90A" w14:textId="57E6FDBC" w:rsidR="006B6214" w:rsidRPr="001F7A12" w:rsidRDefault="006B6214" w:rsidP="00C101DE">
                    <w:pPr>
                      <w:jc w:val="center"/>
                      <w:rPr>
                        <w:b/>
                        <w:bCs/>
                        <w:color w:val="FF0000"/>
                      </w:rPr>
                    </w:pPr>
                    <w:r w:rsidRPr="001F7A12">
                      <w:rPr>
                        <w:b/>
                        <w:bCs/>
                        <w:color w:val="FF0000"/>
                      </w:rPr>
                      <w:t>INSERIR EM PAPEL TIMBRADO DA OSC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2CB"/>
    <w:multiLevelType w:val="hybridMultilevel"/>
    <w:tmpl w:val="427279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92ABD"/>
    <w:multiLevelType w:val="hybridMultilevel"/>
    <w:tmpl w:val="BD0AD8C6"/>
    <w:lvl w:ilvl="0" w:tplc="04160009">
      <w:start w:val="1"/>
      <w:numFmt w:val="bullet"/>
      <w:lvlText w:val=""/>
      <w:lvlJc w:val="left"/>
      <w:pPr>
        <w:ind w:left="1804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2" w15:restartNumberingAfterBreak="0">
    <w:nsid w:val="019614BC"/>
    <w:multiLevelType w:val="hybridMultilevel"/>
    <w:tmpl w:val="8F867B3A"/>
    <w:lvl w:ilvl="0" w:tplc="F03CCE0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27A91"/>
    <w:multiLevelType w:val="hybridMultilevel"/>
    <w:tmpl w:val="A834425C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2F6194"/>
    <w:multiLevelType w:val="hybridMultilevel"/>
    <w:tmpl w:val="137E4D8A"/>
    <w:lvl w:ilvl="0" w:tplc="24EE20EA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5" w15:restartNumberingAfterBreak="0">
    <w:nsid w:val="0F752F0C"/>
    <w:multiLevelType w:val="hybridMultilevel"/>
    <w:tmpl w:val="F9CCC1BA"/>
    <w:lvl w:ilvl="0" w:tplc="C40802EC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B31CB3A6">
      <w:start w:val="1"/>
      <w:numFmt w:val="bullet"/>
      <w:lvlText w:val=""/>
      <w:lvlJc w:val="left"/>
      <w:pPr>
        <w:ind w:left="1792" w:hanging="286"/>
      </w:pPr>
      <w:rPr>
        <w:rFonts w:ascii="Wingdings" w:hAnsi="Wingdings" w:hint="default"/>
        <w:color w:val="FF0000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abstractNum w:abstractNumId="6" w15:restartNumberingAfterBreak="0">
    <w:nsid w:val="14F81861"/>
    <w:multiLevelType w:val="hybridMultilevel"/>
    <w:tmpl w:val="3698ACE6"/>
    <w:lvl w:ilvl="0" w:tplc="67E07396">
      <w:start w:val="1"/>
      <w:numFmt w:val="bullet"/>
      <w:lvlText w:val=""/>
      <w:lvlJc w:val="left"/>
      <w:pPr>
        <w:ind w:left="2628" w:hanging="360"/>
      </w:pPr>
      <w:rPr>
        <w:rFonts w:ascii="Wingdings" w:hAnsi="Wingdings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7" w15:restartNumberingAfterBreak="0">
    <w:nsid w:val="17EA32B9"/>
    <w:multiLevelType w:val="multilevel"/>
    <w:tmpl w:val="DF3A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F65E1F"/>
    <w:multiLevelType w:val="hybridMultilevel"/>
    <w:tmpl w:val="24EA7676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A027F86"/>
    <w:multiLevelType w:val="hybridMultilevel"/>
    <w:tmpl w:val="500A1408"/>
    <w:lvl w:ilvl="0" w:tplc="C40802EC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E26CE7C0">
      <w:numFmt w:val="bullet"/>
      <w:lvlText w:val=""/>
      <w:lvlJc w:val="left"/>
      <w:pPr>
        <w:ind w:left="1792" w:hanging="286"/>
      </w:pPr>
      <w:rPr>
        <w:rFonts w:ascii="Wingdings" w:eastAsia="Wingdings" w:hAnsi="Wingdings" w:cs="Wingdings" w:hint="default"/>
        <w:color w:val="auto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abstractNum w:abstractNumId="10" w15:restartNumberingAfterBreak="0">
    <w:nsid w:val="23A9352B"/>
    <w:multiLevelType w:val="hybridMultilevel"/>
    <w:tmpl w:val="84EE48B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F15CB"/>
    <w:multiLevelType w:val="hybridMultilevel"/>
    <w:tmpl w:val="728286CA"/>
    <w:lvl w:ilvl="0" w:tplc="04160009">
      <w:start w:val="1"/>
      <w:numFmt w:val="bullet"/>
      <w:lvlText w:val=""/>
      <w:lvlJc w:val="left"/>
      <w:pPr>
        <w:ind w:left="31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913" w:hanging="360"/>
      </w:pPr>
      <w:rPr>
        <w:rFonts w:ascii="Wingdings" w:hAnsi="Wingdings" w:hint="default"/>
      </w:rPr>
    </w:lvl>
  </w:abstractNum>
  <w:abstractNum w:abstractNumId="12" w15:restartNumberingAfterBreak="0">
    <w:nsid w:val="4C4B114A"/>
    <w:multiLevelType w:val="hybridMultilevel"/>
    <w:tmpl w:val="96DE419C"/>
    <w:lvl w:ilvl="0" w:tplc="835A7DE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71757"/>
    <w:multiLevelType w:val="hybridMultilevel"/>
    <w:tmpl w:val="208E532E"/>
    <w:lvl w:ilvl="0" w:tplc="6BF62450">
      <w:start w:val="1"/>
      <w:numFmt w:val="upperRoman"/>
      <w:lvlText w:val="%1."/>
      <w:lvlJc w:val="left"/>
      <w:pPr>
        <w:ind w:left="1792" w:hanging="267"/>
        <w:jc w:val="righ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80746C8C">
      <w:numFmt w:val="bullet"/>
      <w:lvlText w:val="•"/>
      <w:lvlJc w:val="left"/>
      <w:pPr>
        <w:ind w:left="2708" w:hanging="267"/>
      </w:pPr>
      <w:rPr>
        <w:rFonts w:hint="default"/>
        <w:lang w:val="pt-PT" w:eastAsia="en-US" w:bidi="ar-SA"/>
      </w:rPr>
    </w:lvl>
    <w:lvl w:ilvl="2" w:tplc="A5EE43EE">
      <w:numFmt w:val="bullet"/>
      <w:lvlText w:val="•"/>
      <w:lvlJc w:val="left"/>
      <w:pPr>
        <w:ind w:left="3616" w:hanging="267"/>
      </w:pPr>
      <w:rPr>
        <w:rFonts w:hint="default"/>
        <w:lang w:val="pt-PT" w:eastAsia="en-US" w:bidi="ar-SA"/>
      </w:rPr>
    </w:lvl>
    <w:lvl w:ilvl="3" w:tplc="643A7F44">
      <w:numFmt w:val="bullet"/>
      <w:lvlText w:val="•"/>
      <w:lvlJc w:val="left"/>
      <w:pPr>
        <w:ind w:left="4524" w:hanging="267"/>
      </w:pPr>
      <w:rPr>
        <w:rFonts w:hint="default"/>
        <w:lang w:val="pt-PT" w:eastAsia="en-US" w:bidi="ar-SA"/>
      </w:rPr>
    </w:lvl>
    <w:lvl w:ilvl="4" w:tplc="C862F1CE">
      <w:numFmt w:val="bullet"/>
      <w:lvlText w:val="•"/>
      <w:lvlJc w:val="left"/>
      <w:pPr>
        <w:ind w:left="5432" w:hanging="267"/>
      </w:pPr>
      <w:rPr>
        <w:rFonts w:hint="default"/>
        <w:lang w:val="pt-PT" w:eastAsia="en-US" w:bidi="ar-SA"/>
      </w:rPr>
    </w:lvl>
    <w:lvl w:ilvl="5" w:tplc="F9467C8C">
      <w:numFmt w:val="bullet"/>
      <w:lvlText w:val="•"/>
      <w:lvlJc w:val="left"/>
      <w:pPr>
        <w:ind w:left="6340" w:hanging="267"/>
      </w:pPr>
      <w:rPr>
        <w:rFonts w:hint="default"/>
        <w:lang w:val="pt-PT" w:eastAsia="en-US" w:bidi="ar-SA"/>
      </w:rPr>
    </w:lvl>
    <w:lvl w:ilvl="6" w:tplc="68CE0514">
      <w:numFmt w:val="bullet"/>
      <w:lvlText w:val="•"/>
      <w:lvlJc w:val="left"/>
      <w:pPr>
        <w:ind w:left="7248" w:hanging="267"/>
      </w:pPr>
      <w:rPr>
        <w:rFonts w:hint="default"/>
        <w:lang w:val="pt-PT" w:eastAsia="en-US" w:bidi="ar-SA"/>
      </w:rPr>
    </w:lvl>
    <w:lvl w:ilvl="7" w:tplc="13BA24D2">
      <w:numFmt w:val="bullet"/>
      <w:lvlText w:val="•"/>
      <w:lvlJc w:val="left"/>
      <w:pPr>
        <w:ind w:left="8156" w:hanging="267"/>
      </w:pPr>
      <w:rPr>
        <w:rFonts w:hint="default"/>
        <w:lang w:val="pt-PT" w:eastAsia="en-US" w:bidi="ar-SA"/>
      </w:rPr>
    </w:lvl>
    <w:lvl w:ilvl="8" w:tplc="FC82BA64">
      <w:numFmt w:val="bullet"/>
      <w:lvlText w:val="•"/>
      <w:lvlJc w:val="left"/>
      <w:pPr>
        <w:ind w:left="9064" w:hanging="267"/>
      </w:pPr>
      <w:rPr>
        <w:rFonts w:hint="default"/>
        <w:lang w:val="pt-PT" w:eastAsia="en-US" w:bidi="ar-SA"/>
      </w:rPr>
    </w:lvl>
  </w:abstractNum>
  <w:abstractNum w:abstractNumId="14" w15:restartNumberingAfterBreak="0">
    <w:nsid w:val="53C44799"/>
    <w:multiLevelType w:val="hybridMultilevel"/>
    <w:tmpl w:val="098CA85A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CB72DBF"/>
    <w:multiLevelType w:val="hybridMultilevel"/>
    <w:tmpl w:val="763ECD6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D6114"/>
    <w:multiLevelType w:val="hybridMultilevel"/>
    <w:tmpl w:val="F1249FBA"/>
    <w:lvl w:ilvl="0" w:tplc="0416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9982E40"/>
    <w:multiLevelType w:val="hybridMultilevel"/>
    <w:tmpl w:val="EE803930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F265E15"/>
    <w:multiLevelType w:val="hybridMultilevel"/>
    <w:tmpl w:val="3F3C5F78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A252A30"/>
    <w:multiLevelType w:val="hybridMultilevel"/>
    <w:tmpl w:val="88C8F932"/>
    <w:lvl w:ilvl="0" w:tplc="B2A85866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B6229C3"/>
    <w:multiLevelType w:val="hybridMultilevel"/>
    <w:tmpl w:val="9A54FC9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0"/>
  </w:num>
  <w:num w:numId="5">
    <w:abstractNumId w:val="0"/>
  </w:num>
  <w:num w:numId="6">
    <w:abstractNumId w:val="20"/>
  </w:num>
  <w:num w:numId="7">
    <w:abstractNumId w:val="1"/>
  </w:num>
  <w:num w:numId="8">
    <w:abstractNumId w:val="15"/>
  </w:num>
  <w:num w:numId="9">
    <w:abstractNumId w:val="5"/>
  </w:num>
  <w:num w:numId="10">
    <w:abstractNumId w:val="7"/>
  </w:num>
  <w:num w:numId="11">
    <w:abstractNumId w:val="11"/>
  </w:num>
  <w:num w:numId="12">
    <w:abstractNumId w:val="17"/>
  </w:num>
  <w:num w:numId="13">
    <w:abstractNumId w:val="18"/>
  </w:num>
  <w:num w:numId="14">
    <w:abstractNumId w:val="19"/>
  </w:num>
  <w:num w:numId="15">
    <w:abstractNumId w:val="6"/>
  </w:num>
  <w:num w:numId="16">
    <w:abstractNumId w:val="16"/>
  </w:num>
  <w:num w:numId="17">
    <w:abstractNumId w:val="2"/>
  </w:num>
  <w:num w:numId="18">
    <w:abstractNumId w:val="8"/>
  </w:num>
  <w:num w:numId="19">
    <w:abstractNumId w:val="3"/>
  </w:num>
  <w:num w:numId="20">
    <w:abstractNumId w:val="14"/>
  </w:num>
  <w:num w:numId="2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4EA"/>
    <w:rsid w:val="000005AF"/>
    <w:rsid w:val="0000280C"/>
    <w:rsid w:val="00005B75"/>
    <w:rsid w:val="00005FB7"/>
    <w:rsid w:val="00006D6E"/>
    <w:rsid w:val="000128B1"/>
    <w:rsid w:val="00017A9A"/>
    <w:rsid w:val="0002199B"/>
    <w:rsid w:val="00021D09"/>
    <w:rsid w:val="00021DFF"/>
    <w:rsid w:val="00022C60"/>
    <w:rsid w:val="00023DE3"/>
    <w:rsid w:val="00026AA4"/>
    <w:rsid w:val="00031FF3"/>
    <w:rsid w:val="0003315F"/>
    <w:rsid w:val="00034775"/>
    <w:rsid w:val="00035363"/>
    <w:rsid w:val="00041BE7"/>
    <w:rsid w:val="00045869"/>
    <w:rsid w:val="0005289F"/>
    <w:rsid w:val="000603B7"/>
    <w:rsid w:val="000614E4"/>
    <w:rsid w:val="000631D7"/>
    <w:rsid w:val="000651B4"/>
    <w:rsid w:val="0006524F"/>
    <w:rsid w:val="00066DC8"/>
    <w:rsid w:val="00067FA1"/>
    <w:rsid w:val="00067FE5"/>
    <w:rsid w:val="00074049"/>
    <w:rsid w:val="000776B5"/>
    <w:rsid w:val="0008017B"/>
    <w:rsid w:val="00080DBD"/>
    <w:rsid w:val="00083D06"/>
    <w:rsid w:val="00086A91"/>
    <w:rsid w:val="0009296D"/>
    <w:rsid w:val="00096E45"/>
    <w:rsid w:val="000A6785"/>
    <w:rsid w:val="000B2C38"/>
    <w:rsid w:val="000B703C"/>
    <w:rsid w:val="000C4112"/>
    <w:rsid w:val="000E27E8"/>
    <w:rsid w:val="000E3C65"/>
    <w:rsid w:val="000F797B"/>
    <w:rsid w:val="0010282F"/>
    <w:rsid w:val="00103787"/>
    <w:rsid w:val="001055E9"/>
    <w:rsid w:val="00107113"/>
    <w:rsid w:val="001150BF"/>
    <w:rsid w:val="0011619B"/>
    <w:rsid w:val="00116560"/>
    <w:rsid w:val="00125F17"/>
    <w:rsid w:val="001277EA"/>
    <w:rsid w:val="0013082A"/>
    <w:rsid w:val="00130B33"/>
    <w:rsid w:val="00141509"/>
    <w:rsid w:val="0014361F"/>
    <w:rsid w:val="00147C00"/>
    <w:rsid w:val="00147D0B"/>
    <w:rsid w:val="00152217"/>
    <w:rsid w:val="00152378"/>
    <w:rsid w:val="00172BEE"/>
    <w:rsid w:val="001749F2"/>
    <w:rsid w:val="00181725"/>
    <w:rsid w:val="00181DD4"/>
    <w:rsid w:val="00186D8E"/>
    <w:rsid w:val="001917E0"/>
    <w:rsid w:val="00193515"/>
    <w:rsid w:val="0019765A"/>
    <w:rsid w:val="001A24CA"/>
    <w:rsid w:val="001A2604"/>
    <w:rsid w:val="001A288F"/>
    <w:rsid w:val="001A7FD2"/>
    <w:rsid w:val="001B1041"/>
    <w:rsid w:val="001B1806"/>
    <w:rsid w:val="001B1AA8"/>
    <w:rsid w:val="001B28B4"/>
    <w:rsid w:val="001B6965"/>
    <w:rsid w:val="001B6F4A"/>
    <w:rsid w:val="001C289B"/>
    <w:rsid w:val="001C4D9B"/>
    <w:rsid w:val="001C5D94"/>
    <w:rsid w:val="001C600E"/>
    <w:rsid w:val="001C7E6C"/>
    <w:rsid w:val="001D55CA"/>
    <w:rsid w:val="001D587C"/>
    <w:rsid w:val="001E082E"/>
    <w:rsid w:val="001E1B79"/>
    <w:rsid w:val="001E23E4"/>
    <w:rsid w:val="001E4CC2"/>
    <w:rsid w:val="001E7A17"/>
    <w:rsid w:val="001F29E5"/>
    <w:rsid w:val="001F7A12"/>
    <w:rsid w:val="00200E24"/>
    <w:rsid w:val="00201BA8"/>
    <w:rsid w:val="00204948"/>
    <w:rsid w:val="0020783E"/>
    <w:rsid w:val="002101C0"/>
    <w:rsid w:val="002119B7"/>
    <w:rsid w:val="002130D5"/>
    <w:rsid w:val="002151D1"/>
    <w:rsid w:val="00215AD7"/>
    <w:rsid w:val="0022130B"/>
    <w:rsid w:val="00221A5B"/>
    <w:rsid w:val="0022205C"/>
    <w:rsid w:val="00225A97"/>
    <w:rsid w:val="00225EDC"/>
    <w:rsid w:val="0022737C"/>
    <w:rsid w:val="002311BF"/>
    <w:rsid w:val="00233BA5"/>
    <w:rsid w:val="00235F0E"/>
    <w:rsid w:val="0024153C"/>
    <w:rsid w:val="00241DFF"/>
    <w:rsid w:val="0024556D"/>
    <w:rsid w:val="00247F92"/>
    <w:rsid w:val="00250C39"/>
    <w:rsid w:val="00254C77"/>
    <w:rsid w:val="00257E66"/>
    <w:rsid w:val="002745F9"/>
    <w:rsid w:val="002764FD"/>
    <w:rsid w:val="00280625"/>
    <w:rsid w:val="002813D7"/>
    <w:rsid w:val="0028180E"/>
    <w:rsid w:val="002835BA"/>
    <w:rsid w:val="00284DE4"/>
    <w:rsid w:val="002919D7"/>
    <w:rsid w:val="00293987"/>
    <w:rsid w:val="002939EC"/>
    <w:rsid w:val="00293D36"/>
    <w:rsid w:val="002A0E91"/>
    <w:rsid w:val="002A244E"/>
    <w:rsid w:val="002A28AE"/>
    <w:rsid w:val="002A38DC"/>
    <w:rsid w:val="002A4201"/>
    <w:rsid w:val="002A49F0"/>
    <w:rsid w:val="002A4E81"/>
    <w:rsid w:val="002A658C"/>
    <w:rsid w:val="002A6951"/>
    <w:rsid w:val="002A6BD6"/>
    <w:rsid w:val="002A7165"/>
    <w:rsid w:val="002A7DC7"/>
    <w:rsid w:val="002B0FF6"/>
    <w:rsid w:val="002B186B"/>
    <w:rsid w:val="002B64A2"/>
    <w:rsid w:val="002B77FD"/>
    <w:rsid w:val="002B7C71"/>
    <w:rsid w:val="002C6347"/>
    <w:rsid w:val="002D18D5"/>
    <w:rsid w:val="002D262A"/>
    <w:rsid w:val="002D6614"/>
    <w:rsid w:val="002D665E"/>
    <w:rsid w:val="002E08AE"/>
    <w:rsid w:val="002E1C98"/>
    <w:rsid w:val="002E24E9"/>
    <w:rsid w:val="002E27F7"/>
    <w:rsid w:val="002E36EC"/>
    <w:rsid w:val="002E3ACA"/>
    <w:rsid w:val="002E48A4"/>
    <w:rsid w:val="002E7FA3"/>
    <w:rsid w:val="002F396A"/>
    <w:rsid w:val="002F4D6B"/>
    <w:rsid w:val="002F58AE"/>
    <w:rsid w:val="00302305"/>
    <w:rsid w:val="00304CE4"/>
    <w:rsid w:val="003053AA"/>
    <w:rsid w:val="00305788"/>
    <w:rsid w:val="003141C7"/>
    <w:rsid w:val="00317249"/>
    <w:rsid w:val="00317DD5"/>
    <w:rsid w:val="00323CC6"/>
    <w:rsid w:val="003322F1"/>
    <w:rsid w:val="0034199F"/>
    <w:rsid w:val="00342C35"/>
    <w:rsid w:val="003444F0"/>
    <w:rsid w:val="00344AF8"/>
    <w:rsid w:val="003532EA"/>
    <w:rsid w:val="0035492C"/>
    <w:rsid w:val="00355A00"/>
    <w:rsid w:val="0035762D"/>
    <w:rsid w:val="00361D8F"/>
    <w:rsid w:val="003676CB"/>
    <w:rsid w:val="003679DF"/>
    <w:rsid w:val="00375ADD"/>
    <w:rsid w:val="003778ED"/>
    <w:rsid w:val="003808E9"/>
    <w:rsid w:val="003826F1"/>
    <w:rsid w:val="0039049F"/>
    <w:rsid w:val="0039132F"/>
    <w:rsid w:val="0039545F"/>
    <w:rsid w:val="003A0395"/>
    <w:rsid w:val="003B3CBB"/>
    <w:rsid w:val="003B4834"/>
    <w:rsid w:val="003B50DF"/>
    <w:rsid w:val="003C57F3"/>
    <w:rsid w:val="003C760A"/>
    <w:rsid w:val="003D1DE1"/>
    <w:rsid w:val="003D3ABE"/>
    <w:rsid w:val="003D7254"/>
    <w:rsid w:val="003D7C25"/>
    <w:rsid w:val="003E25D7"/>
    <w:rsid w:val="003E4507"/>
    <w:rsid w:val="003E66EC"/>
    <w:rsid w:val="003F12D3"/>
    <w:rsid w:val="00403943"/>
    <w:rsid w:val="00404655"/>
    <w:rsid w:val="0040470E"/>
    <w:rsid w:val="00404DBA"/>
    <w:rsid w:val="00412587"/>
    <w:rsid w:val="0041339C"/>
    <w:rsid w:val="004141DE"/>
    <w:rsid w:val="00415329"/>
    <w:rsid w:val="00422DCD"/>
    <w:rsid w:val="0042336F"/>
    <w:rsid w:val="00423EC2"/>
    <w:rsid w:val="00424060"/>
    <w:rsid w:val="004260D6"/>
    <w:rsid w:val="0043327B"/>
    <w:rsid w:val="00434323"/>
    <w:rsid w:val="0043488B"/>
    <w:rsid w:val="00435173"/>
    <w:rsid w:val="00435DD0"/>
    <w:rsid w:val="004360B6"/>
    <w:rsid w:val="00437931"/>
    <w:rsid w:val="0044022E"/>
    <w:rsid w:val="00440506"/>
    <w:rsid w:val="00440858"/>
    <w:rsid w:val="0044173C"/>
    <w:rsid w:val="004446DB"/>
    <w:rsid w:val="00447643"/>
    <w:rsid w:val="00452559"/>
    <w:rsid w:val="00454679"/>
    <w:rsid w:val="0045543D"/>
    <w:rsid w:val="00455687"/>
    <w:rsid w:val="0046014D"/>
    <w:rsid w:val="00461781"/>
    <w:rsid w:val="00461F1E"/>
    <w:rsid w:val="00467BED"/>
    <w:rsid w:val="00467CE6"/>
    <w:rsid w:val="00472B9A"/>
    <w:rsid w:val="00472BBA"/>
    <w:rsid w:val="00474076"/>
    <w:rsid w:val="00484169"/>
    <w:rsid w:val="004859DE"/>
    <w:rsid w:val="00496083"/>
    <w:rsid w:val="004A3380"/>
    <w:rsid w:val="004A3A7C"/>
    <w:rsid w:val="004A4A9C"/>
    <w:rsid w:val="004A7217"/>
    <w:rsid w:val="004B316C"/>
    <w:rsid w:val="004B582D"/>
    <w:rsid w:val="004B5B69"/>
    <w:rsid w:val="004B7A60"/>
    <w:rsid w:val="004C0361"/>
    <w:rsid w:val="004C037E"/>
    <w:rsid w:val="004C19F5"/>
    <w:rsid w:val="004C3E2F"/>
    <w:rsid w:val="004C66B2"/>
    <w:rsid w:val="004D0248"/>
    <w:rsid w:val="004D13DB"/>
    <w:rsid w:val="004D18B3"/>
    <w:rsid w:val="004D1EB1"/>
    <w:rsid w:val="004D2506"/>
    <w:rsid w:val="004D5E35"/>
    <w:rsid w:val="004D6784"/>
    <w:rsid w:val="004E0247"/>
    <w:rsid w:val="004E14F2"/>
    <w:rsid w:val="004E20B0"/>
    <w:rsid w:val="004E247B"/>
    <w:rsid w:val="004E755D"/>
    <w:rsid w:val="004F0AFF"/>
    <w:rsid w:val="004F24CA"/>
    <w:rsid w:val="004F31C9"/>
    <w:rsid w:val="004F3EA8"/>
    <w:rsid w:val="004F47DF"/>
    <w:rsid w:val="004F4E5E"/>
    <w:rsid w:val="004F6858"/>
    <w:rsid w:val="00500683"/>
    <w:rsid w:val="005009A6"/>
    <w:rsid w:val="005123DF"/>
    <w:rsid w:val="0051455C"/>
    <w:rsid w:val="00520078"/>
    <w:rsid w:val="00520CFC"/>
    <w:rsid w:val="00523E92"/>
    <w:rsid w:val="005271EC"/>
    <w:rsid w:val="00531CDA"/>
    <w:rsid w:val="00532104"/>
    <w:rsid w:val="00534CB7"/>
    <w:rsid w:val="00535D72"/>
    <w:rsid w:val="00542C34"/>
    <w:rsid w:val="00543A7B"/>
    <w:rsid w:val="00543CC2"/>
    <w:rsid w:val="00543CC3"/>
    <w:rsid w:val="00543D66"/>
    <w:rsid w:val="00547813"/>
    <w:rsid w:val="00547FF3"/>
    <w:rsid w:val="005537A3"/>
    <w:rsid w:val="005545B9"/>
    <w:rsid w:val="005700E4"/>
    <w:rsid w:val="005752CC"/>
    <w:rsid w:val="005804AF"/>
    <w:rsid w:val="00581916"/>
    <w:rsid w:val="00581E05"/>
    <w:rsid w:val="005838B7"/>
    <w:rsid w:val="00583F2C"/>
    <w:rsid w:val="005875E3"/>
    <w:rsid w:val="00591949"/>
    <w:rsid w:val="00592791"/>
    <w:rsid w:val="00594E50"/>
    <w:rsid w:val="00596D23"/>
    <w:rsid w:val="00597AB4"/>
    <w:rsid w:val="00597CBC"/>
    <w:rsid w:val="005A2C79"/>
    <w:rsid w:val="005A3E4F"/>
    <w:rsid w:val="005A464A"/>
    <w:rsid w:val="005A5F5D"/>
    <w:rsid w:val="005B23B1"/>
    <w:rsid w:val="005B4BBF"/>
    <w:rsid w:val="005C7869"/>
    <w:rsid w:val="005C7C31"/>
    <w:rsid w:val="005C7CF3"/>
    <w:rsid w:val="005D0A9A"/>
    <w:rsid w:val="005D0EB4"/>
    <w:rsid w:val="005D3503"/>
    <w:rsid w:val="005D45E9"/>
    <w:rsid w:val="005D4CBF"/>
    <w:rsid w:val="005D5FBA"/>
    <w:rsid w:val="005D7EFB"/>
    <w:rsid w:val="005E184E"/>
    <w:rsid w:val="005E2BDC"/>
    <w:rsid w:val="005E4845"/>
    <w:rsid w:val="005E5031"/>
    <w:rsid w:val="005F1E33"/>
    <w:rsid w:val="005F2D89"/>
    <w:rsid w:val="005F75D1"/>
    <w:rsid w:val="0060051E"/>
    <w:rsid w:val="006005F3"/>
    <w:rsid w:val="00600946"/>
    <w:rsid w:val="00601545"/>
    <w:rsid w:val="00601AEB"/>
    <w:rsid w:val="00601C19"/>
    <w:rsid w:val="006033C4"/>
    <w:rsid w:val="006044D0"/>
    <w:rsid w:val="006119E9"/>
    <w:rsid w:val="00611B30"/>
    <w:rsid w:val="00617711"/>
    <w:rsid w:val="006226A1"/>
    <w:rsid w:val="00623880"/>
    <w:rsid w:val="006303C3"/>
    <w:rsid w:val="00630A83"/>
    <w:rsid w:val="00630E8A"/>
    <w:rsid w:val="006313EE"/>
    <w:rsid w:val="006367AA"/>
    <w:rsid w:val="00642652"/>
    <w:rsid w:val="00643BEC"/>
    <w:rsid w:val="00651AAC"/>
    <w:rsid w:val="00654C9B"/>
    <w:rsid w:val="006552D7"/>
    <w:rsid w:val="00655325"/>
    <w:rsid w:val="006570CA"/>
    <w:rsid w:val="00661A96"/>
    <w:rsid w:val="00671C59"/>
    <w:rsid w:val="00671C9D"/>
    <w:rsid w:val="00672045"/>
    <w:rsid w:val="00672B01"/>
    <w:rsid w:val="00674264"/>
    <w:rsid w:val="00676700"/>
    <w:rsid w:val="00676EA8"/>
    <w:rsid w:val="00684AF8"/>
    <w:rsid w:val="00686284"/>
    <w:rsid w:val="00687022"/>
    <w:rsid w:val="0069084B"/>
    <w:rsid w:val="00690D6D"/>
    <w:rsid w:val="00692893"/>
    <w:rsid w:val="00694D0D"/>
    <w:rsid w:val="00695188"/>
    <w:rsid w:val="00696A6E"/>
    <w:rsid w:val="006977AD"/>
    <w:rsid w:val="006A1699"/>
    <w:rsid w:val="006A51EC"/>
    <w:rsid w:val="006A684B"/>
    <w:rsid w:val="006A6AC7"/>
    <w:rsid w:val="006A74CB"/>
    <w:rsid w:val="006A7E4E"/>
    <w:rsid w:val="006B1821"/>
    <w:rsid w:val="006B34FD"/>
    <w:rsid w:val="006B6214"/>
    <w:rsid w:val="006C63BB"/>
    <w:rsid w:val="006D1179"/>
    <w:rsid w:val="006D611A"/>
    <w:rsid w:val="006E10F9"/>
    <w:rsid w:val="006E2D7C"/>
    <w:rsid w:val="006E3D26"/>
    <w:rsid w:val="006E67F5"/>
    <w:rsid w:val="006E7C53"/>
    <w:rsid w:val="006F342E"/>
    <w:rsid w:val="006F3A9F"/>
    <w:rsid w:val="006F7749"/>
    <w:rsid w:val="00703853"/>
    <w:rsid w:val="0070439C"/>
    <w:rsid w:val="007127CF"/>
    <w:rsid w:val="00715C54"/>
    <w:rsid w:val="00716D61"/>
    <w:rsid w:val="00716DEA"/>
    <w:rsid w:val="00720BD2"/>
    <w:rsid w:val="00720D6B"/>
    <w:rsid w:val="00722C56"/>
    <w:rsid w:val="007241C1"/>
    <w:rsid w:val="007305D6"/>
    <w:rsid w:val="00730AC3"/>
    <w:rsid w:val="007313F7"/>
    <w:rsid w:val="00733656"/>
    <w:rsid w:val="0073698E"/>
    <w:rsid w:val="00736CD2"/>
    <w:rsid w:val="00744F8A"/>
    <w:rsid w:val="00746E7F"/>
    <w:rsid w:val="007543A3"/>
    <w:rsid w:val="00754C28"/>
    <w:rsid w:val="00755D79"/>
    <w:rsid w:val="007604AF"/>
    <w:rsid w:val="00762C55"/>
    <w:rsid w:val="00763B5E"/>
    <w:rsid w:val="00771829"/>
    <w:rsid w:val="00773350"/>
    <w:rsid w:val="007777E8"/>
    <w:rsid w:val="00781052"/>
    <w:rsid w:val="00781D2C"/>
    <w:rsid w:val="00782332"/>
    <w:rsid w:val="00782F12"/>
    <w:rsid w:val="00785718"/>
    <w:rsid w:val="00785A76"/>
    <w:rsid w:val="00785FCB"/>
    <w:rsid w:val="00786A6E"/>
    <w:rsid w:val="0078704F"/>
    <w:rsid w:val="00790401"/>
    <w:rsid w:val="00790632"/>
    <w:rsid w:val="0079065E"/>
    <w:rsid w:val="00792744"/>
    <w:rsid w:val="00792CCD"/>
    <w:rsid w:val="00793A19"/>
    <w:rsid w:val="00795C2D"/>
    <w:rsid w:val="00796BC7"/>
    <w:rsid w:val="00797952"/>
    <w:rsid w:val="007A15A5"/>
    <w:rsid w:val="007A404A"/>
    <w:rsid w:val="007A6E64"/>
    <w:rsid w:val="007B4875"/>
    <w:rsid w:val="007C06AB"/>
    <w:rsid w:val="007C370B"/>
    <w:rsid w:val="007C3B10"/>
    <w:rsid w:val="007C4C20"/>
    <w:rsid w:val="007C6733"/>
    <w:rsid w:val="007D1BD6"/>
    <w:rsid w:val="007D286F"/>
    <w:rsid w:val="007D290D"/>
    <w:rsid w:val="007D42CE"/>
    <w:rsid w:val="007E05BE"/>
    <w:rsid w:val="007E28DF"/>
    <w:rsid w:val="007E61EF"/>
    <w:rsid w:val="007E7002"/>
    <w:rsid w:val="007F08AB"/>
    <w:rsid w:val="007F0D1D"/>
    <w:rsid w:val="007F37D4"/>
    <w:rsid w:val="007F4173"/>
    <w:rsid w:val="007F4F22"/>
    <w:rsid w:val="007F6738"/>
    <w:rsid w:val="00801788"/>
    <w:rsid w:val="00805519"/>
    <w:rsid w:val="0080599B"/>
    <w:rsid w:val="00806187"/>
    <w:rsid w:val="00806B40"/>
    <w:rsid w:val="008132E3"/>
    <w:rsid w:val="008150BB"/>
    <w:rsid w:val="008160FA"/>
    <w:rsid w:val="00816D2F"/>
    <w:rsid w:val="008171FA"/>
    <w:rsid w:val="00817E7C"/>
    <w:rsid w:val="00832874"/>
    <w:rsid w:val="008342B8"/>
    <w:rsid w:val="00834393"/>
    <w:rsid w:val="00843777"/>
    <w:rsid w:val="00843DF9"/>
    <w:rsid w:val="00845C31"/>
    <w:rsid w:val="008475E5"/>
    <w:rsid w:val="008519B0"/>
    <w:rsid w:val="00853CD0"/>
    <w:rsid w:val="00855852"/>
    <w:rsid w:val="00855A74"/>
    <w:rsid w:val="0086071C"/>
    <w:rsid w:val="00865056"/>
    <w:rsid w:val="008651F7"/>
    <w:rsid w:val="00866842"/>
    <w:rsid w:val="008674E8"/>
    <w:rsid w:val="00867CFF"/>
    <w:rsid w:val="0087355F"/>
    <w:rsid w:val="00874CC4"/>
    <w:rsid w:val="00875E5B"/>
    <w:rsid w:val="00876163"/>
    <w:rsid w:val="008800F8"/>
    <w:rsid w:val="00884C9A"/>
    <w:rsid w:val="008865DB"/>
    <w:rsid w:val="0089138A"/>
    <w:rsid w:val="008923BC"/>
    <w:rsid w:val="00893F3B"/>
    <w:rsid w:val="008A5555"/>
    <w:rsid w:val="008A6492"/>
    <w:rsid w:val="008A6D0F"/>
    <w:rsid w:val="008B217D"/>
    <w:rsid w:val="008B40FB"/>
    <w:rsid w:val="008B59BC"/>
    <w:rsid w:val="008C13FE"/>
    <w:rsid w:val="008C21F4"/>
    <w:rsid w:val="008C3506"/>
    <w:rsid w:val="008C358E"/>
    <w:rsid w:val="008C57D6"/>
    <w:rsid w:val="008C7599"/>
    <w:rsid w:val="008D25A7"/>
    <w:rsid w:val="008D462C"/>
    <w:rsid w:val="008D4657"/>
    <w:rsid w:val="008D4B7C"/>
    <w:rsid w:val="008D695B"/>
    <w:rsid w:val="008D7765"/>
    <w:rsid w:val="008E1A9A"/>
    <w:rsid w:val="008E2C1B"/>
    <w:rsid w:val="008E58D2"/>
    <w:rsid w:val="008E7C05"/>
    <w:rsid w:val="008F0367"/>
    <w:rsid w:val="008F0ECF"/>
    <w:rsid w:val="008F1337"/>
    <w:rsid w:val="008F2AF6"/>
    <w:rsid w:val="008F3CEF"/>
    <w:rsid w:val="008F501F"/>
    <w:rsid w:val="00903370"/>
    <w:rsid w:val="009067F8"/>
    <w:rsid w:val="00912EFC"/>
    <w:rsid w:val="00912F1B"/>
    <w:rsid w:val="0091373D"/>
    <w:rsid w:val="00917B4C"/>
    <w:rsid w:val="0092251F"/>
    <w:rsid w:val="00930989"/>
    <w:rsid w:val="0093586F"/>
    <w:rsid w:val="00937170"/>
    <w:rsid w:val="0094021A"/>
    <w:rsid w:val="0094792B"/>
    <w:rsid w:val="00957EDB"/>
    <w:rsid w:val="009640E6"/>
    <w:rsid w:val="00965A8D"/>
    <w:rsid w:val="009664F4"/>
    <w:rsid w:val="009668F5"/>
    <w:rsid w:val="0098486A"/>
    <w:rsid w:val="0099013E"/>
    <w:rsid w:val="00993910"/>
    <w:rsid w:val="00996964"/>
    <w:rsid w:val="009A3928"/>
    <w:rsid w:val="009A41B9"/>
    <w:rsid w:val="009B0AA8"/>
    <w:rsid w:val="009B38A2"/>
    <w:rsid w:val="009B3CE2"/>
    <w:rsid w:val="009B5C15"/>
    <w:rsid w:val="009B7722"/>
    <w:rsid w:val="009C29EF"/>
    <w:rsid w:val="009C73A2"/>
    <w:rsid w:val="009D327B"/>
    <w:rsid w:val="009D4CFF"/>
    <w:rsid w:val="009F2CB0"/>
    <w:rsid w:val="00A00E12"/>
    <w:rsid w:val="00A0435B"/>
    <w:rsid w:val="00A119A2"/>
    <w:rsid w:val="00A15715"/>
    <w:rsid w:val="00A1754A"/>
    <w:rsid w:val="00A23862"/>
    <w:rsid w:val="00A3037D"/>
    <w:rsid w:val="00A43523"/>
    <w:rsid w:val="00A43F21"/>
    <w:rsid w:val="00A444F4"/>
    <w:rsid w:val="00A44C3B"/>
    <w:rsid w:val="00A579F5"/>
    <w:rsid w:val="00A60246"/>
    <w:rsid w:val="00A611F7"/>
    <w:rsid w:val="00A615F6"/>
    <w:rsid w:val="00A666C1"/>
    <w:rsid w:val="00A71415"/>
    <w:rsid w:val="00A71B35"/>
    <w:rsid w:val="00A776BE"/>
    <w:rsid w:val="00A816D5"/>
    <w:rsid w:val="00A83A25"/>
    <w:rsid w:val="00A84F15"/>
    <w:rsid w:val="00A94B21"/>
    <w:rsid w:val="00A94C68"/>
    <w:rsid w:val="00A962FE"/>
    <w:rsid w:val="00AA0369"/>
    <w:rsid w:val="00AA06D9"/>
    <w:rsid w:val="00AA0F13"/>
    <w:rsid w:val="00AA712A"/>
    <w:rsid w:val="00AB53F1"/>
    <w:rsid w:val="00AB62FF"/>
    <w:rsid w:val="00AB77B6"/>
    <w:rsid w:val="00AD1255"/>
    <w:rsid w:val="00AD1261"/>
    <w:rsid w:val="00AD5226"/>
    <w:rsid w:val="00AE549F"/>
    <w:rsid w:val="00AE6F6F"/>
    <w:rsid w:val="00AE7BB1"/>
    <w:rsid w:val="00AF2E97"/>
    <w:rsid w:val="00AF51CA"/>
    <w:rsid w:val="00AF55DA"/>
    <w:rsid w:val="00AF56AB"/>
    <w:rsid w:val="00AF6287"/>
    <w:rsid w:val="00AF6626"/>
    <w:rsid w:val="00AF77B6"/>
    <w:rsid w:val="00B0325D"/>
    <w:rsid w:val="00B0439A"/>
    <w:rsid w:val="00B04778"/>
    <w:rsid w:val="00B07295"/>
    <w:rsid w:val="00B10066"/>
    <w:rsid w:val="00B115FD"/>
    <w:rsid w:val="00B11F0B"/>
    <w:rsid w:val="00B128A5"/>
    <w:rsid w:val="00B207F0"/>
    <w:rsid w:val="00B24DB5"/>
    <w:rsid w:val="00B261AC"/>
    <w:rsid w:val="00B32FFA"/>
    <w:rsid w:val="00B35634"/>
    <w:rsid w:val="00B37F6E"/>
    <w:rsid w:val="00B4169E"/>
    <w:rsid w:val="00B42CD9"/>
    <w:rsid w:val="00B454C5"/>
    <w:rsid w:val="00B45A34"/>
    <w:rsid w:val="00B520D0"/>
    <w:rsid w:val="00B52872"/>
    <w:rsid w:val="00B52954"/>
    <w:rsid w:val="00B56A7F"/>
    <w:rsid w:val="00B5744B"/>
    <w:rsid w:val="00B64A2D"/>
    <w:rsid w:val="00B64E93"/>
    <w:rsid w:val="00B661FD"/>
    <w:rsid w:val="00B73200"/>
    <w:rsid w:val="00B75755"/>
    <w:rsid w:val="00B75966"/>
    <w:rsid w:val="00B7732B"/>
    <w:rsid w:val="00B77A4E"/>
    <w:rsid w:val="00B859C3"/>
    <w:rsid w:val="00B92A6F"/>
    <w:rsid w:val="00B93967"/>
    <w:rsid w:val="00B9413F"/>
    <w:rsid w:val="00BA55B4"/>
    <w:rsid w:val="00BA78FF"/>
    <w:rsid w:val="00BA79A4"/>
    <w:rsid w:val="00BB1B68"/>
    <w:rsid w:val="00BB208C"/>
    <w:rsid w:val="00BB4120"/>
    <w:rsid w:val="00BB6A3B"/>
    <w:rsid w:val="00BC2092"/>
    <w:rsid w:val="00BC2D34"/>
    <w:rsid w:val="00BC5E20"/>
    <w:rsid w:val="00BD01B3"/>
    <w:rsid w:val="00BD6BA5"/>
    <w:rsid w:val="00BE3CEC"/>
    <w:rsid w:val="00BE4BA6"/>
    <w:rsid w:val="00BE5AB3"/>
    <w:rsid w:val="00BE6792"/>
    <w:rsid w:val="00BE768A"/>
    <w:rsid w:val="00BF0A0F"/>
    <w:rsid w:val="00BF1736"/>
    <w:rsid w:val="00BF1BAD"/>
    <w:rsid w:val="00BF3F24"/>
    <w:rsid w:val="00BF47D1"/>
    <w:rsid w:val="00C01050"/>
    <w:rsid w:val="00C011D2"/>
    <w:rsid w:val="00C01737"/>
    <w:rsid w:val="00C02D21"/>
    <w:rsid w:val="00C06B0A"/>
    <w:rsid w:val="00C06C71"/>
    <w:rsid w:val="00C06F8F"/>
    <w:rsid w:val="00C101DE"/>
    <w:rsid w:val="00C10DBF"/>
    <w:rsid w:val="00C129B7"/>
    <w:rsid w:val="00C1313E"/>
    <w:rsid w:val="00C1364C"/>
    <w:rsid w:val="00C15A74"/>
    <w:rsid w:val="00C178F1"/>
    <w:rsid w:val="00C25F37"/>
    <w:rsid w:val="00C266D0"/>
    <w:rsid w:val="00C26E59"/>
    <w:rsid w:val="00C26F56"/>
    <w:rsid w:val="00C279BB"/>
    <w:rsid w:val="00C31140"/>
    <w:rsid w:val="00C31B9E"/>
    <w:rsid w:val="00C320F7"/>
    <w:rsid w:val="00C32B99"/>
    <w:rsid w:val="00C341AA"/>
    <w:rsid w:val="00C35B7B"/>
    <w:rsid w:val="00C36853"/>
    <w:rsid w:val="00C50822"/>
    <w:rsid w:val="00C57756"/>
    <w:rsid w:val="00C61712"/>
    <w:rsid w:val="00C626AC"/>
    <w:rsid w:val="00C65E9B"/>
    <w:rsid w:val="00C65F54"/>
    <w:rsid w:val="00C6678D"/>
    <w:rsid w:val="00C80439"/>
    <w:rsid w:val="00C8526D"/>
    <w:rsid w:val="00C85EF4"/>
    <w:rsid w:val="00C91628"/>
    <w:rsid w:val="00C91B6A"/>
    <w:rsid w:val="00C93EC5"/>
    <w:rsid w:val="00C9581C"/>
    <w:rsid w:val="00CA1C3B"/>
    <w:rsid w:val="00CA4126"/>
    <w:rsid w:val="00CA5724"/>
    <w:rsid w:val="00CB0BD9"/>
    <w:rsid w:val="00CB1E45"/>
    <w:rsid w:val="00CB48B9"/>
    <w:rsid w:val="00CB5708"/>
    <w:rsid w:val="00CD027B"/>
    <w:rsid w:val="00CD0B0D"/>
    <w:rsid w:val="00CD1F14"/>
    <w:rsid w:val="00CD2939"/>
    <w:rsid w:val="00CD30AC"/>
    <w:rsid w:val="00CD40AA"/>
    <w:rsid w:val="00CD553D"/>
    <w:rsid w:val="00CD751C"/>
    <w:rsid w:val="00CE03F9"/>
    <w:rsid w:val="00CE1151"/>
    <w:rsid w:val="00CE5288"/>
    <w:rsid w:val="00CE6D01"/>
    <w:rsid w:val="00CE7883"/>
    <w:rsid w:val="00CF3E6C"/>
    <w:rsid w:val="00D02D72"/>
    <w:rsid w:val="00D10CFE"/>
    <w:rsid w:val="00D12BD6"/>
    <w:rsid w:val="00D1581D"/>
    <w:rsid w:val="00D208F4"/>
    <w:rsid w:val="00D21200"/>
    <w:rsid w:val="00D21571"/>
    <w:rsid w:val="00D2168E"/>
    <w:rsid w:val="00D25B98"/>
    <w:rsid w:val="00D325AB"/>
    <w:rsid w:val="00D3479A"/>
    <w:rsid w:val="00D35EE1"/>
    <w:rsid w:val="00D408FA"/>
    <w:rsid w:val="00D42168"/>
    <w:rsid w:val="00D4303F"/>
    <w:rsid w:val="00D43B86"/>
    <w:rsid w:val="00D44F7B"/>
    <w:rsid w:val="00D505DD"/>
    <w:rsid w:val="00D51B57"/>
    <w:rsid w:val="00D53C54"/>
    <w:rsid w:val="00D541F3"/>
    <w:rsid w:val="00D54BAD"/>
    <w:rsid w:val="00D55FB9"/>
    <w:rsid w:val="00D56219"/>
    <w:rsid w:val="00D57EFA"/>
    <w:rsid w:val="00D62E16"/>
    <w:rsid w:val="00D65BB0"/>
    <w:rsid w:val="00D66EDA"/>
    <w:rsid w:val="00D67C15"/>
    <w:rsid w:val="00D70C0F"/>
    <w:rsid w:val="00D70E2E"/>
    <w:rsid w:val="00D73793"/>
    <w:rsid w:val="00D737F0"/>
    <w:rsid w:val="00D90AFD"/>
    <w:rsid w:val="00D91523"/>
    <w:rsid w:val="00D915EB"/>
    <w:rsid w:val="00D93107"/>
    <w:rsid w:val="00D93EA3"/>
    <w:rsid w:val="00D96C0A"/>
    <w:rsid w:val="00D97846"/>
    <w:rsid w:val="00DB2E25"/>
    <w:rsid w:val="00DB2FA4"/>
    <w:rsid w:val="00DB417B"/>
    <w:rsid w:val="00DB675B"/>
    <w:rsid w:val="00DC05C3"/>
    <w:rsid w:val="00DC183A"/>
    <w:rsid w:val="00DC1B30"/>
    <w:rsid w:val="00DC53AE"/>
    <w:rsid w:val="00DC7EB1"/>
    <w:rsid w:val="00DD1481"/>
    <w:rsid w:val="00DD216A"/>
    <w:rsid w:val="00DD2CDB"/>
    <w:rsid w:val="00DD385A"/>
    <w:rsid w:val="00DD424F"/>
    <w:rsid w:val="00DD4C72"/>
    <w:rsid w:val="00DD76F8"/>
    <w:rsid w:val="00DE34C0"/>
    <w:rsid w:val="00DE3BD5"/>
    <w:rsid w:val="00DE77AC"/>
    <w:rsid w:val="00DF3053"/>
    <w:rsid w:val="00DF6501"/>
    <w:rsid w:val="00E0082C"/>
    <w:rsid w:val="00E0309D"/>
    <w:rsid w:val="00E03A3B"/>
    <w:rsid w:val="00E07ED9"/>
    <w:rsid w:val="00E10769"/>
    <w:rsid w:val="00E11631"/>
    <w:rsid w:val="00E1349C"/>
    <w:rsid w:val="00E151AA"/>
    <w:rsid w:val="00E17A09"/>
    <w:rsid w:val="00E21035"/>
    <w:rsid w:val="00E21B38"/>
    <w:rsid w:val="00E22CE1"/>
    <w:rsid w:val="00E22FC9"/>
    <w:rsid w:val="00E24408"/>
    <w:rsid w:val="00E26B3C"/>
    <w:rsid w:val="00E27154"/>
    <w:rsid w:val="00E36983"/>
    <w:rsid w:val="00E3727F"/>
    <w:rsid w:val="00E373F4"/>
    <w:rsid w:val="00E42D6B"/>
    <w:rsid w:val="00E43415"/>
    <w:rsid w:val="00E452FB"/>
    <w:rsid w:val="00E46FDA"/>
    <w:rsid w:val="00E51B0E"/>
    <w:rsid w:val="00E52F5D"/>
    <w:rsid w:val="00E57EDA"/>
    <w:rsid w:val="00E63A8F"/>
    <w:rsid w:val="00E64018"/>
    <w:rsid w:val="00E65CC7"/>
    <w:rsid w:val="00E70E6C"/>
    <w:rsid w:val="00E73321"/>
    <w:rsid w:val="00E77113"/>
    <w:rsid w:val="00E81358"/>
    <w:rsid w:val="00E901E6"/>
    <w:rsid w:val="00E93E70"/>
    <w:rsid w:val="00E94793"/>
    <w:rsid w:val="00E96C02"/>
    <w:rsid w:val="00EA091C"/>
    <w:rsid w:val="00EA4476"/>
    <w:rsid w:val="00EB0328"/>
    <w:rsid w:val="00EB1CCC"/>
    <w:rsid w:val="00EB4076"/>
    <w:rsid w:val="00EC0F70"/>
    <w:rsid w:val="00EC1DA8"/>
    <w:rsid w:val="00EC37C2"/>
    <w:rsid w:val="00EC4863"/>
    <w:rsid w:val="00ED06A7"/>
    <w:rsid w:val="00ED06EA"/>
    <w:rsid w:val="00ED20E1"/>
    <w:rsid w:val="00ED27EC"/>
    <w:rsid w:val="00ED2A83"/>
    <w:rsid w:val="00ED64E9"/>
    <w:rsid w:val="00ED7E69"/>
    <w:rsid w:val="00EE6066"/>
    <w:rsid w:val="00EF09F3"/>
    <w:rsid w:val="00EF11DB"/>
    <w:rsid w:val="00EF264E"/>
    <w:rsid w:val="00EF42DA"/>
    <w:rsid w:val="00EF4A95"/>
    <w:rsid w:val="00EF5FE4"/>
    <w:rsid w:val="00F06A5D"/>
    <w:rsid w:val="00F115AA"/>
    <w:rsid w:val="00F12177"/>
    <w:rsid w:val="00F127AF"/>
    <w:rsid w:val="00F14694"/>
    <w:rsid w:val="00F14D31"/>
    <w:rsid w:val="00F1573D"/>
    <w:rsid w:val="00F17734"/>
    <w:rsid w:val="00F20C0F"/>
    <w:rsid w:val="00F21B7D"/>
    <w:rsid w:val="00F237EF"/>
    <w:rsid w:val="00F30429"/>
    <w:rsid w:val="00F3499D"/>
    <w:rsid w:val="00F37AFA"/>
    <w:rsid w:val="00F40BB2"/>
    <w:rsid w:val="00F46999"/>
    <w:rsid w:val="00F51475"/>
    <w:rsid w:val="00F52379"/>
    <w:rsid w:val="00F53F36"/>
    <w:rsid w:val="00F63F7B"/>
    <w:rsid w:val="00F65E2E"/>
    <w:rsid w:val="00F679B4"/>
    <w:rsid w:val="00F7066E"/>
    <w:rsid w:val="00F7510F"/>
    <w:rsid w:val="00F755B0"/>
    <w:rsid w:val="00F764EA"/>
    <w:rsid w:val="00F8075B"/>
    <w:rsid w:val="00F83313"/>
    <w:rsid w:val="00F8365A"/>
    <w:rsid w:val="00F87C95"/>
    <w:rsid w:val="00F90BE2"/>
    <w:rsid w:val="00F91856"/>
    <w:rsid w:val="00F948D3"/>
    <w:rsid w:val="00F96DCA"/>
    <w:rsid w:val="00FA08B8"/>
    <w:rsid w:val="00FA1CF6"/>
    <w:rsid w:val="00FA3771"/>
    <w:rsid w:val="00FA7A23"/>
    <w:rsid w:val="00FB05F2"/>
    <w:rsid w:val="00FB1676"/>
    <w:rsid w:val="00FB2EDC"/>
    <w:rsid w:val="00FB6B72"/>
    <w:rsid w:val="00FC2E7E"/>
    <w:rsid w:val="00FC7537"/>
    <w:rsid w:val="00FC7B9B"/>
    <w:rsid w:val="00FD2AD6"/>
    <w:rsid w:val="00FD5283"/>
    <w:rsid w:val="00FD5E4D"/>
    <w:rsid w:val="00FD77A4"/>
    <w:rsid w:val="00FE493B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FB96E"/>
  <w15:docId w15:val="{4E4940D9-CA49-4342-BC6D-A6C0CA0D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BR"/>
    </w:rPr>
  </w:style>
  <w:style w:type="paragraph" w:styleId="Ttulo1">
    <w:name w:val="heading 1"/>
    <w:basedOn w:val="Normal"/>
    <w:link w:val="Ttulo1Char"/>
    <w:uiPriority w:val="1"/>
    <w:qFormat/>
    <w:pPr>
      <w:ind w:left="1084"/>
      <w:outlineLvl w:val="0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3A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"/>
    <w:qFormat/>
    <w:pPr>
      <w:spacing w:before="227"/>
      <w:ind w:left="3734" w:right="398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qFormat/>
    <w:pPr>
      <w:spacing w:before="124"/>
      <w:ind w:left="1792" w:hanging="287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186D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D8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86D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6D8E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BF1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80551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7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37C2"/>
    <w:rPr>
      <w:rFonts w:ascii="Tahoma" w:eastAsia="Arial MT" w:hAnsi="Tahoma" w:cs="Tahoma"/>
      <w:sz w:val="16"/>
      <w:szCs w:val="16"/>
      <w:lang w:val="pt-PT"/>
    </w:rPr>
  </w:style>
  <w:style w:type="paragraph" w:customStyle="1" w:styleId="Default">
    <w:name w:val="Default"/>
    <w:rsid w:val="00611B30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3C760A"/>
    <w:rPr>
      <w:i/>
      <w:i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F3A9F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06B0A"/>
    <w:rPr>
      <w:rFonts w:ascii="Arial MT" w:eastAsia="Arial MT" w:hAnsi="Arial MT" w:cs="Arial MT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035363"/>
    <w:rPr>
      <w:rFonts w:ascii="Arial" w:eastAsia="Arial" w:hAnsi="Arial" w:cs="Arial"/>
      <w:b/>
      <w:bCs/>
      <w:lang w:val="pt-PT"/>
    </w:rPr>
  </w:style>
  <w:style w:type="character" w:styleId="Hyperlink">
    <w:name w:val="Hyperlink"/>
    <w:basedOn w:val="Fontepargpadro"/>
    <w:uiPriority w:val="99"/>
    <w:unhideWhenUsed/>
    <w:rsid w:val="008150BB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E24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E247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E247B"/>
    <w:rPr>
      <w:rFonts w:ascii="Arial MT" w:eastAsia="Arial MT" w:hAnsi="Arial MT" w:cs="Arial MT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24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247B"/>
    <w:rPr>
      <w:rFonts w:ascii="Arial MT" w:eastAsia="Arial MT" w:hAnsi="Arial MT" w:cs="Arial MT"/>
      <w:b/>
      <w:bCs/>
      <w:sz w:val="20"/>
      <w:szCs w:val="20"/>
      <w:lang w:val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FA7A2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FA7A23"/>
    <w:rPr>
      <w:rFonts w:ascii="Arial MT" w:eastAsia="Arial MT" w:hAnsi="Arial MT" w:cs="Arial MT"/>
      <w:lang w:val="pt-BR"/>
    </w:rPr>
  </w:style>
  <w:style w:type="character" w:styleId="Nmerodepgina">
    <w:name w:val="page number"/>
    <w:basedOn w:val="Fontepargpadro"/>
    <w:rsid w:val="00964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vida.apps.tcu.gov.br/calculadora-debit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206B5-6EC5-44DE-A3A4-3A85DD761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12</Pages>
  <Words>3023</Words>
  <Characters>16330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OPERADOR</dc:creator>
  <cp:keywords/>
  <dc:description/>
  <cp:lastModifiedBy>Jessika Helena Penha Carvalho</cp:lastModifiedBy>
  <cp:revision>297</cp:revision>
  <cp:lastPrinted>2023-01-31T20:46:00Z</cp:lastPrinted>
  <dcterms:created xsi:type="dcterms:W3CDTF">2024-02-15T18:53:00Z</dcterms:created>
  <dcterms:modified xsi:type="dcterms:W3CDTF">2026-05-06T15:00:00Z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2022-02-11T00:00:00Z</vt:filetime>
  </property>
</Properties>
</file>